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2D22" w:rsidR="00C12D22" w:rsidP="00C12D22" w:rsidRDefault="00C12D22" w14:paraId="2FCD2839" w14:textId="5E092838">
      <w:pPr>
        <w:pStyle w:val="Titolo1"/>
        <w:rPr>
          <w:rFonts w:cs="Arial"/>
          <w:bCs w:val="0"/>
          <w:sz w:val="28"/>
          <w:szCs w:val="28"/>
          <w:u w:val="single"/>
          <w:lang w:val="fr-FR" w:eastAsia="it-IT"/>
        </w:rPr>
      </w:pPr>
    </w:p>
    <w:p w:rsidRPr="00455E66" w:rsidR="006D5DEE" w:rsidP="006D5DEE" w:rsidRDefault="00297593" w14:paraId="55F40E4B" w14:textId="64B62E61">
      <w:pPr>
        <w:pStyle w:val="Titolo1"/>
        <w:jc w:val="center"/>
        <w:rPr>
          <w:rFonts w:cs="Arial"/>
          <w:bCs w:val="0"/>
          <w:sz w:val="28"/>
          <w:szCs w:val="28"/>
          <w:u w:val="single"/>
          <w:lang w:val="fr-FR" w:eastAsia="it-IT"/>
        </w:rPr>
      </w:pPr>
      <w:r w:rsidRPr="00455E66">
        <w:rPr>
          <w:rFonts w:cs="Arial"/>
          <w:bCs w:val="0"/>
          <w:sz w:val="28"/>
          <w:szCs w:val="28"/>
          <w:u w:val="single"/>
          <w:lang w:val="fr-FR" w:eastAsia="it-IT"/>
        </w:rPr>
        <w:t>PROGRAMMAZIONE</w:t>
      </w:r>
      <w:r w:rsidRPr="00455E66" w:rsidR="006D5DEE">
        <w:rPr>
          <w:rFonts w:cs="Arial"/>
          <w:bCs w:val="0"/>
          <w:sz w:val="28"/>
          <w:szCs w:val="28"/>
          <w:u w:val="single"/>
          <w:lang w:val="fr-FR" w:eastAsia="it-IT"/>
        </w:rPr>
        <w:t xml:space="preserve"> INIZIALE di DISCIPLINA</w:t>
      </w:r>
    </w:p>
    <w:p w:rsidRPr="00455E66" w:rsidR="006D5DEE" w:rsidP="006D5DEE" w:rsidRDefault="006D5DEE" w14:paraId="0ED5267F" w14:textId="77777777">
      <w:pPr>
        <w:rPr>
          <w:lang w:val="it-IT"/>
        </w:rPr>
      </w:pPr>
    </w:p>
    <w:p w:rsidRPr="00455E66" w:rsidR="006D5DEE" w:rsidP="006D5DEE" w:rsidRDefault="006D5DEE" w14:paraId="2232820C" w14:textId="77777777">
      <w:pPr>
        <w:spacing w:line="36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455E66">
        <w:rPr>
          <w:rFonts w:ascii="Arial" w:hAnsi="Arial" w:cs="Arial"/>
          <w:sz w:val="18"/>
          <w:szCs w:val="18"/>
          <w:lang w:val="it-IT"/>
        </w:rPr>
        <w:t>Anno Scolastico</w:t>
      </w:r>
      <w:proofErr w:type="gramStart"/>
      <w:r w:rsidRPr="00455E66">
        <w:rPr>
          <w:rFonts w:ascii="Arial" w:hAnsi="Arial" w:cs="Arial"/>
          <w:sz w:val="18"/>
          <w:szCs w:val="18"/>
          <w:lang w:val="it-IT"/>
        </w:rPr>
        <w:t xml:space="preserve"> ….</w:t>
      </w:r>
      <w:proofErr w:type="gramEnd"/>
      <w:r w:rsidRPr="00455E66">
        <w:rPr>
          <w:rFonts w:ascii="Arial" w:hAnsi="Arial" w:cs="Arial"/>
          <w:sz w:val="18"/>
          <w:szCs w:val="18"/>
          <w:lang w:val="it-IT"/>
        </w:rPr>
        <w:t>.</w:t>
      </w:r>
    </w:p>
    <w:tbl>
      <w:tblPr>
        <w:tblW w:w="9781" w:type="dxa"/>
        <w:tblInd w:w="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81"/>
        <w:gridCol w:w="1097"/>
        <w:gridCol w:w="2588"/>
        <w:gridCol w:w="1134"/>
      </w:tblGrid>
      <w:tr w:rsidRPr="00A73900" w:rsidR="006D5DEE" w:rsidTr="00D7544B" w14:paraId="736D64C7" w14:textId="77777777">
        <w:trPr>
          <w:cantSplit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D5DEE" w:rsidP="00D7544B" w:rsidRDefault="006D5DEE" w14:paraId="06B3CAC6" w14:textId="7B923383">
            <w:pPr>
              <w:pStyle w:val="Titolo1"/>
              <w:rPr>
                <w:rFonts w:cs="Arial"/>
                <w:b w:val="0"/>
                <w:sz w:val="18"/>
                <w:szCs w:val="18"/>
                <w:lang w:val="it-IT"/>
              </w:rPr>
            </w:pPr>
            <w:r w:rsidRPr="00A73900">
              <w:rPr>
                <w:rFonts w:cs="Arial"/>
                <w:bCs w:val="0"/>
                <w:sz w:val="18"/>
                <w:szCs w:val="18"/>
                <w:lang w:val="fr-FR" w:eastAsia="it-IT"/>
              </w:rPr>
              <w:t>CLASSE</w:t>
            </w:r>
            <w:r>
              <w:rPr>
                <w:rFonts w:cs="Arial"/>
                <w:bCs w:val="0"/>
                <w:sz w:val="18"/>
                <w:szCs w:val="18"/>
                <w:lang w:val="fr-FR" w:eastAsia="it-IT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…</w:t>
            </w:r>
            <w:r>
              <w:rPr>
                <w:rFonts w:cs="Arial"/>
                <w:b w:val="0"/>
                <w:sz w:val="18"/>
                <w:szCs w:val="18"/>
                <w:lang w:val="it-IT"/>
              </w:rPr>
              <w:t>.</w:t>
            </w:r>
          </w:p>
          <w:p w:rsidRPr="00297593" w:rsidR="00297593" w:rsidP="00297593" w:rsidRDefault="00297593" w14:paraId="32CF17C9" w14:textId="37830049">
            <w:pPr>
              <w:pStyle w:val="Titolo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Arial"/>
                <w:bCs w:val="0"/>
                <w:sz w:val="18"/>
                <w:szCs w:val="18"/>
                <w:lang w:val="fr-FR" w:eastAsia="it-IT"/>
              </w:rPr>
            </w:pPr>
            <w:r w:rsidRPr="00297593">
              <w:rPr>
                <w:rFonts w:cs="Arial"/>
                <w:bCs w:val="0"/>
                <w:sz w:val="18"/>
                <w:szCs w:val="18"/>
                <w:lang w:val="fr-FR" w:eastAsia="it-IT"/>
              </w:rPr>
              <w:t>SCUOLA SECONDARIA DI ………</w:t>
            </w:r>
          </w:p>
          <w:p w:rsidRPr="00A73900" w:rsidR="006D5DEE" w:rsidP="00D7544B" w:rsidRDefault="006D5DEE" w14:paraId="3A76BB30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3900" w:rsidR="006D5DEE" w:rsidP="00D7544B" w:rsidRDefault="006D5DEE" w14:paraId="77F7EF2F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Pr="00A73900" w:rsidR="006D5DEE" w:rsidP="00D7544B" w:rsidRDefault="006D5DEE" w14:paraId="7D9FDA9A" w14:textId="777777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789241F3" w14:textId="777777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1DF8F8CC" w14:textId="777777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73900">
              <w:rPr>
                <w:rFonts w:ascii="Arial" w:hAnsi="Arial" w:cs="Arial"/>
                <w:sz w:val="18"/>
                <w:szCs w:val="18"/>
                <w:lang w:val="fr-FR"/>
              </w:rPr>
              <w:t>N.</w:t>
            </w:r>
          </w:p>
        </w:tc>
      </w:tr>
      <w:tr w:rsidRPr="00A73900" w:rsidR="006D5DEE" w:rsidTr="00D7544B" w14:paraId="2985A955" w14:textId="77777777">
        <w:trPr>
          <w:cantSplit/>
        </w:trPr>
        <w:tc>
          <w:tcPr>
            <w:tcW w:w="248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46C008C0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3900" w:rsidR="006D5DEE" w:rsidP="00D7544B" w:rsidRDefault="006D5DEE" w14:paraId="501C7B4D" w14:textId="77777777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3900" w:rsidR="006D5DEE" w:rsidP="00D7544B" w:rsidRDefault="006D5DEE" w14:paraId="6FB312BC" w14:textId="777777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43E2A75D" w14:textId="777777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Alunni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693B785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6DDDE4C2" w14:textId="77777777">
        <w:trPr>
          <w:cantSplit/>
          <w:trHeight w:val="442"/>
        </w:trPr>
        <w:tc>
          <w:tcPr>
            <w:tcW w:w="248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07BDED09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3900" w:rsidR="006D5DEE" w:rsidP="00D7544B" w:rsidRDefault="006D5DEE" w14:paraId="1C3B2CD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3900" w:rsidR="006D5DEE" w:rsidP="00D7544B" w:rsidRDefault="006D5DEE" w14:paraId="2534F5C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7BC57E73" w14:textId="777777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Maschi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6290F39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16B4594F" w14:textId="77777777">
        <w:trPr>
          <w:trHeight w:val="70"/>
        </w:trPr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749DDECF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6779A09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401372CA" w14:textId="777777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Femmine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45277B5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789235B3" w14:textId="77777777">
        <w:trPr>
          <w:cantSplit/>
          <w:trHeight w:val="337"/>
        </w:trPr>
        <w:tc>
          <w:tcPr>
            <w:tcW w:w="496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D5DEE" w:rsidP="00D7544B" w:rsidRDefault="006D5DEE" w14:paraId="1FD2D9DB" w14:textId="77777777">
            <w:pPr>
              <w:pStyle w:val="Titolo1"/>
              <w:spacing w:after="0"/>
              <w:jc w:val="center"/>
              <w:rPr>
                <w:rFonts w:cs="Arial"/>
                <w:bCs w:val="0"/>
                <w:sz w:val="18"/>
                <w:szCs w:val="18"/>
                <w:lang w:val="it-IT" w:eastAsia="it-IT"/>
              </w:rPr>
            </w:pPr>
            <w:r w:rsidRPr="00A73900">
              <w:rPr>
                <w:rFonts w:cs="Arial"/>
                <w:bCs w:val="0"/>
                <w:sz w:val="18"/>
                <w:szCs w:val="18"/>
                <w:lang w:val="it-IT" w:eastAsia="it-IT"/>
              </w:rPr>
              <w:t>DOCENTE</w:t>
            </w:r>
            <w:r>
              <w:rPr>
                <w:rFonts w:cs="Arial"/>
                <w:bCs w:val="0"/>
                <w:sz w:val="18"/>
                <w:szCs w:val="18"/>
                <w:lang w:val="it-IT" w:eastAsia="it-IT"/>
              </w:rPr>
              <w:t xml:space="preserve"> ….</w:t>
            </w:r>
          </w:p>
          <w:p w:rsidRPr="00A62D53" w:rsidR="006D5DEE" w:rsidP="00D7544B" w:rsidRDefault="006D5DEE" w14:paraId="76FC7C33" w14:textId="77777777"/>
          <w:p w:rsidRPr="00A73900" w:rsidR="006D5DEE" w:rsidP="00D7544B" w:rsidRDefault="006D5DEE" w14:paraId="4F35A1F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73900" w:rsidR="006D5DEE" w:rsidP="00D7544B" w:rsidRDefault="006D5DEE" w14:paraId="5793813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DISCIPLINA ….</w:t>
            </w:r>
          </w:p>
          <w:p w:rsidRPr="00A73900" w:rsidR="006D5DEE" w:rsidP="00D7544B" w:rsidRDefault="006D5DEE" w14:paraId="50D1A1F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3900" w:rsidR="006D5DEE" w:rsidP="00D7544B" w:rsidRDefault="006D5DEE" w14:paraId="153FE317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A73900" w:rsidR="006D5DEE" w:rsidP="00D7544B" w:rsidRDefault="006D5DEE" w14:paraId="4EF7B914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1084184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3900" w:rsidR="006D5DEE" w:rsidP="00D7544B" w:rsidRDefault="006D5DEE" w14:paraId="36A4E1E5" w14:textId="777777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73900" w:rsidR="006D5DEE" w:rsidP="00D7544B" w:rsidRDefault="006D5DEE" w14:paraId="6E7AD03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5E07D01C" w14:textId="77777777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1C2319E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09A6635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3900" w:rsidR="006D5DEE" w:rsidP="00D7544B" w:rsidRDefault="006D5DEE" w14:paraId="4F3E4DC2" w14:textId="7777777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2439F20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0735AB33" w14:textId="77777777">
        <w:trPr>
          <w:cantSplit/>
          <w:trHeight w:val="327"/>
        </w:trPr>
        <w:tc>
          <w:tcPr>
            <w:tcW w:w="4962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6CC7B7E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44E640A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504B21B5" w14:textId="192F4B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Diversamente</w:t>
            </w:r>
            <w:proofErr w:type="spellEnd"/>
            <w:r w:rsidRPr="00A7390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abili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900">
              <w:rPr>
                <w:rFonts w:ascii="Arial" w:hAnsi="Arial" w:cs="Arial"/>
                <w:sz w:val="18"/>
                <w:szCs w:val="18"/>
              </w:rPr>
              <w:t>(DA)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6D58EAD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73900" w:rsidR="006D5DEE" w:rsidTr="00D7544B" w14:paraId="69BD9C5B" w14:textId="77777777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30F5717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530E7C9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6DCF1DBF" w14:textId="3FF878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00">
              <w:rPr>
                <w:rFonts w:ascii="Arial" w:hAnsi="Arial" w:cs="Arial"/>
                <w:sz w:val="18"/>
                <w:szCs w:val="18"/>
              </w:rPr>
              <w:t>Alunni</w:t>
            </w:r>
            <w:proofErr w:type="spellEnd"/>
            <w:r w:rsidRPr="00A73900">
              <w:rPr>
                <w:rFonts w:ascii="Arial" w:hAnsi="Arial" w:cs="Arial"/>
                <w:sz w:val="18"/>
                <w:szCs w:val="18"/>
              </w:rPr>
              <w:t xml:space="preserve"> con </w:t>
            </w:r>
            <w:r>
              <w:rPr>
                <w:rFonts w:ascii="Arial" w:hAnsi="Arial" w:cs="Arial"/>
                <w:sz w:val="18"/>
                <w:szCs w:val="18"/>
              </w:rPr>
              <w:t>BES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3DB5279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12D22" w:rsidR="006D5DEE" w:rsidTr="006D5DEE" w14:paraId="1EB072CD" w14:textId="77777777">
        <w:trPr>
          <w:cantSplit/>
        </w:trPr>
        <w:tc>
          <w:tcPr>
            <w:tcW w:w="4962" w:type="dxa"/>
            <w:gridSpan w:val="2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2A2445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6D5DEE" w:rsidP="00D7544B" w:rsidRDefault="006D5DEE" w14:paraId="4C8EBFB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5E66" w:rsidR="006D5DEE" w:rsidP="00D7544B" w:rsidRDefault="006D5DEE" w14:paraId="1B5CE396" w14:textId="7777777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5E66">
              <w:rPr>
                <w:rFonts w:ascii="Arial" w:hAnsi="Arial" w:cs="Arial"/>
                <w:sz w:val="18"/>
                <w:szCs w:val="18"/>
                <w:lang w:val="it-IT"/>
              </w:rPr>
              <w:t>Alunni con disturbi di apprendimento (DSA)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5E66" w:rsidR="006D5DEE" w:rsidP="00D7544B" w:rsidRDefault="006D5DEE" w14:paraId="5593B5C0" w14:textId="777777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Pr="00A73900" w:rsidR="006D5DEE" w:rsidTr="00D7544B" w14:paraId="1B0FE71D" w14:textId="77777777">
        <w:trPr>
          <w:cantSplit/>
        </w:trPr>
        <w:tc>
          <w:tcPr>
            <w:tcW w:w="4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55E66" w:rsidR="006D5DEE" w:rsidP="00D7544B" w:rsidRDefault="006D5DEE" w14:paraId="500FD3DA" w14:textId="777777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455E66" w:rsidR="006D5DEE" w:rsidP="00D7544B" w:rsidRDefault="006D5DEE" w14:paraId="0A3F3A93" w14:textId="77777777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36B6CDDA" w14:textId="042FCC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Alunni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stranieri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NAI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6D5DEE" w:rsidP="00D7544B" w:rsidRDefault="006D5DEE" w14:paraId="1E0403B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4D56" w:rsidRDefault="00AC4D56" w14:paraId="4DA94DA1" w14:textId="5A1D89B1">
      <w:pPr>
        <w:pStyle w:val="Didefault"/>
        <w:spacing w:before="0" w:after="240" w:line="240" w:lineRule="auto"/>
        <w:jc w:val="center"/>
        <w:rPr>
          <w:rStyle w:val="Nessuno"/>
          <w:rFonts w:ascii="Times Roman" w:hAnsi="Times Roman" w:eastAsia="Times Roman" w:cs="Times Roman"/>
          <w:shd w:val="clear" w:color="auto" w:fill="FFFFFF"/>
        </w:rPr>
      </w:pPr>
    </w:p>
    <w:p w:rsidR="006D5DEE" w:rsidP="0089050D" w:rsidRDefault="006D5DEE" w14:paraId="3A383806" w14:textId="59A1B114">
      <w:pPr>
        <w:pStyle w:val="Didefault"/>
        <w:numPr>
          <w:ilvl w:val="0"/>
          <w:numId w:val="25"/>
        </w:numPr>
        <w:spacing w:before="0" w:after="240" w:line="240" w:lineRule="auto"/>
        <w:rPr>
          <w:rStyle w:val="Nessuno"/>
          <w:rFonts w:ascii="Times Roman" w:hAnsi="Times Roman" w:eastAsia="Times Roman" w:cs="Times Roman"/>
          <w:shd w:val="clear" w:color="auto" w:fill="FFFFFF"/>
        </w:rPr>
      </w:pPr>
      <w:r>
        <w:rPr>
          <w:rStyle w:val="Nessuno"/>
          <w:rFonts w:ascii="Arial" w:hAnsi="Arial"/>
          <w:b/>
          <w:bCs/>
          <w:sz w:val="28"/>
          <w:szCs w:val="28"/>
          <w:shd w:val="clear" w:color="auto" w:fill="FFFFFF"/>
          <w:lang w:val="de-DE"/>
        </w:rPr>
        <w:t xml:space="preserve">SITUAZIONE </w:t>
      </w:r>
      <w:r>
        <w:rPr>
          <w:rStyle w:val="Nessuno"/>
          <w:rFonts w:ascii="Arial" w:hAnsi="Arial"/>
          <w:b/>
          <w:bCs/>
          <w:sz w:val="28"/>
          <w:szCs w:val="28"/>
          <w:shd w:val="clear" w:color="auto" w:fill="FFFFFF"/>
        </w:rPr>
        <w:t xml:space="preserve">INIZIALE </w:t>
      </w:r>
      <w:r w:rsidRPr="008A077D">
        <w:rPr>
          <w:rStyle w:val="Nessuno"/>
          <w:rFonts w:ascii="Arial" w:hAnsi="Arial"/>
          <w:b/>
          <w:bCs/>
          <w:sz w:val="28"/>
          <w:szCs w:val="28"/>
          <w:shd w:val="clear" w:color="auto" w:fill="FFFFFF"/>
        </w:rPr>
        <w:t>DELLA CLASSE</w:t>
      </w:r>
    </w:p>
    <w:tbl>
      <w:tblPr>
        <w:tblStyle w:val="TableNormal"/>
        <w:tblW w:w="952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6"/>
        <w:gridCol w:w="2024"/>
        <w:gridCol w:w="1965"/>
        <w:gridCol w:w="1871"/>
        <w:gridCol w:w="1750"/>
      </w:tblGrid>
      <w:tr w:rsidR="00AC4D56" w14:paraId="74335F3B" w14:textId="77777777">
        <w:trPr>
          <w:trHeight w:val="404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3140322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caps/>
                <w:sz w:val="18"/>
                <w:szCs w:val="18"/>
                <w:u w:color="000000"/>
              </w:rPr>
              <w:t>tipologia della classe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1C933E6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caps/>
                <w:sz w:val="18"/>
                <w:szCs w:val="18"/>
                <w:u w:color="000000"/>
              </w:rPr>
              <w:t>LIVELLO DELLA CLASSE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ED8E4D4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Style w:val="Nessuno"/>
                <w:rFonts w:ascii="Arial" w:hAnsi="Arial"/>
                <w:b/>
                <w:bCs/>
                <w:caps/>
                <w:sz w:val="18"/>
                <w:szCs w:val="18"/>
                <w:u w:color="000000"/>
              </w:rPr>
              <w:t>CLIMA RELAZIONALE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1CF96E5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  <w:u w:color="000000"/>
              </w:rPr>
              <w:t>IMPEGNO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B5A07" w:rsidR="00AC4D56" w:rsidRDefault="00520338" w14:paraId="73DCAF06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DB5A07">
              <w:rPr>
                <w:rFonts w:ascii="Arial" w:hAnsi="Arial"/>
                <w:b/>
                <w:bCs/>
                <w:caps/>
                <w:sz w:val="16"/>
                <w:szCs w:val="16"/>
                <w:u w:color="000000"/>
              </w:rPr>
              <w:t>INTERESSE E PARTECIPAZIONE</w:t>
            </w:r>
          </w:p>
        </w:tc>
      </w:tr>
      <w:tr w:rsidR="00AC4D56" w14:paraId="182F2934" w14:textId="77777777">
        <w:trPr>
          <w:trHeight w:val="1804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C4D56" w:rsidRDefault="00520338" w14:paraId="71D9438E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vivace</w:t>
            </w:r>
          </w:p>
          <w:p w:rsidR="00AC4D56" w:rsidRDefault="00520338" w14:paraId="370198CB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tranquilla</w:t>
            </w:r>
          </w:p>
          <w:p w:rsidR="00AC4D56" w:rsidRDefault="00520338" w14:paraId="534F877A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collaborativa</w:t>
            </w:r>
          </w:p>
          <w:p w:rsidR="00AC4D56" w:rsidRDefault="00520338" w14:paraId="2D0D2418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problematica</w:t>
            </w:r>
          </w:p>
          <w:p w:rsidR="00AC4D56" w:rsidRDefault="00520338" w14:paraId="6C2E7F36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demotivata</w:t>
            </w:r>
          </w:p>
          <w:p w:rsidR="00AC4D56" w:rsidRDefault="00520338" w14:paraId="4ED33A4B" w14:textId="77777777">
            <w:pPr>
              <w:pStyle w:val="Di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poco rispettosa delle regole</w:t>
            </w:r>
          </w:p>
          <w:p w:rsidR="00AC4D56" w:rsidRDefault="00AC4D56" w14:paraId="18703CDE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ind w:left="12" w:hanging="12"/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4DBE086" w14:textId="77777777">
            <w:pPr>
              <w:pStyle w:val="Didefaul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alto</w:t>
            </w:r>
          </w:p>
          <w:p w:rsidR="00AC4D56" w:rsidRDefault="00520338" w14:paraId="22414049" w14:textId="77777777">
            <w:pPr>
              <w:pStyle w:val="Didefaul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medio-alto</w:t>
            </w:r>
          </w:p>
          <w:p w:rsidR="00AC4D56" w:rsidRDefault="00520338" w14:paraId="3C4BEE90" w14:textId="77777777">
            <w:pPr>
              <w:pStyle w:val="Didefaul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medio</w:t>
            </w:r>
          </w:p>
          <w:p w:rsidR="00AC4D56" w:rsidRDefault="00520338" w14:paraId="480BCD13" w14:textId="77777777">
            <w:pPr>
              <w:pStyle w:val="Didefaul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medio-basso</w:t>
            </w:r>
          </w:p>
          <w:p w:rsidR="00AC4D56" w:rsidRDefault="00520338" w14:paraId="07C725AD" w14:textId="77777777">
            <w:pPr>
              <w:pStyle w:val="Didefault"/>
              <w:numPr>
                <w:ilvl w:val="0"/>
                <w:numId w:val="4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basso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DFD142B" w14:textId="77777777">
            <w:pPr>
              <w:pStyle w:val="Didefault"/>
              <w:numPr>
                <w:ilvl w:val="0"/>
                <w:numId w:val="5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s</w:t>
            </w: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ereno</w:t>
            </w:r>
          </w:p>
          <w:p w:rsidR="00AC4D56" w:rsidRDefault="00520338" w14:paraId="70FBA9E8" w14:textId="77777777">
            <w:pPr>
              <w:pStyle w:val="Didefault"/>
              <w:numPr>
                <w:ilvl w:val="0"/>
                <w:numId w:val="5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buono</w:t>
            </w:r>
          </w:p>
          <w:p w:rsidR="00AC4D56" w:rsidRDefault="00520338" w14:paraId="01B225E4" w14:textId="77777777">
            <w:pPr>
              <w:pStyle w:val="Didefault"/>
              <w:numPr>
                <w:ilvl w:val="0"/>
                <w:numId w:val="5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a volte conflittuale</w:t>
            </w:r>
          </w:p>
          <w:p w:rsidR="00AC4D56" w:rsidRDefault="00520338" w14:paraId="2A645201" w14:textId="77777777">
            <w:pPr>
              <w:pStyle w:val="Didefault"/>
              <w:numPr>
                <w:ilvl w:val="0"/>
                <w:numId w:val="5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problematico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5AAB05A" w14:textId="77777777">
            <w:pPr>
              <w:pStyle w:val="Di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ottimo</w:t>
            </w:r>
          </w:p>
          <w:p w:rsidR="00AC4D56" w:rsidRDefault="00520338" w14:paraId="603C622E" w14:textId="77777777">
            <w:pPr>
              <w:pStyle w:val="Di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buono</w:t>
            </w:r>
          </w:p>
          <w:p w:rsidR="00AC4D56" w:rsidRDefault="00520338" w14:paraId="078F77B9" w14:textId="77777777">
            <w:pPr>
              <w:pStyle w:val="Di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discreto</w:t>
            </w:r>
          </w:p>
          <w:p w:rsidR="00AC4D56" w:rsidRDefault="00520338" w14:paraId="25F0B519" w14:textId="77777777">
            <w:pPr>
              <w:pStyle w:val="Di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sufficiente</w:t>
            </w:r>
          </w:p>
          <w:p w:rsidR="00AC4D56" w:rsidRDefault="00520338" w14:paraId="1E603F19" w14:textId="77777777">
            <w:pPr>
              <w:pStyle w:val="Didefault"/>
              <w:numPr>
                <w:ilvl w:val="0"/>
                <w:numId w:val="6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scarso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D6172B4" w14:textId="77777777">
            <w:pPr>
              <w:pStyle w:val="Di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ottimo</w:t>
            </w:r>
          </w:p>
          <w:p w:rsidR="00AC4D56" w:rsidRDefault="00520338" w14:paraId="4E7A4E50" w14:textId="77777777">
            <w:pPr>
              <w:pStyle w:val="Di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buono</w:t>
            </w:r>
          </w:p>
          <w:p w:rsidR="00AC4D56" w:rsidRDefault="00520338" w14:paraId="451B34B2" w14:textId="77777777">
            <w:pPr>
              <w:pStyle w:val="Di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discreto</w:t>
            </w:r>
          </w:p>
          <w:p w:rsidR="00AC4D56" w:rsidRDefault="00520338" w14:paraId="3FC15E24" w14:textId="77777777">
            <w:pPr>
              <w:pStyle w:val="Di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sufficiente</w:t>
            </w:r>
          </w:p>
          <w:p w:rsidR="00AC4D56" w:rsidRDefault="00520338" w14:paraId="78455DDF" w14:textId="77777777">
            <w:pPr>
              <w:pStyle w:val="Didefault"/>
              <w:numPr>
                <w:ilvl w:val="0"/>
                <w:numId w:val="7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scarso</w:t>
            </w:r>
          </w:p>
        </w:tc>
      </w:tr>
    </w:tbl>
    <w:p w:rsidR="009F0C10" w:rsidP="006D5DEE" w:rsidRDefault="00520338" w14:paraId="2C76DB59" w14:textId="244C975B">
      <w:pPr>
        <w:pStyle w:val="Didefault"/>
        <w:spacing w:before="0" w:after="240" w:line="240" w:lineRule="auto"/>
        <w:rPr>
          <w:rStyle w:val="Nessuno"/>
          <w:rFonts w:ascii="Arial" w:hAnsi="Arial" w:eastAsia="Arial" w:cs="Arial"/>
          <w:u w:val="single"/>
          <w:shd w:val="clear" w:color="auto" w:fill="FFFFFF"/>
        </w:rPr>
      </w:pPr>
      <w:r>
        <w:rPr>
          <w:rStyle w:val="Nessuno"/>
          <w:rFonts w:ascii="Arial" w:hAnsi="Arial" w:eastAsia="Arial" w:cs="Arial"/>
          <w:shd w:val="clear" w:color="auto" w:fill="FFFFFF"/>
        </w:rPr>
        <w:br/>
      </w:r>
      <w:r w:rsidRPr="0089050D" w:rsidR="006D5DEE">
        <w:rPr>
          <w:rStyle w:val="Nessuno"/>
          <w:rFonts w:ascii="Arial" w:hAnsi="Arial" w:eastAsia="Arial" w:cs="Arial"/>
          <w:b/>
          <w:bCs/>
          <w:u w:val="single"/>
          <w:shd w:val="clear" w:color="auto" w:fill="FFFFFF"/>
        </w:rPr>
        <w:t xml:space="preserve">Quadro integrativo </w:t>
      </w:r>
      <w:r w:rsidRPr="0089050D" w:rsidR="0089050D">
        <w:rPr>
          <w:rStyle w:val="Nessuno"/>
          <w:rFonts w:ascii="Arial" w:hAnsi="Arial" w:eastAsia="Arial" w:cs="Arial"/>
          <w:b/>
          <w:bCs/>
          <w:u w:val="single"/>
          <w:shd w:val="clear" w:color="auto" w:fill="FFFFFF"/>
        </w:rPr>
        <w:t xml:space="preserve">discorsivo </w:t>
      </w:r>
      <w:r w:rsidRPr="0089050D" w:rsidR="006D5DEE">
        <w:rPr>
          <w:rStyle w:val="Nessuno"/>
          <w:rFonts w:ascii="Arial" w:hAnsi="Arial" w:eastAsia="Arial" w:cs="Arial"/>
          <w:b/>
          <w:bCs/>
          <w:u w:val="single"/>
          <w:shd w:val="clear" w:color="auto" w:fill="FFFFFF"/>
        </w:rPr>
        <w:t>ed eventuali CASI PARTICOLARI</w:t>
      </w:r>
      <w:r w:rsidRPr="0089050D" w:rsidR="006D5DEE">
        <w:rPr>
          <w:rStyle w:val="Nessuno"/>
          <w:rFonts w:ascii="Arial" w:hAnsi="Arial" w:eastAsia="Arial" w:cs="Arial"/>
          <w:u w:val="single"/>
          <w:shd w:val="clear" w:color="auto" w:fill="FFFFFF"/>
        </w:rPr>
        <w:t>:</w:t>
      </w:r>
    </w:p>
    <w:p w:rsidRPr="00DB5A07" w:rsidR="00DB5A07" w:rsidP="006D5DEE" w:rsidRDefault="00DB5A07" w14:paraId="2957470A" w14:textId="41A2FE28">
      <w:pPr>
        <w:pStyle w:val="Didefault"/>
        <w:spacing w:before="0" w:after="240" w:line="240" w:lineRule="auto"/>
        <w:rPr>
          <w:rFonts w:ascii="Arial" w:hAnsi="Arial" w:eastAsia="Arial" w:cs="Arial"/>
          <w:u w:val="single"/>
          <w:shd w:val="clear" w:color="auto" w:fill="FFFFFF"/>
        </w:rPr>
      </w:pPr>
      <w:r>
        <w:rPr>
          <w:rStyle w:val="Nessuno"/>
          <w:rFonts w:ascii="Arial" w:hAnsi="Arial" w:eastAsia="Arial" w:cs="Arial"/>
          <w:u w:val="single"/>
          <w:shd w:val="clear" w:color="auto" w:fill="FFFFFF"/>
        </w:rPr>
        <w:t>……….</w:t>
      </w:r>
    </w:p>
    <w:p w:rsidRPr="009F0C10" w:rsidR="0089050D" w:rsidP="0089050D" w:rsidRDefault="00520338" w14:paraId="7BC63047" w14:textId="5DCEC16E">
      <w:pPr>
        <w:pStyle w:val="Didefault"/>
        <w:numPr>
          <w:ilvl w:val="0"/>
          <w:numId w:val="25"/>
        </w:numPr>
        <w:spacing w:before="0" w:after="240" w:line="240" w:lineRule="auto"/>
        <w:rPr>
          <w:rStyle w:val="Nessuno"/>
          <w:rFonts w:ascii="Arial" w:hAnsi="Arial"/>
          <w:b/>
          <w:bCs/>
          <w:sz w:val="20"/>
          <w:szCs w:val="20"/>
          <w:shd w:val="clear" w:color="auto" w:fill="FFFFFF"/>
          <w:lang w:val="de-DE"/>
        </w:rPr>
      </w:pPr>
      <w:r>
        <w:rPr>
          <w:rStyle w:val="Nessuno"/>
          <w:rFonts w:ascii="Arial" w:hAnsi="Arial"/>
          <w:b/>
          <w:bCs/>
          <w:sz w:val="28"/>
          <w:szCs w:val="28"/>
          <w:shd w:val="clear" w:color="auto" w:fill="FFFFFF"/>
          <w:lang w:val="de-DE"/>
        </w:rPr>
        <w:t>COMPETENZE</w:t>
      </w:r>
      <w:r>
        <w:rPr>
          <w:rStyle w:val="Nessuno"/>
          <w:rFonts w:ascii="Arial" w:hAnsi="Arial"/>
          <w:b/>
          <w:bCs/>
          <w:sz w:val="28"/>
          <w:szCs w:val="28"/>
          <w:shd w:val="clear" w:color="auto" w:fill="FFFFFF"/>
        </w:rPr>
        <w:t xml:space="preserve"> ATTESE, </w:t>
      </w:r>
      <w:r>
        <w:rPr>
          <w:rStyle w:val="Nessuno"/>
          <w:rFonts w:ascii="Arial" w:hAnsi="Arial"/>
          <w:b/>
          <w:bCs/>
          <w:caps/>
          <w:sz w:val="28"/>
          <w:szCs w:val="28"/>
          <w:shd w:val="clear" w:color="auto" w:fill="FFFFFF"/>
        </w:rPr>
        <w:t xml:space="preserve">abilità, CONTENUTI ED ESPERIENZE </w:t>
      </w:r>
      <w:r>
        <w:rPr>
          <w:rStyle w:val="Nessuno"/>
          <w:rFonts w:ascii="Arial" w:hAnsi="Arial"/>
          <w:b/>
          <w:bCs/>
          <w:sz w:val="28"/>
          <w:szCs w:val="28"/>
          <w:shd w:val="clear" w:color="auto" w:fill="FFFFFF"/>
        </w:rPr>
        <w:t>(con riferimento ai curricula)</w:t>
      </w:r>
      <w:r>
        <w:rPr>
          <w:rStyle w:val="Nessuno"/>
          <w:rFonts w:ascii="Arial" w:hAnsi="Arial" w:eastAsia="Arial" w:cs="Arial"/>
          <w:b/>
          <w:bCs/>
          <w:sz w:val="28"/>
          <w:szCs w:val="28"/>
          <w:shd w:val="clear" w:color="auto" w:fill="FFFFFF"/>
        </w:rPr>
        <w:br/>
      </w:r>
      <w:r>
        <w:rPr>
          <w:rStyle w:val="Nessuno"/>
          <w:rFonts w:ascii="Arial" w:hAnsi="Arial" w:eastAsia="Arial" w:cs="Arial"/>
          <w:b/>
          <w:bCs/>
          <w:sz w:val="28"/>
          <w:szCs w:val="28"/>
          <w:shd w:val="clear" w:color="auto" w:fill="FFFFFF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La programmazione di </w:t>
      </w:r>
      <w:r w:rsidRPr="009F0C10" w:rsidR="00A97DF4">
        <w:rPr>
          <w:rStyle w:val="Nessuno"/>
          <w:rFonts w:ascii="Arial" w:hAnsi="Arial"/>
          <w:sz w:val="20"/>
          <w:szCs w:val="20"/>
          <w:shd w:val="clear" w:color="auto" w:fill="FFFFFF"/>
        </w:rPr>
        <w:t>___________________</w:t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 è finalizzata </w:t>
      </w:r>
      <w:proofErr w:type="spellStart"/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all</w:t>
      </w:r>
      <w:proofErr w:type="spellEnd"/>
      <w:r w:rsidRPr="009F0C10">
        <w:rPr>
          <w:rStyle w:val="Nessuno"/>
          <w:rFonts w:ascii="Arial" w:hAnsi="Arial"/>
          <w:sz w:val="20"/>
          <w:szCs w:val="20"/>
          <w:shd w:val="clear" w:color="auto" w:fill="FFFFFF"/>
          <w:rtl/>
        </w:rPr>
        <w:t>’</w:t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acquisizione delle competenze chiave di cittadinanza </w:t>
      </w:r>
      <w:proofErr w:type="gramStart"/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( DM</w:t>
      </w:r>
      <w:proofErr w:type="gramEnd"/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 139 del 22 agosto 2007) esplicitate nel PTOF: </w:t>
      </w:r>
      <w:r w:rsidRPr="009F0C10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br/>
      </w:r>
    </w:p>
    <w:p w:rsidRPr="009F0C10" w:rsidR="009F0C10" w:rsidP="00AA0F51" w:rsidRDefault="009F0C10" w14:paraId="2D70C14A" w14:textId="439DB7C8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Comunicazione nella madrelingua;</w:t>
      </w:r>
    </w:p>
    <w:p w:rsidRPr="009F0C10" w:rsidR="009F0C10" w:rsidP="00AA0F51" w:rsidRDefault="009F0C10" w14:paraId="14A04ACD" w14:textId="12446A1D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Competenze digitali;</w:t>
      </w:r>
    </w:p>
    <w:p w:rsidRPr="009F0C10" w:rsidR="009F0C10" w:rsidP="00AA0F51" w:rsidRDefault="009F0C10" w14:paraId="65A7A0E4" w14:textId="2BC0A01F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Imparare ad Imparare;</w:t>
      </w:r>
    </w:p>
    <w:p w:rsidRPr="009F0C10" w:rsidR="009F0C10" w:rsidP="00AA0F51" w:rsidRDefault="009F0C10" w14:paraId="17CBA03A" w14:textId="3D641444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Competenze sociali e civiche;</w:t>
      </w:r>
    </w:p>
    <w:p w:rsidRPr="009F0C10" w:rsidR="009F0C10" w:rsidP="00AA0F51" w:rsidRDefault="009F0C10" w14:paraId="436A530A" w14:textId="7FF9533E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Spirito di iniziativa ed imprenditorialità (saper progettare);</w:t>
      </w:r>
    </w:p>
    <w:p w:rsidRPr="00AA0F51" w:rsidR="009F0C10" w:rsidP="00AA0F51" w:rsidRDefault="009F0C10" w14:paraId="4267DAAB" w14:textId="48EA726C">
      <w:pPr>
        <w:pStyle w:val="Didefault"/>
        <w:numPr>
          <w:ilvl w:val="0"/>
          <w:numId w:val="27"/>
        </w:numPr>
        <w:spacing w:before="0" w:after="12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Consapevolezza ed espressione culturale (interpretare e valutare le informazioni</w:t>
      </w:r>
    </w:p>
    <w:p w:rsidRPr="00455E66" w:rsidR="006D5DEE" w:rsidP="009F0C10" w:rsidRDefault="006D5DEE" w14:paraId="29291467" w14:textId="0CAA810A">
      <w:pPr>
        <w:pStyle w:val="Didefault"/>
        <w:spacing w:before="0" w:after="240" w:line="240" w:lineRule="auto"/>
        <w:rPr>
          <w:rStyle w:val="Nessuno"/>
          <w:rFonts w:ascii="Arial" w:hAnsi="Arial"/>
          <w:b/>
          <w:bCs/>
          <w:sz w:val="28"/>
          <w:szCs w:val="28"/>
          <w:shd w:val="clear" w:color="auto" w:fill="FFFFFF"/>
          <w:lang w:val="de-DE"/>
        </w:rPr>
      </w:pPr>
      <w:proofErr w:type="gramStart"/>
      <w:r>
        <w:rPr>
          <w:rStyle w:val="Nessuno"/>
          <w:rFonts w:ascii="Arial" w:hAnsi="Arial"/>
          <w:b/>
          <w:bCs/>
          <w:sz w:val="22"/>
          <w:szCs w:val="22"/>
          <w:u w:val="single"/>
          <w:shd w:val="clear" w:color="auto" w:fill="FFFFFF"/>
        </w:rPr>
        <w:t xml:space="preserve">MATERIA </w:t>
      </w:r>
      <w:r w:rsidR="0002413C">
        <w:rPr>
          <w:rStyle w:val="Nessuno"/>
          <w:rFonts w:ascii="Arial" w:hAnsi="Arial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02413C">
        <w:rPr>
          <w:rStyle w:val="Nessuno"/>
          <w:rFonts w:ascii="Arial" w:hAnsi="Arial"/>
          <w:b/>
          <w:bCs/>
          <w:sz w:val="22"/>
          <w:szCs w:val="22"/>
          <w:shd w:val="clear" w:color="auto" w:fill="FFFFFF"/>
        </w:rPr>
        <w:t>(</w:t>
      </w:r>
      <w:proofErr w:type="gramEnd"/>
      <w:r w:rsidRPr="0002413C" w:rsidR="0002413C">
        <w:rPr>
          <w:rStyle w:val="Nessuno"/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AD</w:t>
      </w:r>
      <w:r w:rsidR="0002413C">
        <w:rPr>
          <w:rStyle w:val="Nessuno"/>
          <w:rFonts w:ascii="Arial" w:hAnsi="Arial"/>
          <w:b/>
          <w:bCs/>
          <w:sz w:val="22"/>
          <w:szCs w:val="22"/>
          <w:shd w:val="clear" w:color="auto" w:fill="FFFFFF"/>
        </w:rPr>
        <w:t xml:space="preserve"> </w:t>
      </w:r>
      <w:r w:rsidRPr="0002413C">
        <w:rPr>
          <w:rStyle w:val="Nessuno"/>
          <w:rFonts w:ascii="Arial" w:hAnsi="Arial"/>
          <w:b/>
          <w:bCs/>
          <w:color w:val="FF0000"/>
          <w:sz w:val="22"/>
          <w:szCs w:val="22"/>
          <w:shd w:val="clear" w:color="auto" w:fill="FFFFFF"/>
        </w:rPr>
        <w:t>ES. INGLESE</w:t>
      </w:r>
      <w:r w:rsidRPr="0002413C">
        <w:rPr>
          <w:rStyle w:val="Nessuno"/>
          <w:rFonts w:ascii="Arial" w:hAnsi="Arial"/>
          <w:b/>
          <w:bCs/>
          <w:sz w:val="22"/>
          <w:szCs w:val="22"/>
          <w:shd w:val="clear" w:color="auto" w:fill="FFFFFF"/>
        </w:rPr>
        <w:t>)</w:t>
      </w:r>
    </w:p>
    <w:p w:rsidR="003C4F61" w:rsidP="003C4F61" w:rsidRDefault="00455E66" w14:paraId="63681D28" w14:textId="4C846B25">
      <w:pPr>
        <w:pStyle w:val="Didefault"/>
        <w:numPr>
          <w:ilvl w:val="0"/>
          <w:numId w:val="29"/>
        </w:numPr>
        <w:spacing w:before="0" w:after="240" w:line="240" w:lineRule="auto"/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</w:pPr>
      <w:r w:rsidRPr="001C3A5C"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  <w:t xml:space="preserve">(Inserire le tabelle dei </w:t>
      </w:r>
      <w:proofErr w:type="spellStart"/>
      <w:r w:rsidRPr="001C3A5C"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  <w:t>curricola</w:t>
      </w:r>
      <w:proofErr w:type="spellEnd"/>
      <w:r w:rsidR="003C4F61"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  <w:t xml:space="preserve"> con traguardi delle competenze, abilità, conoscenze, esperienze;</w:t>
      </w:r>
    </w:p>
    <w:p w:rsidRPr="001C3A5C" w:rsidR="003C4F61" w:rsidP="003C4F61" w:rsidRDefault="003C4F61" w14:paraId="3D62A952" w14:textId="77777777">
      <w:pPr>
        <w:pStyle w:val="Didefault"/>
        <w:numPr>
          <w:ilvl w:val="0"/>
          <w:numId w:val="29"/>
        </w:numPr>
        <w:spacing w:before="0" w:after="240" w:line="240" w:lineRule="auto"/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</w:pPr>
      <w:r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  <w:t>Inserire</w:t>
      </w:r>
      <w:r w:rsidRPr="001C3A5C">
        <w:rPr>
          <w:rStyle w:val="Nessuno"/>
          <w:rFonts w:ascii="Arial" w:hAnsi="Arial" w:eastAsia="Arial" w:cs="Arial"/>
          <w:b/>
          <w:bCs/>
          <w:sz w:val="20"/>
          <w:szCs w:val="20"/>
          <w:shd w:val="clear" w:color="auto" w:fill="FFFFFF"/>
        </w:rPr>
        <w:t xml:space="preserve"> argomenti, capitoli, libri di testo, …)</w:t>
      </w:r>
    </w:p>
    <w:p w:rsidR="009F0C10" w:rsidP="009F0C10" w:rsidRDefault="009F0C10" w14:paraId="09C984F0" w14:textId="77777777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rFonts w:ascii="Arial" w:hAnsi="Arial" w:eastAsia="Arial" w:cs="Arial"/>
          <w:sz w:val="22"/>
          <w:szCs w:val="22"/>
          <w:u w:val="single"/>
          <w:shd w:val="clear" w:color="auto" w:fill="FFFFFF"/>
        </w:rPr>
      </w:pPr>
    </w:p>
    <w:p w:rsidR="003C4F61" w:rsidP="009F0C10" w:rsidRDefault="00520338" w14:paraId="34BCA7EF" w14:textId="77777777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</w:pPr>
      <w:r>
        <w:rPr>
          <w:rStyle w:val="Nessuno"/>
          <w:rFonts w:ascii="Arial" w:hAnsi="Arial"/>
          <w:sz w:val="22"/>
          <w:szCs w:val="22"/>
          <w:u w:val="single"/>
          <w:shd w:val="clear" w:color="auto" w:fill="FFFFFF"/>
        </w:rPr>
        <w:t>EDUCAZIONE CIVICA</w:t>
      </w:r>
      <w:r>
        <w:rPr>
          <w:rStyle w:val="Nessuno"/>
          <w:rFonts w:ascii="Arial" w:hAnsi="Arial" w:eastAsia="Arial" w:cs="Arial"/>
          <w:sz w:val="22"/>
          <w:szCs w:val="22"/>
          <w:u w:val="single"/>
          <w:shd w:val="clear" w:color="auto" w:fill="FFFFFF"/>
        </w:rPr>
        <w:br/>
      </w:r>
      <w:r>
        <w:rPr>
          <w:rStyle w:val="Nessuno"/>
          <w:rFonts w:ascii="Arial" w:hAnsi="Arial" w:eastAsia="Arial" w:cs="Arial"/>
          <w:sz w:val="22"/>
          <w:szCs w:val="22"/>
          <w:u w:val="single"/>
          <w:shd w:val="clear" w:color="auto" w:fill="FFFFFF"/>
        </w:rPr>
        <w:br/>
      </w:r>
      <w:r w:rsidRPr="003C4F61" w:rsidR="001C3A5C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t xml:space="preserve">(Inserire </w:t>
      </w:r>
      <w:r w:rsidRPr="003C4F61" w:rsidR="003C4F61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t xml:space="preserve">traguardi di competenza, conoscenze, esperienze e valutazione delle </w:t>
      </w:r>
      <w:proofErr w:type="spellStart"/>
      <w:r w:rsidRPr="003C4F61" w:rsidR="003C4F61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t>UdA</w:t>
      </w:r>
      <w:proofErr w:type="spellEnd"/>
      <w:r w:rsidRPr="003C4F61" w:rsidR="003C4F61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t xml:space="preserve"> di ed. civica)</w:t>
      </w:r>
    </w:p>
    <w:p w:rsidRPr="00EC38CE" w:rsidR="00854BCC" w:rsidP="009F0C10" w:rsidRDefault="00520338" w14:paraId="010F5A7E" w14:textId="332F32CD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Fonts w:ascii="Arial" w:hAnsi="Arial" w:cs="Arial"/>
          <w:b w:val="0"/>
          <w:sz w:val="18"/>
          <w:szCs w:val="18"/>
        </w:rPr>
      </w:pPr>
      <w:r w:rsidRPr="003C4F61">
        <w:rPr>
          <w:rStyle w:val="Nessuno"/>
          <w:rFonts w:ascii="Arial" w:hAnsi="Arial" w:eastAsia="Arial" w:cs="Arial"/>
          <w:sz w:val="20"/>
          <w:szCs w:val="20"/>
          <w:shd w:val="clear" w:color="auto" w:fill="FFFFFF"/>
        </w:rPr>
        <w:br/>
      </w:r>
    </w:p>
    <w:p w:rsidR="00854BCC" w:rsidP="0089050D" w:rsidRDefault="00297593" w14:paraId="450F4F1E" w14:textId="4B35854F">
      <w:pPr>
        <w:pStyle w:val="Intestazione"/>
        <w:numPr>
          <w:ilvl w:val="0"/>
          <w:numId w:val="25"/>
        </w:numPr>
        <w:rPr>
          <w:rStyle w:val="Nessuno"/>
          <w:sz w:val="28"/>
          <w:szCs w:val="28"/>
          <w:shd w:val="clear" w:color="auto" w:fill="FFFFFF"/>
          <w:lang w:val="de-DE"/>
        </w:rPr>
      </w:pPr>
      <w:r w:rsidRPr="00EE2167">
        <w:rPr>
          <w:rStyle w:val="Nessuno"/>
          <w:sz w:val="28"/>
          <w:szCs w:val="28"/>
          <w:shd w:val="clear" w:color="auto" w:fill="FFFFFF"/>
          <w:lang w:val="de-DE"/>
        </w:rPr>
        <w:t>INTERVENTI INDIVIDUALIZZATI</w:t>
      </w:r>
    </w:p>
    <w:p w:rsidRPr="00455E66" w:rsidR="00455E66" w:rsidP="00455E66" w:rsidRDefault="00455E66" w14:paraId="3791D4ED" w14:textId="77777777">
      <w:pPr>
        <w:pStyle w:val="Corpo"/>
        <w:rPr>
          <w:lang w:val="de-DE"/>
        </w:rPr>
      </w:pPr>
    </w:p>
    <w:p w:rsidRPr="00DB5A07" w:rsidR="00854BCC" w:rsidP="5806A333" w:rsidRDefault="00854BCC" w14:textId="34F492F9" w14:paraId="1B646F41">
      <w:pPr>
        <w:pStyle w:val="Intestazione"/>
        <w:keepNext w:val="0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overflowPunct w:val="0"/>
        <w:autoSpaceDE w:val="0"/>
        <w:autoSpaceDN w:val="0"/>
        <w:adjustRightInd w:val="0"/>
        <w:textAlignment w:val="baseline"/>
        <w:rPr>
          <w:rStyle w:val="Nessuno"/>
          <w:sz w:val="22"/>
          <w:szCs w:val="22"/>
          <w:u w:val="single"/>
          <w:shd w:val="clear" w:color="auto" w:fill="FFFFFF"/>
        </w:rPr>
      </w:pPr>
      <w:r w:rsidRPr="00DB5A07" w:rsidR="00854BCC">
        <w:rPr>
          <w:rStyle w:val="Nessuno"/>
          <w:sz w:val="22"/>
          <w:szCs w:val="22"/>
          <w:u w:val="single"/>
          <w:shd w:val="clear" w:color="auto" w:fill="FFFFFF"/>
        </w:rPr>
        <w:t>AREA SOCIO-AFFETTIVA-RELAZIONALE (indicare con una crocetta quali metodologie si intendono utilizzare)</w:t>
      </w:r>
    </w:p>
    <w:p w:rsidRPr="00DB5A07" w:rsidR="009F0C10" w:rsidP="00DB5A07" w:rsidRDefault="009F0C10" w14:paraId="25B739B1" w14:textId="012D0FF9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rFonts w:ascii="Arial" w:hAnsi="Arial"/>
          <w:sz w:val="22"/>
          <w:szCs w:val="22"/>
          <w:u w:val="single"/>
          <w:shd w:val="clear" w:color="auto" w:fill="FFFFFF"/>
        </w:rPr>
      </w:pPr>
    </w:p>
    <w:tbl>
      <w:tblPr>
        <w:tblpPr w:leftFromText="141" w:rightFromText="141" w:vertAnchor="text" w:horzAnchor="margin" w:tblpY="116"/>
        <w:tblW w:w="9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9"/>
        <w:gridCol w:w="4452"/>
        <w:gridCol w:w="515"/>
        <w:gridCol w:w="4146"/>
      </w:tblGrid>
      <w:tr w:rsidRPr="00A73900" w:rsidR="009F0C10" w:rsidTr="009F0C10" w14:paraId="5666F0E2" w14:textId="77777777">
        <w:tc>
          <w:tcPr>
            <w:tcW w:w="549" w:type="dxa"/>
          </w:tcPr>
          <w:p w:rsidRPr="00A73900" w:rsidR="009F0C10" w:rsidP="009F0C10" w:rsidRDefault="009F0C10" w14:paraId="209B7BF4" w14:textId="77777777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AA0F51" w:rsidR="009F0C10" w:rsidP="009F0C10" w:rsidRDefault="009F0C10" w14:paraId="07EEFB23" w14:textId="77777777">
            <w:pPr>
              <w:pStyle w:val="Intestazione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AA0F51">
              <w:rPr>
                <w:rFonts w:ascii="Arial" w:hAnsi="Arial" w:cs="Arial"/>
                <w:bCs w:val="0"/>
                <w:sz w:val="18"/>
                <w:szCs w:val="18"/>
              </w:rPr>
              <w:t>RECUPERO/SOSTEGNO</w:t>
            </w:r>
          </w:p>
        </w:tc>
        <w:tc>
          <w:tcPr>
            <w:tcW w:w="515" w:type="dxa"/>
          </w:tcPr>
          <w:p w:rsidRPr="00A73900" w:rsidR="009F0C10" w:rsidP="009F0C10" w:rsidRDefault="009F0C10" w14:paraId="762529BB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AA0F51" w:rsidR="009F0C10" w:rsidP="009F0C10" w:rsidRDefault="009F0C10" w14:paraId="0ABED7BC" w14:textId="77777777">
            <w:pPr>
              <w:pStyle w:val="Intestazione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AA0F51">
              <w:rPr>
                <w:rFonts w:ascii="Arial" w:hAnsi="Arial" w:cs="Arial"/>
                <w:bCs w:val="0"/>
                <w:sz w:val="18"/>
                <w:szCs w:val="18"/>
              </w:rPr>
              <w:t>SVILUPPO/CONSOLIDAMENTO</w:t>
            </w:r>
          </w:p>
        </w:tc>
      </w:tr>
      <w:tr w:rsidRPr="000222C2" w:rsidR="009F0C10" w:rsidTr="009F0C10" w14:paraId="5EB506A8" w14:textId="77777777">
        <w:tc>
          <w:tcPr>
            <w:tcW w:w="549" w:type="dxa"/>
          </w:tcPr>
          <w:p w:rsidRPr="000222C2" w:rsidR="009F0C10" w:rsidP="009F0C10" w:rsidRDefault="009F0C10" w14:paraId="4633E0A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4F3F06C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Rinforzi positivi</w:t>
            </w:r>
          </w:p>
        </w:tc>
        <w:tc>
          <w:tcPr>
            <w:tcW w:w="515" w:type="dxa"/>
          </w:tcPr>
          <w:p w:rsidRPr="000222C2" w:rsidR="009F0C10" w:rsidP="009F0C10" w:rsidRDefault="009F0C10" w14:paraId="3FF376B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7A1DA7A3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Rinforzi positivi</w:t>
            </w:r>
          </w:p>
        </w:tc>
      </w:tr>
      <w:tr w:rsidRPr="00C12D22" w:rsidR="009F0C10" w:rsidTr="009F0C10" w14:paraId="5341E1F9" w14:textId="77777777">
        <w:tc>
          <w:tcPr>
            <w:tcW w:w="549" w:type="dxa"/>
          </w:tcPr>
          <w:p w:rsidRPr="000222C2" w:rsidR="009F0C10" w:rsidP="009F0C10" w:rsidRDefault="009F0C10" w14:paraId="61CD5157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1CB66F8B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Affidamento di incarichi di responsabilità</w:t>
            </w:r>
          </w:p>
        </w:tc>
        <w:tc>
          <w:tcPr>
            <w:tcW w:w="515" w:type="dxa"/>
          </w:tcPr>
          <w:p w:rsidRPr="000222C2" w:rsidR="009F0C10" w:rsidP="009F0C10" w:rsidRDefault="009F0C10" w14:paraId="1DE1E16B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7D918901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Affidamento di incarichi di responsabilità</w:t>
            </w:r>
          </w:p>
        </w:tc>
      </w:tr>
      <w:tr w:rsidRPr="00C12D22" w:rsidR="009F0C10" w:rsidTr="009F0C10" w14:paraId="1B6EE997" w14:textId="77777777">
        <w:tc>
          <w:tcPr>
            <w:tcW w:w="549" w:type="dxa"/>
          </w:tcPr>
          <w:p w:rsidRPr="000222C2" w:rsidR="009F0C10" w:rsidP="009F0C10" w:rsidRDefault="009F0C10" w14:paraId="2186FBFA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527D7C9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Discussioni guidate/gestite</w:t>
            </w:r>
          </w:p>
        </w:tc>
        <w:tc>
          <w:tcPr>
            <w:tcW w:w="515" w:type="dxa"/>
          </w:tcPr>
          <w:p w:rsidRPr="000222C2" w:rsidR="009F0C10" w:rsidP="009F0C10" w:rsidRDefault="009F0C10" w14:paraId="33216D5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246D980D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Valorizzazione degli interessi extrascolastici positivi</w:t>
            </w:r>
          </w:p>
        </w:tc>
      </w:tr>
      <w:tr w:rsidRPr="000222C2" w:rsidR="009F0C10" w:rsidTr="009F0C10" w14:paraId="248ED813" w14:textId="77777777">
        <w:tc>
          <w:tcPr>
            <w:tcW w:w="549" w:type="dxa"/>
          </w:tcPr>
          <w:p w:rsidRPr="000222C2" w:rsidR="009F0C10" w:rsidP="009F0C10" w:rsidRDefault="009F0C10" w14:paraId="0904088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7AC8894B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Ascolto attivo</w:t>
            </w:r>
          </w:p>
        </w:tc>
        <w:tc>
          <w:tcPr>
            <w:tcW w:w="515" w:type="dxa"/>
          </w:tcPr>
          <w:p w:rsidRPr="000222C2" w:rsidR="009F0C10" w:rsidP="009F0C10" w:rsidRDefault="009F0C10" w14:paraId="7A48096A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389E1B6C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Offerta di occasioni gratificanti</w:t>
            </w:r>
          </w:p>
        </w:tc>
      </w:tr>
      <w:tr w:rsidRPr="000222C2" w:rsidR="009F0C10" w:rsidTr="009F0C10" w14:paraId="4C31F298" w14:textId="77777777">
        <w:tc>
          <w:tcPr>
            <w:tcW w:w="549" w:type="dxa"/>
          </w:tcPr>
          <w:p w:rsidRPr="000222C2" w:rsidR="009F0C10" w:rsidP="009F0C10" w:rsidRDefault="009F0C10" w14:paraId="1704229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14AF3ACB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Rotazione periodica dei posti</w:t>
            </w:r>
          </w:p>
        </w:tc>
        <w:tc>
          <w:tcPr>
            <w:tcW w:w="515" w:type="dxa"/>
          </w:tcPr>
          <w:p w:rsidRPr="000222C2" w:rsidR="009F0C10" w:rsidP="009F0C10" w:rsidRDefault="009F0C10" w14:paraId="216F4BF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45C25B3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Assemblee di classe</w:t>
            </w:r>
          </w:p>
        </w:tc>
      </w:tr>
      <w:tr w:rsidRPr="000222C2" w:rsidR="009F0C10" w:rsidTr="009F0C10" w14:paraId="529C0AA2" w14:textId="77777777">
        <w:tc>
          <w:tcPr>
            <w:tcW w:w="549" w:type="dxa"/>
          </w:tcPr>
          <w:p w:rsidRPr="000222C2" w:rsidR="009F0C10" w:rsidP="009F0C10" w:rsidRDefault="009F0C10" w14:paraId="3334921A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02D5C3F8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Giochi di simulazione</w:t>
            </w:r>
          </w:p>
        </w:tc>
        <w:tc>
          <w:tcPr>
            <w:tcW w:w="515" w:type="dxa"/>
          </w:tcPr>
          <w:p w:rsidRPr="000222C2" w:rsidR="009F0C10" w:rsidP="009F0C10" w:rsidRDefault="009F0C10" w14:paraId="5DCBB05F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6A3A1DF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a classi aperte</w:t>
            </w:r>
          </w:p>
        </w:tc>
      </w:tr>
      <w:tr w:rsidRPr="00C12D22" w:rsidR="009F0C10" w:rsidTr="009F0C10" w14:paraId="7A9653D5" w14:textId="77777777">
        <w:tc>
          <w:tcPr>
            <w:tcW w:w="549" w:type="dxa"/>
          </w:tcPr>
          <w:p w:rsidRPr="000222C2" w:rsidR="009F0C10" w:rsidP="009F0C10" w:rsidRDefault="009F0C10" w14:paraId="4750BF65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7FCB57A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Scambio di esperienze con classi diverse</w:t>
            </w:r>
          </w:p>
        </w:tc>
        <w:tc>
          <w:tcPr>
            <w:tcW w:w="515" w:type="dxa"/>
          </w:tcPr>
          <w:p w:rsidRPr="000222C2" w:rsidR="009F0C10" w:rsidP="009F0C10" w:rsidRDefault="009F0C10" w14:paraId="36EEE3A8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05A08837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Lavori di gruppo, anche con classi diverse</w:t>
            </w:r>
          </w:p>
        </w:tc>
      </w:tr>
      <w:tr w:rsidRPr="000222C2" w:rsidR="009F0C10" w:rsidTr="009F0C10" w14:paraId="0261D296" w14:textId="77777777">
        <w:tc>
          <w:tcPr>
            <w:tcW w:w="549" w:type="dxa"/>
          </w:tcPr>
          <w:p w:rsidRPr="000222C2" w:rsidR="009F0C10" w:rsidP="009F0C10" w:rsidRDefault="009F0C10" w14:paraId="741B18D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4E962503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a classi aperte</w:t>
            </w:r>
          </w:p>
        </w:tc>
        <w:tc>
          <w:tcPr>
            <w:tcW w:w="515" w:type="dxa"/>
          </w:tcPr>
          <w:p w:rsidRPr="000222C2" w:rsidR="009F0C10" w:rsidP="009F0C10" w:rsidRDefault="009F0C10" w14:paraId="7116C39F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115B9B4F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di progetto</w:t>
            </w:r>
          </w:p>
        </w:tc>
      </w:tr>
      <w:tr w:rsidRPr="00C12D22" w:rsidR="009F0C10" w:rsidTr="009F0C10" w14:paraId="5251EC34" w14:textId="77777777">
        <w:tc>
          <w:tcPr>
            <w:tcW w:w="549" w:type="dxa"/>
          </w:tcPr>
          <w:p w:rsidRPr="000222C2" w:rsidR="009F0C10" w:rsidP="009F0C10" w:rsidRDefault="009F0C10" w14:paraId="7DD87066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735CE3D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Lavori di gruppo strutturati funzionalmente</w:t>
            </w:r>
          </w:p>
        </w:tc>
        <w:tc>
          <w:tcPr>
            <w:tcW w:w="515" w:type="dxa"/>
          </w:tcPr>
          <w:p w:rsidRPr="000222C2" w:rsidR="009F0C10" w:rsidP="009F0C10" w:rsidRDefault="009F0C10" w14:paraId="4D9D26A3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20E02757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Partecipazione a concorsi/ attività di promozione dell’IC</w:t>
            </w:r>
          </w:p>
        </w:tc>
      </w:tr>
      <w:tr w:rsidRPr="00C12D22" w:rsidR="009F0C10" w:rsidTr="009F0C10" w14:paraId="5ADD9C4D" w14:textId="77777777">
        <w:tc>
          <w:tcPr>
            <w:tcW w:w="549" w:type="dxa"/>
          </w:tcPr>
          <w:p w:rsidRPr="000222C2" w:rsidR="009F0C10" w:rsidP="009F0C10" w:rsidRDefault="009F0C10" w14:paraId="2BDF5830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3247065A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Guida ad un comportamento equilibrato e responsabile</w:t>
            </w:r>
          </w:p>
        </w:tc>
        <w:tc>
          <w:tcPr>
            <w:tcW w:w="515" w:type="dxa"/>
          </w:tcPr>
          <w:p w:rsidRPr="000222C2" w:rsidR="009F0C10" w:rsidP="009F0C10" w:rsidRDefault="009F0C10" w14:paraId="69CB672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3B418023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Pr="00C12D22" w:rsidR="009F0C10" w:rsidTr="009F0C10" w14:paraId="1E7A0216" w14:textId="77777777">
        <w:tc>
          <w:tcPr>
            <w:tcW w:w="549" w:type="dxa"/>
          </w:tcPr>
          <w:p w:rsidRPr="000222C2" w:rsidR="009F0C10" w:rsidP="009F0C10" w:rsidRDefault="009F0C10" w14:paraId="02C20AC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452" w:type="dxa"/>
          </w:tcPr>
          <w:p w:rsidRPr="000222C2" w:rsidR="009F0C10" w:rsidP="009F0C10" w:rsidRDefault="009F0C10" w14:paraId="6924D8E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Partecipazione a concorsi/ attività di promozione dell’IC</w:t>
            </w:r>
          </w:p>
        </w:tc>
        <w:tc>
          <w:tcPr>
            <w:tcW w:w="515" w:type="dxa"/>
          </w:tcPr>
          <w:p w:rsidRPr="000222C2" w:rsidR="009F0C10" w:rsidP="009F0C10" w:rsidRDefault="009F0C10" w14:paraId="45A1D08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6" w:type="dxa"/>
          </w:tcPr>
          <w:p w:rsidRPr="000222C2" w:rsidR="009F0C10" w:rsidP="009F0C10" w:rsidRDefault="009F0C10" w14:paraId="6BC9241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DB5A07" w:rsidP="009F0C10" w:rsidRDefault="00DB5A07" w14:paraId="1377ACEB" w14:textId="77777777">
      <w:pPr>
        <w:pStyle w:val="Corpo"/>
      </w:pPr>
    </w:p>
    <w:p w:rsidRPr="00DB5A07" w:rsidR="009F0C10" w:rsidP="00DB5A07" w:rsidRDefault="009F0C10" w14:paraId="4DAD32C7" w14:textId="4E40A2C0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sz w:val="22"/>
          <w:szCs w:val="22"/>
          <w:u w:val="single"/>
          <w:shd w:val="clear" w:color="auto" w:fill="FFFFFF"/>
        </w:rPr>
      </w:pPr>
      <w:r w:rsidRPr="00DB5A07">
        <w:rPr>
          <w:rStyle w:val="Nessuno"/>
          <w:sz w:val="22"/>
          <w:szCs w:val="22"/>
          <w:u w:val="single"/>
          <w:shd w:val="clear" w:color="auto" w:fill="FFFFFF"/>
        </w:rPr>
        <w:t>AREA COGNITIVA (indicare con una crocetta quali metodologie si intendono utilizzare)</w:t>
      </w:r>
    </w:p>
    <w:p w:rsidRPr="00DB5A07" w:rsidR="00854BCC" w:rsidP="00DB5A07" w:rsidRDefault="00854BCC" w14:paraId="2662953F" w14:textId="0A360C16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sz w:val="22"/>
          <w:szCs w:val="22"/>
          <w:u w:val="single"/>
          <w:shd w:val="clear" w:color="auto" w:fill="FFFFFF"/>
        </w:rPr>
      </w:pPr>
    </w:p>
    <w:tbl>
      <w:tblPr>
        <w:tblpPr w:leftFromText="141" w:rightFromText="141" w:vertAnchor="text" w:horzAnchor="margin" w:tblpY="131"/>
        <w:tblW w:w="96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50"/>
        <w:gridCol w:w="2803"/>
        <w:gridCol w:w="526"/>
        <w:gridCol w:w="2541"/>
        <w:gridCol w:w="526"/>
        <w:gridCol w:w="2716"/>
      </w:tblGrid>
      <w:tr w:rsidRPr="000222C2" w:rsidR="009F0C10" w:rsidTr="009F0C10" w14:paraId="2B239EEC" w14:textId="77777777">
        <w:tc>
          <w:tcPr>
            <w:tcW w:w="550" w:type="dxa"/>
          </w:tcPr>
          <w:p w:rsidRPr="000222C2" w:rsidR="009F0C10" w:rsidP="009F0C10" w:rsidRDefault="009F0C10" w14:paraId="6A0C6633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AA0F51" w:rsidR="009F0C10" w:rsidP="009F0C10" w:rsidRDefault="009F0C10" w14:paraId="78B9B174" w14:textId="77777777">
            <w:pPr>
              <w:pStyle w:val="Intestazione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AA0F51">
              <w:rPr>
                <w:rFonts w:ascii="Arial" w:hAnsi="Arial" w:cs="Arial"/>
                <w:bCs w:val="0"/>
                <w:sz w:val="18"/>
                <w:szCs w:val="18"/>
              </w:rPr>
              <w:t>RECUPERO</w:t>
            </w:r>
          </w:p>
        </w:tc>
        <w:tc>
          <w:tcPr>
            <w:tcW w:w="526" w:type="dxa"/>
          </w:tcPr>
          <w:p w:rsidRPr="000222C2" w:rsidR="009F0C10" w:rsidP="009F0C10" w:rsidRDefault="009F0C10" w14:paraId="06D9A3C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AA0F51" w:rsidR="009F0C10" w:rsidP="009F0C10" w:rsidRDefault="009F0C10" w14:paraId="666DE8A1" w14:textId="77777777">
            <w:pPr>
              <w:pStyle w:val="Intestazione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AA0F51">
              <w:rPr>
                <w:rFonts w:ascii="Arial" w:hAnsi="Arial" w:cs="Arial"/>
                <w:bCs w:val="0"/>
                <w:sz w:val="18"/>
                <w:szCs w:val="18"/>
              </w:rPr>
              <w:t>CONSOLIDAMENTO</w:t>
            </w:r>
          </w:p>
        </w:tc>
        <w:tc>
          <w:tcPr>
            <w:tcW w:w="526" w:type="dxa"/>
          </w:tcPr>
          <w:p w:rsidRPr="000222C2" w:rsidR="009F0C10" w:rsidP="009F0C10" w:rsidRDefault="009F0C10" w14:paraId="21825DAE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AA0F51" w:rsidR="009F0C10" w:rsidP="009F0C10" w:rsidRDefault="009F0C10" w14:paraId="215092FC" w14:textId="77777777">
            <w:pPr>
              <w:pStyle w:val="Intestazione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AA0F51">
              <w:rPr>
                <w:rFonts w:ascii="Arial" w:hAnsi="Arial" w:cs="Arial"/>
                <w:bCs w:val="0"/>
                <w:sz w:val="18"/>
                <w:szCs w:val="18"/>
              </w:rPr>
              <w:t>POTENZIAMENTO</w:t>
            </w:r>
          </w:p>
        </w:tc>
      </w:tr>
      <w:tr w:rsidRPr="00C12D22" w:rsidR="009F0C10" w:rsidTr="009F0C10" w14:paraId="4F192137" w14:textId="77777777">
        <w:tc>
          <w:tcPr>
            <w:tcW w:w="550" w:type="dxa"/>
          </w:tcPr>
          <w:p w:rsidRPr="000222C2" w:rsidR="009F0C10" w:rsidP="009F0C10" w:rsidRDefault="009F0C10" w14:paraId="10948141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2C2F52F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Lavori di gruppo e/o in coppia (con ruolo esecutivo)</w:t>
            </w:r>
          </w:p>
        </w:tc>
        <w:tc>
          <w:tcPr>
            <w:tcW w:w="526" w:type="dxa"/>
          </w:tcPr>
          <w:p w:rsidRPr="000222C2" w:rsidR="009F0C10" w:rsidP="009F0C10" w:rsidRDefault="009F0C10" w14:paraId="2E8E719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29A9BAD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Lavori di gruppo e/o in coppia (con ruolo esecutivo e/o con un incarico di responsabilità)</w:t>
            </w:r>
          </w:p>
        </w:tc>
        <w:tc>
          <w:tcPr>
            <w:tcW w:w="526" w:type="dxa"/>
          </w:tcPr>
          <w:p w:rsidRPr="000222C2" w:rsidR="009F0C10" w:rsidP="009F0C10" w:rsidRDefault="009F0C10" w14:paraId="6F71173A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6094FF75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Lavori di gruppo e/o in coppia (con ruolo direttivo e di coordinamento)</w:t>
            </w:r>
          </w:p>
        </w:tc>
      </w:tr>
      <w:tr w:rsidRPr="00C12D22" w:rsidR="009F0C10" w:rsidTr="009F0C10" w14:paraId="6670CCC2" w14:textId="77777777">
        <w:tc>
          <w:tcPr>
            <w:tcW w:w="550" w:type="dxa"/>
          </w:tcPr>
          <w:p w:rsidRPr="000222C2" w:rsidR="009F0C10" w:rsidP="009F0C10" w:rsidRDefault="009F0C10" w14:paraId="121C2289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5C65964B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guidate di crescente difficoltà</w:t>
            </w:r>
          </w:p>
        </w:tc>
        <w:tc>
          <w:tcPr>
            <w:tcW w:w="526" w:type="dxa"/>
          </w:tcPr>
          <w:p w:rsidRPr="000222C2" w:rsidR="009F0C10" w:rsidP="009F0C10" w:rsidRDefault="009F0C10" w14:paraId="4043A1C0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7DA108CE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guidate di crescente difficoltà</w:t>
            </w:r>
          </w:p>
        </w:tc>
        <w:tc>
          <w:tcPr>
            <w:tcW w:w="526" w:type="dxa"/>
          </w:tcPr>
          <w:p w:rsidRPr="000222C2" w:rsidR="009F0C10" w:rsidP="009F0C10" w:rsidRDefault="009F0C10" w14:paraId="25DBC0A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7A7B4772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Tutoring con ruolo di tutor</w:t>
            </w:r>
          </w:p>
        </w:tc>
      </w:tr>
      <w:tr w:rsidRPr="00C12D22" w:rsidR="009F0C10" w:rsidTr="009F0C10" w14:paraId="79E4F869" w14:textId="77777777">
        <w:tc>
          <w:tcPr>
            <w:tcW w:w="550" w:type="dxa"/>
          </w:tcPr>
          <w:p w:rsidRPr="000222C2" w:rsidR="009F0C10" w:rsidP="009F0C10" w:rsidRDefault="009F0C10" w14:paraId="106C217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1F4DB1A5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Inserimento in gruppi di lavoro motivati</w:t>
            </w:r>
          </w:p>
        </w:tc>
        <w:tc>
          <w:tcPr>
            <w:tcW w:w="526" w:type="dxa"/>
          </w:tcPr>
          <w:p w:rsidRPr="000222C2" w:rsidR="009F0C10" w:rsidP="009F0C10" w:rsidRDefault="009F0C10" w14:paraId="02A4DCBD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09B4F151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Tutoring</w:t>
            </w:r>
          </w:p>
        </w:tc>
        <w:tc>
          <w:tcPr>
            <w:tcW w:w="526" w:type="dxa"/>
          </w:tcPr>
          <w:p w:rsidRPr="000222C2" w:rsidR="009F0C10" w:rsidP="009F0C10" w:rsidRDefault="009F0C10" w14:paraId="7D9A5BC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25C10B8D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Impulso allo spirito critico e alla creatività</w:t>
            </w:r>
          </w:p>
        </w:tc>
      </w:tr>
      <w:tr w:rsidRPr="00C12D22" w:rsidR="009F0C10" w:rsidTr="009F0C10" w14:paraId="2E29248F" w14:textId="77777777">
        <w:trPr>
          <w:trHeight w:val="449"/>
        </w:trPr>
        <w:tc>
          <w:tcPr>
            <w:tcW w:w="550" w:type="dxa"/>
          </w:tcPr>
          <w:p w:rsidRPr="000222C2" w:rsidR="009F0C10" w:rsidP="009F0C10" w:rsidRDefault="009F0C10" w14:paraId="601ACC5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7F1D99D7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Ricorso a situazioni concrete di lavoro</w:t>
            </w:r>
          </w:p>
        </w:tc>
        <w:tc>
          <w:tcPr>
            <w:tcW w:w="526" w:type="dxa"/>
          </w:tcPr>
          <w:p w:rsidRPr="000222C2" w:rsidR="009F0C10" w:rsidP="009F0C10" w:rsidRDefault="009F0C10" w14:paraId="2DA3B97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7D0E63CA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Rielaborazione personale dei contenuti anche attraverso schemi di sintesi</w:t>
            </w:r>
          </w:p>
        </w:tc>
        <w:tc>
          <w:tcPr>
            <w:tcW w:w="526" w:type="dxa"/>
          </w:tcPr>
          <w:p w:rsidRPr="000222C2" w:rsidR="009F0C10" w:rsidP="009F0C10" w:rsidRDefault="009F0C10" w14:paraId="2C17359E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1170C458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 xml:space="preserve">Rielaborazione e </w:t>
            </w:r>
            <w:proofErr w:type="spellStart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problematizzazione</w:t>
            </w:r>
            <w:proofErr w:type="spellEnd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 xml:space="preserve"> dei contenuti</w:t>
            </w:r>
          </w:p>
        </w:tc>
      </w:tr>
      <w:tr w:rsidRPr="00C12D22" w:rsidR="009F0C10" w:rsidTr="009F0C10" w14:paraId="1C427D4E" w14:textId="77777777">
        <w:trPr>
          <w:trHeight w:val="559"/>
        </w:trPr>
        <w:tc>
          <w:tcPr>
            <w:tcW w:w="550" w:type="dxa"/>
          </w:tcPr>
          <w:p w:rsidRPr="000222C2" w:rsidR="009F0C10" w:rsidP="009F0C10" w:rsidRDefault="009F0C10" w14:paraId="7B6C4B73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04978240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Allungamento dei tempi di assimilazione dei contenuti</w:t>
            </w:r>
          </w:p>
        </w:tc>
        <w:tc>
          <w:tcPr>
            <w:tcW w:w="526" w:type="dxa"/>
          </w:tcPr>
          <w:p w:rsidRPr="000222C2" w:rsidR="009F0C10" w:rsidP="009F0C10" w:rsidRDefault="009F0C10" w14:paraId="436C9450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37828A58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Esercitazione per migliorare il metodo di lavoro</w:t>
            </w:r>
          </w:p>
        </w:tc>
        <w:tc>
          <w:tcPr>
            <w:tcW w:w="526" w:type="dxa"/>
          </w:tcPr>
          <w:p w:rsidRPr="000222C2" w:rsidR="009F0C10" w:rsidP="009F0C10" w:rsidRDefault="009F0C10" w14:paraId="26021E2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3A4C4D6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Esercitazioni per perfezionare il metodo di lavoro</w:t>
            </w:r>
          </w:p>
        </w:tc>
      </w:tr>
      <w:tr w:rsidRPr="000222C2" w:rsidR="009F0C10" w:rsidTr="009F0C10" w14:paraId="6084BA85" w14:textId="77777777">
        <w:trPr>
          <w:trHeight w:val="426"/>
        </w:trPr>
        <w:tc>
          <w:tcPr>
            <w:tcW w:w="550" w:type="dxa"/>
          </w:tcPr>
          <w:p w:rsidRPr="000222C2" w:rsidR="009F0C10" w:rsidP="009F0C10" w:rsidRDefault="009F0C10" w14:paraId="3DCDC9BD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1AC13E8A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Controllo sistematico dei compiti a casa</w:t>
            </w:r>
          </w:p>
        </w:tc>
        <w:tc>
          <w:tcPr>
            <w:tcW w:w="526" w:type="dxa"/>
          </w:tcPr>
          <w:p w:rsidRPr="000222C2" w:rsidR="009F0C10" w:rsidP="009F0C10" w:rsidRDefault="009F0C10" w14:paraId="0288F6AC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5B6BE35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Graduale intensificazione degli input culturali</w:t>
            </w:r>
          </w:p>
        </w:tc>
        <w:tc>
          <w:tcPr>
            <w:tcW w:w="526" w:type="dxa"/>
          </w:tcPr>
          <w:p w:rsidRPr="000222C2" w:rsidR="009F0C10" w:rsidP="009F0C10" w:rsidRDefault="009F0C10" w14:paraId="54FDB662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244AB168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Intensificazione degli input culturali</w:t>
            </w:r>
          </w:p>
        </w:tc>
      </w:tr>
      <w:tr w:rsidRPr="000222C2" w:rsidR="009F0C10" w:rsidTr="009F0C10" w14:paraId="3A18377E" w14:textId="77777777">
        <w:trPr>
          <w:trHeight w:val="404"/>
        </w:trPr>
        <w:tc>
          <w:tcPr>
            <w:tcW w:w="550" w:type="dxa"/>
          </w:tcPr>
          <w:p w:rsidRPr="000222C2" w:rsidR="009F0C10" w:rsidP="009F0C10" w:rsidRDefault="009F0C10" w14:paraId="5EF4750E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633B73C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Controllo sistematico del materiale</w:t>
            </w:r>
          </w:p>
        </w:tc>
        <w:tc>
          <w:tcPr>
            <w:tcW w:w="526" w:type="dxa"/>
          </w:tcPr>
          <w:p w:rsidRPr="000222C2" w:rsidR="009F0C10" w:rsidP="009F0C10" w:rsidRDefault="009F0C10" w14:paraId="7AD55D06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665EB72C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integrative extracurriculari</w:t>
            </w:r>
          </w:p>
        </w:tc>
        <w:tc>
          <w:tcPr>
            <w:tcW w:w="526" w:type="dxa"/>
          </w:tcPr>
          <w:p w:rsidRPr="000222C2" w:rsidR="009F0C10" w:rsidP="009F0C10" w:rsidRDefault="009F0C10" w14:paraId="5AA606E6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2E637F52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Attività integrative extracurriculari</w:t>
            </w:r>
          </w:p>
        </w:tc>
      </w:tr>
      <w:tr w:rsidRPr="00C12D22" w:rsidR="009F0C10" w:rsidTr="009F0C10" w14:paraId="4692B4AB" w14:textId="77777777">
        <w:trPr>
          <w:trHeight w:val="409"/>
        </w:trPr>
        <w:tc>
          <w:tcPr>
            <w:tcW w:w="550" w:type="dxa"/>
          </w:tcPr>
          <w:p w:rsidRPr="000222C2" w:rsidR="009F0C10" w:rsidP="009F0C10" w:rsidRDefault="009F0C10" w14:paraId="4E15BA49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3298505F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Offerta di occasioni gratificanti</w:t>
            </w:r>
          </w:p>
        </w:tc>
        <w:tc>
          <w:tcPr>
            <w:tcW w:w="526" w:type="dxa"/>
          </w:tcPr>
          <w:p w:rsidRPr="000222C2" w:rsidR="009F0C10" w:rsidP="009F0C10" w:rsidRDefault="009F0C10" w14:paraId="18501BCA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5446CE9A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Consolidamento argomenti di studio tramite esercitazioni</w:t>
            </w:r>
          </w:p>
          <w:p w:rsidRPr="000222C2" w:rsidR="009F0C10" w:rsidP="009F0C10" w:rsidRDefault="009F0C10" w14:paraId="3B70C8F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6" w:type="dxa"/>
          </w:tcPr>
          <w:p w:rsidRPr="000222C2" w:rsidR="009F0C10" w:rsidP="009F0C10" w:rsidRDefault="009F0C10" w14:paraId="70DA1EC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7ADB3525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Approfondimento di tematiche, problemi e argomenti di studio</w:t>
            </w:r>
          </w:p>
        </w:tc>
      </w:tr>
      <w:tr w:rsidRPr="00C12D22" w:rsidR="009F0C10" w:rsidTr="009F0C10" w14:paraId="24561DD0" w14:textId="77777777">
        <w:trPr>
          <w:trHeight w:val="773"/>
        </w:trPr>
        <w:tc>
          <w:tcPr>
            <w:tcW w:w="550" w:type="dxa"/>
          </w:tcPr>
          <w:p w:rsidRPr="000222C2" w:rsidR="009F0C10" w:rsidP="009F0C10" w:rsidRDefault="009F0C10" w14:paraId="0529D11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30468E49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Tutoring (studio assistito in classe)</w:t>
            </w:r>
          </w:p>
        </w:tc>
        <w:tc>
          <w:tcPr>
            <w:tcW w:w="526" w:type="dxa"/>
          </w:tcPr>
          <w:p w:rsidRPr="000222C2" w:rsidR="009F0C10" w:rsidP="009F0C10" w:rsidRDefault="009F0C10" w14:paraId="1DCD4BD5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67E2DE87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Iniziative di consolidamento delle conoscenze e delle abilità</w:t>
            </w:r>
          </w:p>
          <w:p w:rsidRPr="000222C2" w:rsidR="009F0C10" w:rsidP="009F0C10" w:rsidRDefault="009F0C10" w14:paraId="057FCB12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6" w:type="dxa"/>
          </w:tcPr>
          <w:p w:rsidRPr="000222C2" w:rsidR="009F0C10" w:rsidP="009F0C10" w:rsidRDefault="009F0C10" w14:paraId="129E25D8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581E7AB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Iniziative di potenziamento delle conoscenze e delle abilità</w:t>
            </w:r>
          </w:p>
        </w:tc>
      </w:tr>
      <w:tr w:rsidRPr="00C12D22" w:rsidR="009F0C10" w:rsidTr="009F0C10" w14:paraId="73EE90DB" w14:textId="77777777">
        <w:trPr>
          <w:trHeight w:val="411"/>
        </w:trPr>
        <w:tc>
          <w:tcPr>
            <w:tcW w:w="550" w:type="dxa"/>
          </w:tcPr>
          <w:p w:rsidRPr="000222C2" w:rsidR="009F0C10" w:rsidP="009F0C10" w:rsidRDefault="009F0C10" w14:paraId="16C286E9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3FBE640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Studio guidato ed assistito</w:t>
            </w:r>
          </w:p>
        </w:tc>
        <w:tc>
          <w:tcPr>
            <w:tcW w:w="526" w:type="dxa"/>
          </w:tcPr>
          <w:p w:rsidRPr="000222C2" w:rsidR="009F0C10" w:rsidP="009F0C10" w:rsidRDefault="009F0C10" w14:paraId="061009A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3050275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Partecipazione a concorsi/ attività di promozione dell’IC</w:t>
            </w:r>
          </w:p>
        </w:tc>
        <w:tc>
          <w:tcPr>
            <w:tcW w:w="526" w:type="dxa"/>
          </w:tcPr>
          <w:p w:rsidRPr="000222C2" w:rsidR="009F0C10" w:rsidP="009F0C10" w:rsidRDefault="009F0C10" w14:paraId="0E01E0E4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791D4BB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Partecipazione a concorsi/ attività di promozione dell’IC</w:t>
            </w:r>
          </w:p>
        </w:tc>
      </w:tr>
      <w:tr w:rsidRPr="00C12D22" w:rsidR="009F0C10" w:rsidTr="009F0C10" w14:paraId="2D8E745A" w14:textId="77777777">
        <w:trPr>
          <w:trHeight w:val="417"/>
        </w:trPr>
        <w:tc>
          <w:tcPr>
            <w:tcW w:w="550" w:type="dxa"/>
          </w:tcPr>
          <w:p w:rsidRPr="000222C2" w:rsidR="009F0C10" w:rsidP="009F0C10" w:rsidRDefault="009F0C10" w14:paraId="2238189F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5D15575D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Iniziative di recupero delle conoscenze e delle abilità</w:t>
            </w:r>
          </w:p>
        </w:tc>
        <w:tc>
          <w:tcPr>
            <w:tcW w:w="526" w:type="dxa"/>
          </w:tcPr>
          <w:p w:rsidRPr="000222C2" w:rsidR="009F0C10" w:rsidP="009F0C10" w:rsidRDefault="009F0C10" w14:paraId="16C56F31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2F476D90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6" w:type="dxa"/>
          </w:tcPr>
          <w:p w:rsidRPr="000222C2" w:rsidR="009F0C10" w:rsidP="009F0C10" w:rsidRDefault="009F0C10" w14:paraId="62430115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3F8D5F51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Pr="00C12D22" w:rsidR="009F0C10" w:rsidTr="009F0C10" w14:paraId="77794835" w14:textId="77777777">
        <w:trPr>
          <w:trHeight w:val="357"/>
        </w:trPr>
        <w:tc>
          <w:tcPr>
            <w:tcW w:w="550" w:type="dxa"/>
          </w:tcPr>
          <w:p w:rsidRPr="000222C2" w:rsidR="009F0C10" w:rsidP="009F0C10" w:rsidRDefault="009F0C10" w14:paraId="4D1276F0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5869B1A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Lavoro individuale con verifica e valutazione immediata</w:t>
            </w:r>
          </w:p>
        </w:tc>
        <w:tc>
          <w:tcPr>
            <w:tcW w:w="526" w:type="dxa"/>
          </w:tcPr>
          <w:p w:rsidRPr="000222C2" w:rsidR="009F0C10" w:rsidP="009F0C10" w:rsidRDefault="009F0C10" w14:paraId="69D10CB0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13E09E8C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6" w:type="dxa"/>
          </w:tcPr>
          <w:p w:rsidRPr="000222C2" w:rsidR="009F0C10" w:rsidP="009F0C10" w:rsidRDefault="009F0C10" w14:paraId="2B2F15D6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48657654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Pr="00C12D22" w:rsidR="009F0C10" w:rsidTr="009F0C10" w14:paraId="40107A6D" w14:textId="77777777">
        <w:trPr>
          <w:trHeight w:val="357"/>
        </w:trPr>
        <w:tc>
          <w:tcPr>
            <w:tcW w:w="550" w:type="dxa"/>
          </w:tcPr>
          <w:p w:rsidRPr="000222C2" w:rsidR="009F0C10" w:rsidP="009F0C10" w:rsidRDefault="009F0C10" w14:paraId="02D41557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1D43564B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Partecipazione a concorsi/ attività di promozione dell’IC</w:t>
            </w:r>
          </w:p>
        </w:tc>
        <w:tc>
          <w:tcPr>
            <w:tcW w:w="526" w:type="dxa"/>
          </w:tcPr>
          <w:p w:rsidRPr="000222C2" w:rsidR="009F0C10" w:rsidP="009F0C10" w:rsidRDefault="009F0C10" w14:paraId="3B522AC1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5A3EFEBC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26" w:type="dxa"/>
          </w:tcPr>
          <w:p w:rsidRPr="000222C2" w:rsidR="009F0C10" w:rsidP="009F0C10" w:rsidRDefault="009F0C10" w14:paraId="3DBF5D38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71680EE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Pr="000222C2" w:rsidR="009F0C10" w:rsidTr="009F0C10" w14:paraId="7F532650" w14:textId="77777777">
        <w:trPr>
          <w:trHeight w:val="357"/>
        </w:trPr>
        <w:tc>
          <w:tcPr>
            <w:tcW w:w="550" w:type="dxa"/>
          </w:tcPr>
          <w:p w:rsidRPr="000222C2" w:rsidR="009F0C10" w:rsidP="009F0C10" w:rsidRDefault="009F0C10" w14:paraId="53357E97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03" w:type="dxa"/>
          </w:tcPr>
          <w:p w:rsidRPr="000222C2" w:rsidR="009F0C10" w:rsidP="009F0C10" w:rsidRDefault="009F0C10" w14:paraId="46463C46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Altro….</w:t>
            </w:r>
            <w:proofErr w:type="gramEnd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6" w:type="dxa"/>
          </w:tcPr>
          <w:p w:rsidRPr="000222C2" w:rsidR="009F0C10" w:rsidP="009F0C10" w:rsidRDefault="009F0C10" w14:paraId="0F8325F8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41" w:type="dxa"/>
          </w:tcPr>
          <w:p w:rsidRPr="000222C2" w:rsidR="009F0C10" w:rsidP="009F0C10" w:rsidRDefault="009F0C10" w14:paraId="35545B15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Altro….</w:t>
            </w:r>
            <w:proofErr w:type="gramEnd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6" w:type="dxa"/>
          </w:tcPr>
          <w:p w:rsidRPr="000222C2" w:rsidR="009F0C10" w:rsidP="009F0C10" w:rsidRDefault="009F0C10" w14:paraId="0037131E" w14:textId="77777777">
            <w:pPr>
              <w:pStyle w:val="Intestazion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16" w:type="dxa"/>
          </w:tcPr>
          <w:p w:rsidRPr="000222C2" w:rsidR="009F0C10" w:rsidP="009F0C10" w:rsidRDefault="009F0C10" w14:paraId="5BE51B3F" w14:textId="77777777">
            <w:pPr>
              <w:pStyle w:val="Intestazione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gramStart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Altro….</w:t>
            </w:r>
            <w:proofErr w:type="gramEnd"/>
            <w:r w:rsidRPr="000222C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</w:tbl>
    <w:p w:rsidR="001B7DD4" w:rsidP="00854BCC" w:rsidRDefault="001B7DD4" w14:paraId="1AD1EFFB" w14:textId="77777777">
      <w:pPr>
        <w:pStyle w:val="Titolo1"/>
        <w:rPr>
          <w:caps/>
          <w:sz w:val="18"/>
          <w:szCs w:val="18"/>
        </w:rPr>
      </w:pPr>
    </w:p>
    <w:p w:rsidRPr="00DB5A07" w:rsidR="00854BCC" w:rsidP="00DB5A07" w:rsidRDefault="00DB5A07" w14:paraId="1600B2B0" w14:textId="47D2F3D0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textAlignment w:val="baseline"/>
        <w:outlineLvl w:val="9"/>
        <w:rPr>
          <w:rStyle w:val="Nessuno"/>
          <w:sz w:val="22"/>
          <w:szCs w:val="22"/>
          <w:u w:val="single"/>
          <w:shd w:val="clear" w:color="auto" w:fill="FFFFFF"/>
        </w:rPr>
      </w:pPr>
      <w:r w:rsidRPr="00DB5A07">
        <w:rPr>
          <w:rStyle w:val="Nessuno"/>
          <w:sz w:val="22"/>
          <w:szCs w:val="22"/>
          <w:u w:val="single"/>
          <w:shd w:val="clear" w:color="auto" w:fill="FFFFFF"/>
        </w:rPr>
        <w:t>ATTIVITÀ DI RECUPERO / CONSOLIDAMENTO E POTENZIAMENTO</w:t>
      </w:r>
    </w:p>
    <w:p w:rsidRPr="00A73900" w:rsidR="00854BCC" w:rsidP="00854BCC" w:rsidRDefault="00854BCC" w14:paraId="33D3C6B5" w14:textId="21D37C60">
      <w:pPr>
        <w:pStyle w:val="Intestazione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813"/>
      </w:tblGrid>
      <w:tr w:rsidRPr="00A73900" w:rsidR="00854BCC" w:rsidTr="00D7544B" w14:paraId="749F97D0" w14:textId="77777777"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73900" w:rsidR="00854BCC" w:rsidP="00D7544B" w:rsidRDefault="00854BCC" w14:paraId="5E7ACD24" w14:textId="77777777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55B86" w:rsidR="00854BCC" w:rsidP="00D7544B" w:rsidRDefault="00854BCC" w14:paraId="281CD18B" w14:textId="77777777">
            <w:pPr>
              <w:pStyle w:val="Intestazione"/>
              <w:rPr>
                <w:rFonts w:ascii="Arial" w:hAnsi="Arial" w:cs="Arial"/>
                <w:smallCaps/>
                <w:sz w:val="18"/>
                <w:szCs w:val="18"/>
              </w:rPr>
            </w:pPr>
            <w:r w:rsidRPr="00C55B86">
              <w:rPr>
                <w:rFonts w:ascii="Arial" w:hAnsi="Arial" w:cs="Arial"/>
                <w:smallCaps/>
                <w:sz w:val="18"/>
                <w:szCs w:val="18"/>
              </w:rPr>
              <w:t>BREVE DESCRIZIONE</w:t>
            </w:r>
          </w:p>
        </w:tc>
      </w:tr>
      <w:tr w:rsidRPr="00C12D22" w:rsidR="00854BCC" w:rsidTr="000E5B65" w14:paraId="43889A9F" w14:textId="77777777">
        <w:trPr>
          <w:cantSplit/>
          <w:trHeight w:val="1280" w:hRule="exac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0C10" w:rsidR="00854BCC" w:rsidP="00D7544B" w:rsidRDefault="00854BCC" w14:paraId="298FE9FE" w14:textId="6915638E">
            <w:pPr>
              <w:pStyle w:val="Intestazio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0C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Attività all’interno del curricolo (ad esempio</w:t>
            </w:r>
            <w:r w:rsidRPr="009F0C10" w:rsidR="000E5B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:</w:t>
            </w:r>
            <w:r w:rsidRPr="009F0C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compresenza con un altro docente o figura educativa, </w:t>
            </w:r>
            <w:r w:rsidRPr="009F0C10" w:rsidR="000E5B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laboratori </w:t>
            </w:r>
            <w:r w:rsidRPr="009F0C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del tempo prolungato</w:t>
            </w:r>
            <w:r w:rsidRPr="009F0C10" w:rsidR="000E5B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partecipazioni a concorso, uscite strettamente legate alla disciplina, madrelingua, </w:t>
            </w:r>
            <w:r w:rsidRPr="009F0C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…)</w:t>
            </w:r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854BCC" w:rsidP="00D7544B" w:rsidRDefault="00854BCC" w14:paraId="1110909D" w14:textId="77777777">
            <w:pPr>
              <w:pStyle w:val="Intestazione"/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A503E0" w:rsidR="00854BCC" w:rsidTr="00D7544B" w14:paraId="671EA3C0" w14:textId="77777777">
        <w:trPr>
          <w:cantSplit/>
          <w:trHeight w:val="680" w:hRule="exac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F0C10" w:rsidR="00854BCC" w:rsidP="00D7544B" w:rsidRDefault="00854BCC" w14:paraId="6AA09974" w14:textId="7B0E3D4E">
            <w:pPr>
              <w:pStyle w:val="Intestazio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F0C1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Attività extracurricolari</w:t>
            </w:r>
            <w:r w:rsidRPr="009F0C10" w:rsidR="000E5B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(ad es: ECDL, KET, Laboratorio di arte al pomeriggio, </w:t>
            </w:r>
            <w:proofErr w:type="gramStart"/>
            <w:r w:rsidRPr="009F0C10" w:rsidR="000E5B6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 )</w:t>
            </w:r>
            <w:proofErr w:type="gramEnd"/>
          </w:p>
        </w:tc>
        <w:tc>
          <w:tcPr>
            <w:tcW w:w="5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854BCC" w:rsidP="00D7544B" w:rsidRDefault="00854BCC" w14:paraId="2E2BF339" w14:textId="77777777">
            <w:pPr>
              <w:pStyle w:val="Intestazione"/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F0C10" w:rsidR="009F0C10" w:rsidP="009F0C10" w:rsidRDefault="009F0C10" w14:paraId="361C7641" w14:textId="77777777">
      <w:pPr>
        <w:pStyle w:val="Corpo"/>
      </w:pPr>
    </w:p>
    <w:p w:rsidR="00EE2167" w:rsidP="00EE2167" w:rsidRDefault="00EE2167" w14:paraId="7EB465CC" w14:textId="77777777">
      <w:pPr>
        <w:pStyle w:val="Intestazione"/>
        <w:keepNext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ind w:left="720"/>
        <w:textAlignment w:val="baseline"/>
        <w:outlineLvl w:val="9"/>
        <w:rPr>
          <w:rFonts w:ascii="Arial" w:hAnsi="Arial" w:cs="Arial"/>
          <w:b w:val="0"/>
          <w:sz w:val="18"/>
          <w:szCs w:val="18"/>
        </w:rPr>
      </w:pPr>
    </w:p>
    <w:p w:rsidR="00854BCC" w:rsidP="00325746" w:rsidRDefault="00854BCC" w14:paraId="6D2F603F" w14:textId="0425204C">
      <w:pPr>
        <w:pStyle w:val="Intestazione"/>
        <w:numPr>
          <w:ilvl w:val="0"/>
          <w:numId w:val="25"/>
        </w:numPr>
        <w:rPr>
          <w:rStyle w:val="Nessuno"/>
          <w:sz w:val="28"/>
          <w:szCs w:val="28"/>
          <w:shd w:val="clear" w:color="auto" w:fill="FFFFFF"/>
          <w:lang w:val="de-DE"/>
        </w:rPr>
      </w:pPr>
      <w:r w:rsidRPr="00325746">
        <w:rPr>
          <w:rStyle w:val="Nessuno"/>
          <w:sz w:val="28"/>
          <w:szCs w:val="28"/>
          <w:shd w:val="clear" w:color="auto" w:fill="FFFFFF"/>
          <w:lang w:val="de-DE"/>
        </w:rPr>
        <w:t>AMBIENT</w:t>
      </w:r>
      <w:r w:rsidRPr="00325746" w:rsidR="00325746">
        <w:rPr>
          <w:rStyle w:val="Nessuno"/>
          <w:sz w:val="28"/>
          <w:szCs w:val="28"/>
          <w:shd w:val="clear" w:color="auto" w:fill="FFFFFF"/>
          <w:lang w:val="de-DE"/>
        </w:rPr>
        <w:t xml:space="preserve">I </w:t>
      </w:r>
      <w:r w:rsidRPr="00325746">
        <w:rPr>
          <w:rStyle w:val="Nessuno"/>
          <w:sz w:val="28"/>
          <w:szCs w:val="28"/>
          <w:shd w:val="clear" w:color="auto" w:fill="FFFFFF"/>
          <w:lang w:val="de-DE"/>
        </w:rPr>
        <w:t>DI APPRENDIMENTO</w:t>
      </w:r>
      <w:r w:rsidRPr="00325746">
        <w:rPr>
          <w:rStyle w:val="Nessuno"/>
          <w:sz w:val="28"/>
          <w:szCs w:val="28"/>
          <w:shd w:val="clear" w:color="auto" w:fill="FFFFFF"/>
          <w:lang w:val="de-DE"/>
        </w:rPr>
        <w:tab/>
      </w:r>
    </w:p>
    <w:p w:rsidRPr="00325746" w:rsidR="00325746" w:rsidP="00325746" w:rsidRDefault="00325746" w14:paraId="24337F77" w14:textId="77777777">
      <w:pPr>
        <w:pStyle w:val="Corpo"/>
        <w:rPr>
          <w:lang w:val="de-DE"/>
        </w:rPr>
      </w:pPr>
    </w:p>
    <w:tbl>
      <w:tblPr>
        <w:tblW w:w="9923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4819"/>
      </w:tblGrid>
      <w:tr w:rsidRPr="00A73900" w:rsidR="00854BCC" w:rsidTr="00D7544B" w14:paraId="684C9DC7" w14:textId="77777777">
        <w:trPr>
          <w:trHeight w:val="491"/>
        </w:trPr>
        <w:tc>
          <w:tcPr>
            <w:tcW w:w="42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854BCC" w:rsidP="00D7544B" w:rsidRDefault="00854BCC" w14:paraId="4D8C319E" w14:textId="77777777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Arial" w:hAnsi="Arial" w:cs="Arial"/>
                <w:b w:val="0"/>
                <w:caps/>
                <w:sz w:val="18"/>
                <w:szCs w:val="18"/>
              </w:rPr>
            </w:pPr>
            <w:r w:rsidRPr="00A73900">
              <w:rPr>
                <w:rFonts w:ascii="Arial" w:hAnsi="Arial" w:cs="Arial"/>
                <w:b w:val="0"/>
                <w:caps/>
                <w:sz w:val="18"/>
                <w:szCs w:val="18"/>
              </w:rPr>
              <w:t>metodi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73900" w:rsidR="00854BCC" w:rsidP="00D7544B" w:rsidRDefault="00854BCC" w14:paraId="1658676C" w14:textId="77777777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Arial" w:hAnsi="Arial" w:cs="Arial"/>
                <w:b w:val="0"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3900" w:rsidR="00854BCC" w:rsidP="00D7544B" w:rsidRDefault="00854BCC" w14:paraId="588458B9" w14:textId="77777777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Arial" w:hAnsi="Arial" w:cs="Arial"/>
                <w:b w:val="0"/>
                <w:caps/>
                <w:sz w:val="18"/>
                <w:szCs w:val="18"/>
              </w:rPr>
            </w:pPr>
            <w:r w:rsidRPr="00A73900">
              <w:rPr>
                <w:rFonts w:ascii="Arial" w:hAnsi="Arial" w:cs="Arial"/>
                <w:b w:val="0"/>
                <w:caps/>
                <w:sz w:val="18"/>
                <w:szCs w:val="18"/>
              </w:rPr>
              <w:t>Mezzi e strumenti</w:t>
            </w:r>
          </w:p>
        </w:tc>
      </w:tr>
      <w:tr w:rsidRPr="00A73900" w:rsidR="00854BCC" w:rsidTr="00D7544B" w14:paraId="13196351" w14:textId="77777777">
        <w:trPr>
          <w:trHeight w:val="491"/>
        </w:trPr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2167" w:rsidR="00854BCC" w:rsidP="00854BCC" w:rsidRDefault="00854BCC" w14:paraId="5E4DBCB3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lezione frontale</w:t>
            </w:r>
          </w:p>
          <w:p w:rsidRPr="00EE2167" w:rsidR="00854BCC" w:rsidP="00854BCC" w:rsidRDefault="00297593" w14:paraId="674CFDF6" w14:textId="13B09342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peer tutoring</w:t>
            </w:r>
          </w:p>
          <w:p w:rsidRPr="00EE2167" w:rsidR="00854BCC" w:rsidP="00854BCC" w:rsidRDefault="00854BCC" w14:paraId="0FB7A588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lavoro di gruppo per fasce di livello</w:t>
            </w:r>
          </w:p>
          <w:p w:rsidRPr="00EE2167" w:rsidR="00854BCC" w:rsidP="00854BCC" w:rsidRDefault="00854BCC" w14:paraId="1355F9BF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lavoro per gruppi eterogenei</w:t>
            </w:r>
          </w:p>
          <w:p w:rsidRPr="00EE2167" w:rsidR="00854BCC" w:rsidP="00854BCC" w:rsidRDefault="00854BCC" w14:paraId="645AD5B9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lavoro del gruppo classe coordinato dall’insegnante</w:t>
            </w:r>
          </w:p>
          <w:p w:rsidRPr="00EE2167" w:rsidR="00854BCC" w:rsidP="00854BCC" w:rsidRDefault="00854BCC" w14:paraId="0BC60309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 xml:space="preserve">brain storming </w:t>
            </w:r>
          </w:p>
          <w:p w:rsidRPr="00EE2167" w:rsidR="00854BCC" w:rsidP="00854BCC" w:rsidRDefault="00854BCC" w14:paraId="466F282A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proofErr w:type="spellStart"/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problem</w:t>
            </w:r>
            <w:proofErr w:type="spellEnd"/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 xml:space="preserve"> solving</w:t>
            </w:r>
          </w:p>
          <w:p w:rsidRPr="00EE2167" w:rsidR="00854BCC" w:rsidP="00854BCC" w:rsidRDefault="00854BCC" w14:paraId="3164C06E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discussione guidata</w:t>
            </w:r>
          </w:p>
          <w:p w:rsidRPr="00EE2167" w:rsidR="00854BCC" w:rsidP="00854BCC" w:rsidRDefault="00854BCC" w14:paraId="01370864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attività laboratoriali</w:t>
            </w:r>
          </w:p>
          <w:p w:rsidRPr="00EE2167" w:rsidR="00854BCC" w:rsidP="00854BCC" w:rsidRDefault="00854BCC" w14:paraId="3749A24B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lavoro a classi aperte</w:t>
            </w:r>
          </w:p>
          <w:p w:rsidRPr="00EE2167" w:rsidR="00854BCC" w:rsidP="00854BCC" w:rsidRDefault="00854BCC" w14:paraId="1EE3F968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allestimento setting di apprendimento</w:t>
            </w:r>
          </w:p>
          <w:p w:rsidRPr="00EE2167" w:rsidR="00854BCC" w:rsidP="00854BCC" w:rsidRDefault="00297593" w14:paraId="2AE3C7C6" w14:textId="27AB5930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compiti di realtà</w:t>
            </w:r>
          </w:p>
          <w:p w:rsidRPr="00EE2167" w:rsidR="00297593" w:rsidP="00EE2167" w:rsidRDefault="00297593" w14:paraId="73894A8B" w14:textId="1392818B">
            <w:pPr>
              <w:pStyle w:val="Intestazione"/>
              <w:keepNext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interventi di esperti esterni</w:t>
            </w:r>
          </w:p>
          <w:p w:rsidRPr="00EE2167" w:rsidR="00EE2167" w:rsidP="00EE2167" w:rsidRDefault="00EE2167" w14:paraId="76805B27" w14:textId="486B8F1E">
            <w:pPr>
              <w:pStyle w:val="Intestazione"/>
              <w:keepNext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esercitazione in preparazione alle prove d’esame</w:t>
            </w:r>
          </w:p>
          <w:p w:rsidR="00EE2167" w:rsidP="00EE2167" w:rsidRDefault="00EE2167" w14:paraId="615E5746" w14:textId="1803168E">
            <w:pPr>
              <w:pStyle w:val="Intestazione"/>
              <w:keepNext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esercitazione in preparazione delle prove INVALSI</w:t>
            </w:r>
          </w:p>
          <w:p w:rsidRPr="00AA0F51" w:rsidR="00AA0F51" w:rsidP="00AA0F51" w:rsidRDefault="00AA0F51" w14:paraId="49850799" w14:textId="77777777">
            <w:pPr>
              <w:pStyle w:val="Corpo"/>
            </w:pPr>
          </w:p>
          <w:p w:rsidRPr="00AA0F51" w:rsidR="00AA0F51" w:rsidP="00AA0F51" w:rsidRDefault="00AA0F51" w14:paraId="26AB6309" w14:textId="77777777">
            <w:pPr>
              <w:pStyle w:val="Corpo"/>
            </w:pPr>
          </w:p>
          <w:p w:rsidRPr="00EE2167" w:rsidR="00297593" w:rsidP="00297593" w:rsidRDefault="00297593" w14:paraId="53315C36" w14:textId="77777777">
            <w:pPr>
              <w:pStyle w:val="Corpo"/>
            </w:pPr>
          </w:p>
          <w:p w:rsidRPr="00EE2167" w:rsidR="00297593" w:rsidP="00297593" w:rsidRDefault="00297593" w14:paraId="2C7FEE92" w14:textId="77777777">
            <w:pPr>
              <w:pStyle w:val="Corpo"/>
            </w:pPr>
          </w:p>
          <w:p w:rsidRPr="00EE2167" w:rsidR="00854BCC" w:rsidP="00D7544B" w:rsidRDefault="00854BCC" w14:paraId="7F73CB38" w14:textId="77777777">
            <w:pPr>
              <w:pStyle w:val="Intestazione"/>
              <w:numPr>
                <w:ilvl w:val="12"/>
                <w:numId w:val="0"/>
              </w:numPr>
              <w:jc w:val="center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E2167" w:rsidR="00854BCC" w:rsidP="00D7544B" w:rsidRDefault="00854BCC" w14:paraId="184830D0" w14:textId="77777777">
            <w:pPr>
              <w:pStyle w:val="Intestazione"/>
              <w:numPr>
                <w:ilvl w:val="12"/>
                <w:numId w:val="0"/>
              </w:numPr>
              <w:jc w:val="center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2167" w:rsidR="00854BCC" w:rsidP="00854BCC" w:rsidRDefault="00854BCC" w14:paraId="24854CA4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libri di testo</w:t>
            </w:r>
          </w:p>
          <w:p w:rsidRPr="00EE2167" w:rsidR="00854BCC" w:rsidP="00854BCC" w:rsidRDefault="00854BCC" w14:paraId="28DA0872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testi didattici di supporto</w:t>
            </w:r>
          </w:p>
          <w:p w:rsidRPr="00EE2167" w:rsidR="00854BCC" w:rsidP="00854BCC" w:rsidRDefault="00854BCC" w14:paraId="4F82C139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stampa specialistica, libri di varie tipologie</w:t>
            </w:r>
          </w:p>
          <w:p w:rsidRPr="00EE2167" w:rsidR="00854BCC" w:rsidP="00854BCC" w:rsidRDefault="00854BCC" w14:paraId="663B904E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schede predisposte dall’insegnante</w:t>
            </w:r>
          </w:p>
          <w:p w:rsidRPr="00EE2167" w:rsidR="00854BCC" w:rsidP="00854BCC" w:rsidRDefault="00854BCC" w14:paraId="161BF00F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drammatizzazione</w:t>
            </w:r>
          </w:p>
          <w:p w:rsidRPr="00EE2167" w:rsidR="00854BCC" w:rsidP="00854BCC" w:rsidRDefault="00854BCC" w14:paraId="48D51C42" w14:textId="2BE68068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computer</w:t>
            </w:r>
            <w:r w:rsidRPr="00EE2167" w:rsidR="000E5B65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/tablet</w:t>
            </w:r>
          </w:p>
          <w:p w:rsidRPr="00EE2167" w:rsidR="00854BCC" w:rsidP="00854BCC" w:rsidRDefault="00854BCC" w14:paraId="32A9DB48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uscite sul territorio</w:t>
            </w:r>
          </w:p>
          <w:p w:rsidRPr="00EE2167" w:rsidR="00854BCC" w:rsidP="00854BCC" w:rsidRDefault="00854BCC" w14:paraId="394E21B0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giochi</w:t>
            </w:r>
          </w:p>
          <w:p w:rsidRPr="00EE2167" w:rsidR="00854BCC" w:rsidP="00854BCC" w:rsidRDefault="00854BCC" w14:paraId="056F3030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sussidi audiovisivi</w:t>
            </w:r>
          </w:p>
          <w:p w:rsidRPr="00EE2167" w:rsidR="00854BCC" w:rsidP="00854BCC" w:rsidRDefault="00854BCC" w14:paraId="15984D59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esperimenti scientifici</w:t>
            </w:r>
          </w:p>
          <w:p w:rsidRPr="00EE2167" w:rsidR="00854BCC" w:rsidP="00854BCC" w:rsidRDefault="00854BCC" w14:paraId="0EDC13BF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visite guidate</w:t>
            </w:r>
          </w:p>
          <w:p w:rsidRPr="00EE2167" w:rsidR="00854BCC" w:rsidP="00854BCC" w:rsidRDefault="00854BCC" w14:paraId="2BEE33A5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biblioteca scolastica</w:t>
            </w:r>
          </w:p>
          <w:p w:rsidRPr="00EE2167" w:rsidR="00854BCC" w:rsidP="00854BCC" w:rsidRDefault="00854BCC" w14:paraId="6C400FB0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laboratori</w:t>
            </w:r>
          </w:p>
          <w:p w:rsidRPr="00EE2167" w:rsidR="00854BCC" w:rsidP="00854BCC" w:rsidRDefault="00854BCC" w14:paraId="70A6CF77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lavagna interattiva multimediale</w:t>
            </w:r>
          </w:p>
          <w:p w:rsidRPr="00EE2167" w:rsidR="00854BCC" w:rsidP="00854BCC" w:rsidRDefault="00854BCC" w14:paraId="4A72043D" w14:textId="77777777">
            <w:pPr>
              <w:pStyle w:val="Intestazione"/>
              <w:keepNext w:val="0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overflowPunct w:val="0"/>
              <w:autoSpaceDE w:val="0"/>
              <w:autoSpaceDN w:val="0"/>
              <w:adjustRightInd w:val="0"/>
              <w:textAlignment w:val="baseline"/>
              <w:outlineLvl w:val="9"/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EE2167">
              <w:rPr>
                <w:rStyle w:val="Enfasicorsivo"/>
                <w:rFonts w:ascii="Arial" w:hAnsi="Arial" w:cs="Arial"/>
                <w:b w:val="0"/>
                <w:i w:val="0"/>
                <w:sz w:val="18"/>
                <w:szCs w:val="18"/>
              </w:rPr>
              <w:t>……</w:t>
            </w:r>
          </w:p>
        </w:tc>
      </w:tr>
    </w:tbl>
    <w:p w:rsidRPr="00DB5A07" w:rsidR="00854BCC" w:rsidP="00854BCC" w:rsidRDefault="00854BCC" w14:paraId="5003D505" w14:textId="6D48941C">
      <w:pPr>
        <w:pStyle w:val="Titolo1"/>
        <w:rPr>
          <w:rStyle w:val="Nessuno"/>
          <w:rFonts w:ascii="Helvetica Neue" w:hAnsi="Helvetica Neue" w:eastAsia="Arial Unicode MS" w:cs="Arial Unicode MS"/>
          <w:color w:val="000000"/>
          <w:kern w:val="0"/>
          <w:sz w:val="22"/>
          <w:szCs w:val="22"/>
          <w:u w:val="single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B5A07">
        <w:rPr>
          <w:rStyle w:val="Nessuno"/>
          <w:rFonts w:ascii="Helvetica Neue" w:hAnsi="Helvetica Neue" w:eastAsia="Arial Unicode MS" w:cs="Arial Unicode MS"/>
          <w:color w:val="000000"/>
          <w:kern w:val="0"/>
          <w:sz w:val="22"/>
          <w:szCs w:val="22"/>
          <w:u w:val="single"/>
          <w:bdr w:val="nil"/>
          <w:shd w:val="clear" w:color="auto" w:fill="FFFFFF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LABORATORI </w:t>
      </w:r>
      <w:r w:rsidRPr="00DB5A07">
        <w:rPr>
          <w:rStyle w:val="Nessuno"/>
          <w:rFonts w:ascii="Helvetica Neue" w:hAnsi="Helvetica Neue" w:eastAsia="Arial Unicode MS" w:cs="Arial Unicode MS"/>
          <w:color w:val="000000"/>
          <w:kern w:val="0"/>
          <w:sz w:val="22"/>
          <w:szCs w:val="22"/>
          <w:u w:val="single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DA UTILIZZARE</w:t>
      </w:r>
    </w:p>
    <w:p w:rsidRPr="00A73900" w:rsidR="00854BCC" w:rsidP="00854BCC" w:rsidRDefault="00854BCC" w14:paraId="3E0FFC4E" w14:textId="1103D055">
      <w:pPr>
        <w:pStyle w:val="Elencoacolori-Colore11"/>
        <w:ind w:left="0"/>
        <w:rPr>
          <w:rStyle w:val="Enfasicorsivo"/>
          <w:rFonts w:ascii="Arial" w:hAnsi="Arial" w:eastAsia="Arial Unicode MS" w:cs="Arial"/>
          <w:i w:val="0"/>
          <w:sz w:val="18"/>
          <w:szCs w:val="18"/>
        </w:rPr>
      </w:pP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</w:t>
      </w:r>
      <w:r w:rsidRPr="00A73900">
        <w:rPr>
          <w:rStyle w:val="Enfasicorsivo"/>
          <w:rFonts w:ascii="Arial" w:hAnsi="Arial" w:eastAsia="Arial Unicode MS" w:cs="Arial"/>
          <w:i w:val="0"/>
          <w:sz w:val="18"/>
          <w:szCs w:val="18"/>
        </w:rPr>
        <w:t>Informatico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</w:t>
      </w:r>
      <w:r w:rsidRPr="00A73900">
        <w:rPr>
          <w:rStyle w:val="Enfasicorsivo"/>
          <w:rFonts w:ascii="Arial" w:hAnsi="Arial" w:eastAsia="Arial Unicode MS" w:cs="Arial"/>
          <w:i w:val="0"/>
          <w:sz w:val="18"/>
          <w:szCs w:val="18"/>
        </w:rPr>
        <w:t>Artistico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</w:t>
      </w:r>
      <w:r w:rsidRPr="00A73900">
        <w:rPr>
          <w:rStyle w:val="Enfasicorsivo"/>
          <w:rFonts w:ascii="Arial" w:hAnsi="Arial" w:eastAsia="Arial Unicode MS" w:cs="Arial"/>
          <w:i w:val="0"/>
          <w:sz w:val="18"/>
          <w:szCs w:val="18"/>
        </w:rPr>
        <w:t>Scientifico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  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</w:t>
      </w:r>
      <w:r w:rsidRPr="00A73900"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Biblioteca 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 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</w:t>
      </w:r>
      <w:r w:rsidRPr="00A73900">
        <w:rPr>
          <w:rStyle w:val="Enfasicorsivo"/>
          <w:rFonts w:ascii="Arial" w:hAnsi="Arial" w:eastAsia="Arial Unicode MS" w:cs="Arial"/>
          <w:i w:val="0"/>
          <w:sz w:val="18"/>
          <w:szCs w:val="18"/>
        </w:rPr>
        <w:t>Musicale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 ☐ </w:t>
      </w:r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Aula della </w:t>
      </w:r>
      <w:proofErr w:type="gramStart"/>
      <w:r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classe  </w:t>
      </w:r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>☐</w:t>
      </w:r>
      <w:proofErr w:type="gramEnd"/>
      <w:r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 Spazi aperti </w:t>
      </w:r>
      <w:r w:rsidR="00EE2167">
        <w:rPr>
          <w:rStyle w:val="Enfasicorsivo"/>
          <w:rFonts w:ascii="Arial" w:hAnsi="Arial" w:eastAsia="Arial Unicode MS" w:cs="Arial"/>
          <w:i w:val="0"/>
          <w:sz w:val="18"/>
          <w:szCs w:val="18"/>
        </w:rPr>
        <w:t xml:space="preserve"> </w:t>
      </w:r>
      <w:r w:rsidR="00EE2167"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 xml:space="preserve">☐  </w:t>
      </w:r>
      <w:r w:rsidRPr="00EE2167"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>A</w:t>
      </w:r>
      <w:r w:rsidR="009F0C10">
        <w:rPr>
          <w:rStyle w:val="Enfasicorsivo"/>
          <w:rFonts w:ascii="Lucida Grande" w:hAnsi="Lucida Grande" w:eastAsia="Arial Unicode MS" w:cs="Arial"/>
          <w:i w:val="0"/>
          <w:sz w:val="18"/>
          <w:szCs w:val="18"/>
        </w:rPr>
        <w:t>ltro</w:t>
      </w:r>
    </w:p>
    <w:p w:rsidR="0089050D" w:rsidP="0089050D" w:rsidRDefault="0089050D" w14:paraId="0F8433B7" w14:textId="06F13377">
      <w:pPr>
        <w:pStyle w:val="Didefault"/>
        <w:spacing w:before="0" w:after="240" w:line="240" w:lineRule="auto"/>
        <w:rPr>
          <w:rStyle w:val="Nessuno"/>
          <w:rFonts w:ascii="Times Roman" w:hAnsi="Times Roman" w:eastAsia="Times Roman" w:cs="Times Roman"/>
          <w:b/>
          <w:bCs/>
          <w:sz w:val="35"/>
          <w:szCs w:val="35"/>
          <w:shd w:val="clear" w:color="auto" w:fill="FFFFFF"/>
        </w:rPr>
      </w:pPr>
    </w:p>
    <w:p w:rsidR="00AC4D56" w:rsidP="00325746" w:rsidRDefault="00520338" w14:paraId="76955D3B" w14:textId="5049A9EF">
      <w:pPr>
        <w:pStyle w:val="Didefault"/>
        <w:numPr>
          <w:ilvl w:val="0"/>
          <w:numId w:val="25"/>
        </w:numPr>
        <w:spacing w:before="0" w:after="240" w:line="240" w:lineRule="auto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>VERIFICA E VALUTAZIONE</w:t>
      </w:r>
    </w:p>
    <w:p w:rsidR="00AC4D56" w:rsidRDefault="00520338" w14:paraId="5B268EE0" w14:textId="77777777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9"/>
        <w:rPr>
          <w:rStyle w:val="Nessuno"/>
          <w:rFonts w:ascii="Arial" w:hAnsi="Arial" w:eastAsia="Arial" w:cs="Arial"/>
          <w:sz w:val="22"/>
          <w:szCs w:val="22"/>
          <w:u w:val="single" w:color="000000"/>
        </w:rPr>
      </w:pPr>
      <w:r>
        <w:rPr>
          <w:rStyle w:val="Nessuno"/>
          <w:rFonts w:ascii="Arial" w:hAnsi="Arial"/>
          <w:sz w:val="24"/>
          <w:szCs w:val="24"/>
          <w:u w:val="single" w:color="000000"/>
        </w:rPr>
        <w:t>Tipologie di verifica</w:t>
      </w:r>
      <w:r>
        <w:rPr>
          <w:rStyle w:val="Nessuno"/>
          <w:rFonts w:ascii="Arial" w:hAnsi="Arial" w:eastAsia="Arial" w:cs="Arial"/>
          <w:sz w:val="22"/>
          <w:szCs w:val="22"/>
          <w:u w:val="single" w:color="000000"/>
        </w:rPr>
        <w:br/>
      </w:r>
    </w:p>
    <w:tbl>
      <w:tblPr>
        <w:tblStyle w:val="TableNormal"/>
        <w:tblW w:w="9923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1"/>
        <w:gridCol w:w="3259"/>
        <w:gridCol w:w="3333"/>
      </w:tblGrid>
      <w:tr w:rsidR="00AC4D56" w14:paraId="27160678" w14:textId="77777777">
        <w:trPr>
          <w:trHeight w:val="204"/>
        </w:trPr>
        <w:tc>
          <w:tcPr>
            <w:tcW w:w="333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1441DAF" w14:textId="77777777">
            <w:pPr>
              <w:pStyle w:val="Intestazione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outlineLvl w:val="9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PROVE SCRITTE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5D33BB82" w14:textId="77777777">
            <w:pPr>
              <w:pStyle w:val="Intestazione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outlineLvl w:val="9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PROVE ORALI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4AD4AA9" w14:textId="77777777">
            <w:pPr>
              <w:pStyle w:val="Intestazione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outlineLvl w:val="9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PROVE PRATICHE</w:t>
            </w:r>
          </w:p>
        </w:tc>
      </w:tr>
      <w:tr w:rsidR="00AC4D56" w14:paraId="64256D42" w14:textId="77777777">
        <w:trPr>
          <w:trHeight w:val="1804"/>
        </w:trPr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1302F19A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Componimenti</w:t>
            </w:r>
          </w:p>
          <w:p w:rsidR="00AC4D56" w:rsidRDefault="00520338" w14:paraId="72FB69C6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Relazioni</w:t>
            </w:r>
          </w:p>
          <w:p w:rsidR="00AC4D56" w:rsidRDefault="00520338" w14:paraId="3215C00D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Sintesi</w:t>
            </w:r>
          </w:p>
          <w:p w:rsidR="00AC4D56" w:rsidRDefault="00520338" w14:paraId="07757497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Questionari aperti</w:t>
            </w:r>
          </w:p>
          <w:p w:rsidR="00AC4D56" w:rsidRDefault="00520338" w14:paraId="40066B5E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Questionari a scelta multipla</w:t>
            </w:r>
          </w:p>
          <w:p w:rsidR="00AC4D56" w:rsidRDefault="00520338" w14:paraId="5151DCEC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Testi da completare</w:t>
            </w:r>
          </w:p>
          <w:p w:rsidR="00AC4D56" w:rsidRDefault="00520338" w14:paraId="4C953987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Esercizi</w:t>
            </w:r>
          </w:p>
          <w:p w:rsidR="00AC4D56" w:rsidRDefault="00520338" w14:paraId="13CCCA2F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Soluzione problemi</w:t>
            </w:r>
          </w:p>
          <w:p w:rsidR="00AC4D56" w:rsidRDefault="00520338" w14:paraId="32753442" w14:textId="77777777">
            <w:pPr>
              <w:pStyle w:val="Intestazione"/>
              <w:keepNext w:val="0"/>
              <w:numPr>
                <w:ilvl w:val="0"/>
                <w:numId w:val="11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Altro</w:t>
            </w:r>
            <w:proofErr w:type="gramStart"/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 xml:space="preserve"> ….</w:t>
            </w:r>
            <w:proofErr w:type="gramEnd"/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556290E1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Relazione su attività svolte</w:t>
            </w:r>
          </w:p>
          <w:p w:rsidR="00AC4D56" w:rsidRDefault="00520338" w14:paraId="415CFDD3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Interrogazioni</w:t>
            </w:r>
          </w:p>
          <w:p w:rsidR="00AC4D56" w:rsidRDefault="00520338" w14:paraId="27826BAF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Interventi</w:t>
            </w:r>
          </w:p>
          <w:p w:rsidR="00AC4D56" w:rsidRDefault="00520338" w14:paraId="5169DEDB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Discussione su argomenti di studio</w:t>
            </w:r>
          </w:p>
          <w:p w:rsidR="00AC4D56" w:rsidRDefault="00520338" w14:paraId="65975FEF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Esposizione ricerche</w:t>
            </w:r>
          </w:p>
          <w:p w:rsidR="00AC4D56" w:rsidRDefault="00520338" w14:paraId="7B482EA2" w14:textId="77777777">
            <w:pPr>
              <w:pStyle w:val="Intestazione"/>
              <w:keepNext w:val="0"/>
              <w:numPr>
                <w:ilvl w:val="0"/>
                <w:numId w:val="12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Altro</w:t>
            </w:r>
            <w:proofErr w:type="gramStart"/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 xml:space="preserve"> ….</w:t>
            </w:r>
            <w:proofErr w:type="gramEnd"/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.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AC4D56" w14:paraId="1B3202C0" w14:textId="77777777">
            <w:pPr>
              <w:pStyle w:val="Intestazione"/>
              <w:keepNext w:val="0"/>
              <w:tabs>
                <w:tab w:val="left" w:pos="720"/>
                <w:tab w:val="left" w:pos="1416"/>
                <w:tab w:val="left" w:pos="2124"/>
                <w:tab w:val="left" w:pos="2832"/>
              </w:tabs>
              <w:outlineLvl w:val="9"/>
              <w:rPr>
                <w:rStyle w:val="Nessuno"/>
                <w:rFonts w:ascii="Arial" w:hAnsi="Arial" w:eastAsia="Arial" w:cs="Arial"/>
                <w:b w:val="0"/>
                <w:bCs w:val="0"/>
                <w:sz w:val="18"/>
                <w:szCs w:val="18"/>
                <w:u w:color="000000"/>
              </w:rPr>
            </w:pPr>
          </w:p>
          <w:p w:rsidR="00AC4D56" w:rsidRDefault="00520338" w14:paraId="68A04A00" w14:textId="77777777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Prove strumentali e vocali</w:t>
            </w:r>
          </w:p>
          <w:p w:rsidR="00AC4D56" w:rsidRDefault="00520338" w14:paraId="6843E26D" w14:textId="42F02D22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Prove grafico cromatiche</w:t>
            </w:r>
          </w:p>
          <w:p w:rsidRPr="0002413C" w:rsidR="00297593" w:rsidP="0002413C" w:rsidRDefault="00297593" w14:paraId="13004D84" w14:textId="6BAF7DF9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 w:rsidRPr="0002413C"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Prove tecnico - pratiche</w:t>
            </w:r>
          </w:p>
          <w:p w:rsidR="00AC4D56" w:rsidRDefault="00520338" w14:paraId="0F52562E" w14:textId="77777777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Test motori</w:t>
            </w:r>
          </w:p>
          <w:p w:rsidR="00AC4D56" w:rsidRDefault="00520338" w14:paraId="64C0C95F" w14:textId="77777777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Prove di laboratorio</w:t>
            </w:r>
          </w:p>
          <w:p w:rsidR="00AC4D56" w:rsidRDefault="00520338" w14:paraId="52FA3739" w14:textId="77777777">
            <w:pPr>
              <w:pStyle w:val="Intestazione"/>
              <w:keepNext w:val="0"/>
              <w:numPr>
                <w:ilvl w:val="0"/>
                <w:numId w:val="13"/>
              </w:numPr>
              <w:outlineLvl w:val="9"/>
              <w:rPr>
                <w:rFonts w:ascii="Arial" w:hAnsi="Arial"/>
                <w:b w:val="0"/>
                <w:bCs w:val="0"/>
                <w:sz w:val="18"/>
                <w:szCs w:val="18"/>
                <w:u w:color="00000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>Altro</w:t>
            </w:r>
            <w:proofErr w:type="gramStart"/>
            <w:r>
              <w:rPr>
                <w:rStyle w:val="Nessuno"/>
                <w:rFonts w:ascii="Arial" w:hAnsi="Arial"/>
                <w:b w:val="0"/>
                <w:bCs w:val="0"/>
                <w:sz w:val="18"/>
                <w:szCs w:val="18"/>
                <w:u w:color="000000"/>
              </w:rPr>
              <w:t xml:space="preserve"> ….</w:t>
            </w:r>
            <w:proofErr w:type="gramEnd"/>
          </w:p>
        </w:tc>
      </w:tr>
    </w:tbl>
    <w:p w:rsidR="00AC4D56" w:rsidRDefault="00AC4D56" w14:paraId="0ADD57DE" w14:textId="77777777">
      <w:pPr>
        <w:pStyle w:val="Intestazione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9"/>
        <w:rPr>
          <w:rStyle w:val="Nessuno"/>
          <w:rFonts w:ascii="Arial" w:hAnsi="Arial" w:eastAsia="Arial" w:cs="Arial"/>
          <w:sz w:val="18"/>
          <w:szCs w:val="18"/>
          <w:u w:color="000000"/>
        </w:rPr>
      </w:pPr>
    </w:p>
    <w:p w:rsidR="00AC4D56" w:rsidRDefault="00AA0F51" w14:paraId="68809FC9" w14:textId="7D57FDD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Arial" w:hAnsi="Arial" w:eastAsia="Arial" w:cs="Arial"/>
          <w:b/>
          <w:bCs/>
          <w:sz w:val="18"/>
          <w:szCs w:val="18"/>
          <w:u w:val="single" w:color="000000"/>
        </w:rPr>
      </w:pPr>
      <w:r>
        <w:rPr>
          <w:rStyle w:val="Nessuno"/>
          <w:rFonts w:ascii="Arial" w:hAnsi="Arial" w:eastAsia="Arial" w:cs="Arial"/>
          <w:b/>
          <w:bCs/>
          <w:sz w:val="18"/>
          <w:szCs w:val="18"/>
          <w:u w:val="single" w:color="000000"/>
        </w:rPr>
        <w:t xml:space="preserve">EVENTUALI </w:t>
      </w:r>
      <w:proofErr w:type="gramStart"/>
      <w:r w:rsidR="000E5B65">
        <w:rPr>
          <w:rStyle w:val="Nessuno"/>
          <w:rFonts w:ascii="Arial" w:hAnsi="Arial" w:eastAsia="Arial" w:cs="Arial"/>
          <w:b/>
          <w:bCs/>
          <w:sz w:val="18"/>
          <w:szCs w:val="18"/>
          <w:u w:val="single" w:color="000000"/>
        </w:rPr>
        <w:t>ANNOTAZIONI:…</w:t>
      </w:r>
      <w:proofErr w:type="gramEnd"/>
      <w:r w:rsidR="000E5B65">
        <w:rPr>
          <w:rStyle w:val="Nessuno"/>
          <w:rFonts w:ascii="Arial" w:hAnsi="Arial" w:eastAsia="Arial" w:cs="Arial"/>
          <w:b/>
          <w:bCs/>
          <w:sz w:val="18"/>
          <w:szCs w:val="18"/>
          <w:u w:val="single" w:color="000000"/>
        </w:rPr>
        <w:t>………………….</w:t>
      </w:r>
    </w:p>
    <w:p w:rsidRPr="009F0C10" w:rsidR="00AC4D56" w:rsidP="000E5B65" w:rsidRDefault="00520338" w14:paraId="00AC7930" w14:textId="78EF7B1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 w:eastAsia="Arial" w:cs="Arial"/>
          <w:u w:color="000000"/>
        </w:rPr>
        <w:br/>
      </w:r>
      <w:r w:rsidRPr="009F0C10">
        <w:rPr>
          <w:rStyle w:val="Nessuno"/>
          <w:sz w:val="20"/>
          <w:szCs w:val="20"/>
          <w:shd w:val="clear" w:color="auto" w:fill="FFFFFF"/>
        </w:rPr>
        <w:t xml:space="preserve">Per quanto concerne la valutazione delle verifiche i voti verranno attribuiti secondo la seguente tabella: </w:t>
      </w:r>
      <w:r w:rsidRPr="009F0C10">
        <w:rPr>
          <w:rStyle w:val="Nessuno"/>
          <w:sz w:val="20"/>
          <w:szCs w:val="20"/>
          <w:shd w:val="clear" w:color="auto" w:fill="FFFFFF"/>
        </w:rPr>
        <w:br/>
      </w:r>
    </w:p>
    <w:p w:rsidRPr="009F0C10" w:rsidR="00AC4D56" w:rsidRDefault="00520338" w14:paraId="73B1E048" w14:textId="77777777">
      <w:pPr>
        <w:pStyle w:val="Didefault"/>
        <w:spacing w:before="0" w:after="240" w:line="240" w:lineRule="auto"/>
        <w:rPr>
          <w:rStyle w:val="Nessuno"/>
          <w:sz w:val="20"/>
          <w:szCs w:val="20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10 = </w:t>
      </w:r>
      <w:r w:rsidRPr="009F0C10">
        <w:rPr>
          <w:rStyle w:val="Nessuno"/>
          <w:sz w:val="20"/>
          <w:szCs w:val="20"/>
        </w:rPr>
        <w:t xml:space="preserve">alunno con livello di conoscenze e abilità complete e corrette, autonomo e sicuro, con apporti personali nelle applicazioni, anche in situazioni nuove o complesse; 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9 = </w:t>
      </w:r>
      <w:r w:rsidRPr="009F0C10">
        <w:rPr>
          <w:rStyle w:val="Nessuno"/>
          <w:sz w:val="20"/>
          <w:szCs w:val="20"/>
        </w:rPr>
        <w:t>alunno con livello di conoscenze e abilità complete e corrette, autonomo e sicuro nelle applicazioni, anche in situazioni complesse;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8 = </w:t>
      </w:r>
      <w:r w:rsidRPr="009F0C10">
        <w:rPr>
          <w:rStyle w:val="Nessuno"/>
          <w:sz w:val="20"/>
          <w:szCs w:val="20"/>
        </w:rPr>
        <w:t>alunno con livello di conoscenze e abilità complete, autonomo e generalmente corretto nelle applicazioni;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7 = </w:t>
      </w:r>
      <w:r w:rsidRPr="009F0C10">
        <w:rPr>
          <w:rStyle w:val="Nessuno"/>
          <w:sz w:val="20"/>
          <w:szCs w:val="20"/>
        </w:rPr>
        <w:t>alunno con livello di conoscenze e abilità di base, autonomo e corretto nelle applicazioni in situazioni note;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6 = </w:t>
      </w:r>
      <w:r w:rsidRPr="009F0C10">
        <w:rPr>
          <w:rStyle w:val="Nessuno"/>
          <w:sz w:val="20"/>
          <w:szCs w:val="20"/>
        </w:rPr>
        <w:t>alunno con livello di conoscenze e abilità essenziali, corretto nelle applicazioni in situazioni semplici e note;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5 = </w:t>
      </w:r>
      <w:r w:rsidRPr="009F0C10">
        <w:rPr>
          <w:rStyle w:val="Nessuno"/>
          <w:sz w:val="20"/>
          <w:szCs w:val="20"/>
        </w:rPr>
        <w:t xml:space="preserve">alunno con livello di conoscenze e abilità parziali, incerto nelle applicazioni in situazioni semplici; </w:t>
      </w:r>
    </w:p>
    <w:p w:rsidR="00AA0F51" w:rsidRDefault="00520338" w14:paraId="1BC81C45" w14:textId="77777777">
      <w:pPr>
        <w:pStyle w:val="Didefault"/>
        <w:spacing w:before="0" w:after="24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4 = </w:t>
      </w:r>
      <w:r w:rsidRPr="009F0C10">
        <w:rPr>
          <w:rStyle w:val="Nessuno"/>
          <w:sz w:val="20"/>
          <w:szCs w:val="20"/>
        </w:rPr>
        <w:t xml:space="preserve">alunno con livello di conoscenze frammentarie e abilità di base carenti. </w:t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t>Gli alunni</w:t>
      </w:r>
      <w:proofErr w:type="gramStart"/>
      <w:r w:rsidRPr="009F0C10">
        <w:rPr>
          <w:rStyle w:val="Nessuno"/>
          <w:sz w:val="20"/>
          <w:szCs w:val="20"/>
        </w:rPr>
        <w:t>…….</w:t>
      </w:r>
      <w:proofErr w:type="gramEnd"/>
      <w:r w:rsidRPr="009F0C10">
        <w:rPr>
          <w:rStyle w:val="Nessuno"/>
          <w:sz w:val="20"/>
          <w:szCs w:val="20"/>
        </w:rPr>
        <w:t xml:space="preserve">saranno valutati in base a quanto stabilito nel P.E.I.; per gli alunni …… verranno seguite le indicazioni presenti nei relativi PDP. </w:t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br/>
      </w:r>
      <w:r w:rsidRPr="009F0C10">
        <w:rPr>
          <w:rStyle w:val="Nessuno"/>
          <w:sz w:val="20"/>
          <w:szCs w:val="20"/>
        </w:rPr>
        <w:t xml:space="preserve">Le valutazioni quadrimestrali, oltre che del profitto conseguito durante lo svolgimento dei vari percorsi didattici, terranno conto anche: della peculiarità del singolo alunno, dei progressi ottenuti, </w:t>
      </w:r>
      <w:proofErr w:type="spellStart"/>
      <w:r w:rsidRPr="009F0C10">
        <w:rPr>
          <w:rStyle w:val="Nessuno"/>
          <w:sz w:val="20"/>
          <w:szCs w:val="20"/>
        </w:rPr>
        <w:t>dell</w:t>
      </w:r>
      <w:proofErr w:type="spellEnd"/>
      <w:r w:rsidRPr="009F0C10">
        <w:rPr>
          <w:rStyle w:val="Nessuno"/>
          <w:sz w:val="20"/>
          <w:szCs w:val="20"/>
          <w:rtl/>
        </w:rPr>
        <w:t>’</w:t>
      </w:r>
      <w:r w:rsidRPr="009F0C10">
        <w:rPr>
          <w:rStyle w:val="Nessuno"/>
          <w:sz w:val="20"/>
          <w:szCs w:val="20"/>
        </w:rPr>
        <w:t xml:space="preserve">impegno nel lavoro a casa, </w:t>
      </w:r>
      <w:proofErr w:type="spellStart"/>
      <w:r w:rsidRPr="009F0C10">
        <w:rPr>
          <w:rStyle w:val="Nessuno"/>
          <w:sz w:val="20"/>
          <w:szCs w:val="20"/>
        </w:rPr>
        <w:t>dell</w:t>
      </w:r>
      <w:proofErr w:type="spellEnd"/>
      <w:r w:rsidRPr="009F0C10">
        <w:rPr>
          <w:rStyle w:val="Nessuno"/>
          <w:sz w:val="20"/>
          <w:szCs w:val="20"/>
          <w:rtl/>
        </w:rPr>
        <w:t>’</w:t>
      </w:r>
      <w:r w:rsidRPr="009F0C10">
        <w:rPr>
          <w:rStyle w:val="Nessuno"/>
          <w:sz w:val="20"/>
          <w:szCs w:val="20"/>
        </w:rPr>
        <w:t xml:space="preserve">utilizzo e </w:t>
      </w:r>
      <w:proofErr w:type="spellStart"/>
      <w:r w:rsidRPr="009F0C10">
        <w:rPr>
          <w:rStyle w:val="Nessuno"/>
          <w:sz w:val="20"/>
          <w:szCs w:val="20"/>
        </w:rPr>
        <w:t>dell</w:t>
      </w:r>
      <w:proofErr w:type="spellEnd"/>
      <w:r w:rsidRPr="009F0C10">
        <w:rPr>
          <w:rStyle w:val="Nessuno"/>
          <w:sz w:val="20"/>
          <w:szCs w:val="20"/>
          <w:rtl/>
        </w:rPr>
        <w:t>’</w:t>
      </w:r>
      <w:r w:rsidRPr="009F0C10">
        <w:rPr>
          <w:rStyle w:val="Nessuno"/>
          <w:sz w:val="20"/>
          <w:szCs w:val="20"/>
        </w:rPr>
        <w:t xml:space="preserve">organizzazione del materiale personale e/o distribuito, della partecipazione e pertinenza degli interventi e delle capacità organizzative. </w:t>
      </w:r>
    </w:p>
    <w:p w:rsidRPr="00AA0F51" w:rsidR="00AC4D56" w:rsidRDefault="00520338" w14:paraId="09F60CB1" w14:textId="0EA99BBB">
      <w:pPr>
        <w:pStyle w:val="Didefault"/>
        <w:spacing w:before="0" w:after="24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br/>
      </w:r>
      <w:r w:rsidRPr="009F0C10">
        <w:rPr>
          <w:rStyle w:val="Nessuno"/>
          <w:rFonts w:ascii="Arial" w:hAnsi="Arial"/>
          <w:b/>
          <w:bCs/>
          <w:sz w:val="20"/>
          <w:szCs w:val="20"/>
          <w:u w:val="single"/>
          <w:shd w:val="clear" w:color="auto" w:fill="FFFFFF"/>
        </w:rPr>
        <w:t>Fasce di livello</w:t>
      </w:r>
    </w:p>
    <w:p w:rsidR="00AC4D56" w:rsidRDefault="00520338" w14:paraId="3F519BEC" w14:textId="66F1338B">
      <w:pPr>
        <w:pStyle w:val="Didefault"/>
        <w:spacing w:before="0" w:after="24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  <w:r w:rsidRPr="009F0C10">
        <w:rPr>
          <w:rStyle w:val="Nessuno"/>
          <w:sz w:val="20"/>
          <w:szCs w:val="20"/>
        </w:rPr>
        <w:t>Dai risultati delle prove d</w:t>
      </w:r>
      <w:r w:rsidRPr="009F0C10">
        <w:rPr>
          <w:rStyle w:val="Nessuno"/>
          <w:sz w:val="20"/>
          <w:szCs w:val="20"/>
          <w:rtl/>
        </w:rPr>
        <w:t>’</w:t>
      </w:r>
      <w:r w:rsidRPr="009F0C10">
        <w:rPr>
          <w:rStyle w:val="Nessuno"/>
          <w:sz w:val="20"/>
          <w:szCs w:val="20"/>
        </w:rPr>
        <w:t xml:space="preserve">ingresso e </w:t>
      </w:r>
      <w:proofErr w:type="spellStart"/>
      <w:r w:rsidRPr="009F0C10">
        <w:rPr>
          <w:rStyle w:val="Nessuno"/>
          <w:sz w:val="20"/>
          <w:szCs w:val="20"/>
        </w:rPr>
        <w:t>dall</w:t>
      </w:r>
      <w:proofErr w:type="spellEnd"/>
      <w:r w:rsidRPr="009F0C10">
        <w:rPr>
          <w:rStyle w:val="Nessuno"/>
          <w:sz w:val="20"/>
          <w:szCs w:val="20"/>
          <w:rtl/>
        </w:rPr>
        <w:t>’</w:t>
      </w:r>
      <w:r w:rsidRPr="009F0C10">
        <w:rPr>
          <w:rStyle w:val="Nessuno"/>
          <w:sz w:val="20"/>
          <w:szCs w:val="20"/>
        </w:rPr>
        <w:t xml:space="preserve">osservazione dello svolgimento delle prime attività realizzate in classe e a casa, si rilevano </w:t>
      </w:r>
      <w:proofErr w:type="gramStart"/>
      <w:r w:rsidRPr="009F0C10">
        <w:rPr>
          <w:rStyle w:val="Nessuno"/>
          <w:sz w:val="20"/>
          <w:szCs w:val="20"/>
        </w:rPr>
        <w:t xml:space="preserve">diversi </w:t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fasce</w:t>
      </w:r>
      <w:proofErr w:type="gramEnd"/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 xml:space="preserve"> di livello </w:t>
      </w:r>
      <w:r w:rsidRPr="009F0C10">
        <w:rPr>
          <w:rStyle w:val="Nessuno"/>
          <w:sz w:val="20"/>
          <w:szCs w:val="20"/>
        </w:rPr>
        <w:t xml:space="preserve">relativamente alla </w:t>
      </w:r>
      <w:r w:rsidRPr="009F0C10">
        <w:rPr>
          <w:rStyle w:val="Nessuno"/>
          <w:rFonts w:ascii="Arial" w:hAnsi="Arial"/>
          <w:sz w:val="20"/>
          <w:szCs w:val="20"/>
          <w:shd w:val="clear" w:color="auto" w:fill="FFFFFF"/>
        </w:rPr>
        <w:t>preparazione, capacità, rielaborazione e autonomia:</w:t>
      </w:r>
    </w:p>
    <w:p w:rsidRPr="009F0C10" w:rsidR="00AA0F51" w:rsidRDefault="00AA0F51" w14:paraId="4E534957" w14:textId="77777777">
      <w:pPr>
        <w:pStyle w:val="Didefault"/>
        <w:spacing w:before="0" w:after="240" w:line="240" w:lineRule="auto"/>
        <w:rPr>
          <w:rStyle w:val="Nessuno"/>
          <w:rFonts w:ascii="Arial" w:hAnsi="Arial"/>
          <w:sz w:val="20"/>
          <w:szCs w:val="20"/>
          <w:shd w:val="clear" w:color="auto" w:fill="FFFFFF"/>
        </w:rPr>
      </w:pPr>
    </w:p>
    <w:p w:rsidR="00AC4D56" w:rsidRDefault="00AC4D56" w14:paraId="38D77A5C" w14:textId="7777777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essuno"/>
          <w:rFonts w:ascii="Arial" w:hAnsi="Arial" w:eastAsia="Arial" w:cs="Arial"/>
          <w:sz w:val="18"/>
          <w:szCs w:val="18"/>
          <w:u w:color="000000"/>
        </w:rPr>
      </w:pPr>
    </w:p>
    <w:tbl>
      <w:tblPr>
        <w:tblStyle w:val="TableNormal"/>
        <w:tblW w:w="9627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7"/>
        <w:gridCol w:w="1994"/>
        <w:gridCol w:w="1804"/>
        <w:gridCol w:w="1801"/>
        <w:gridCol w:w="1981"/>
      </w:tblGrid>
      <w:tr w:rsidR="00AC4D56" w14:paraId="065F4381" w14:textId="77777777">
        <w:trPr>
          <w:trHeight w:val="204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3D7DFC28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 xml:space="preserve">F. BASSA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53F511E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F. MEDIO - BASSA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0917A36D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F. MEDIA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AE53090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F. MEDIO / ALTA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584E557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F. ALTA</w:t>
            </w:r>
          </w:p>
        </w:tc>
      </w:tr>
      <w:tr w:rsidR="00AC4D56" w14:paraId="3A404B49" w14:textId="77777777">
        <w:trPr>
          <w:trHeight w:val="204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0FAD59F3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 xml:space="preserve">4/5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08606798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 xml:space="preserve">6   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7572DB0D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 xml:space="preserve">7   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524A81B3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 xml:space="preserve">8  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0F5E9329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9/10</w:t>
            </w:r>
          </w:p>
        </w:tc>
      </w:tr>
      <w:tr w:rsidRPr="00C12D22" w:rsidR="00AC4D56" w:rsidTr="009F0C10" w14:paraId="21D4C115" w14:textId="77777777">
        <w:trPr>
          <w:trHeight w:val="691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4F94FC9F" w14:textId="77777777">
            <w:pPr>
              <w:pStyle w:val="Didefault"/>
              <w:spacing w:before="0" w:after="240" w:line="240" w:lineRule="auto"/>
            </w:pPr>
            <w:r>
              <w:rPr>
                <w:rFonts w:ascii="Arial" w:hAnsi="Arial"/>
                <w:sz w:val="18"/>
                <w:szCs w:val="18"/>
                <w:u w:color="000000"/>
                <w:shd w:val="clear" w:color="auto" w:fill="FFFFFF"/>
              </w:rPr>
              <w:t xml:space="preserve">Gli alunni di questa fascia possiedono una preparazione di base lacunosa, sono in grado di comprendere e rielaborare solo semplici contenuti e dimostrano di non sapersi organizzare nel lavoro in modo autonomo.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1AC3615" w14:textId="77777777">
            <w:pPr>
              <w:pStyle w:val="Didefault"/>
              <w:spacing w:before="0" w:after="240" w:line="240" w:lineRule="auto"/>
            </w:pPr>
            <w:r>
              <w:rPr>
                <w:rFonts w:ascii="Arial" w:hAnsi="Arial"/>
                <w:sz w:val="18"/>
                <w:szCs w:val="18"/>
                <w:u w:color="000000"/>
                <w:shd w:val="clear" w:color="auto" w:fill="FFFFFF"/>
              </w:rPr>
              <w:t xml:space="preserve">Gli alunni di questa fascia possiedono una sufficiente preparazione di base, sufficienti capacità di comprensione e rielaborazione dei contenuti e dimostrano di sapersi organizzare nel lavoro seguendo le indicazioni date. 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66A380B2" w14:textId="77777777">
            <w:pPr>
              <w:pStyle w:val="Didefault"/>
              <w:spacing w:before="0" w:after="240" w:line="240" w:lineRule="auto"/>
            </w:pPr>
            <w:r>
              <w:rPr>
                <w:rFonts w:ascii="Arial" w:hAnsi="Arial"/>
                <w:sz w:val="18"/>
                <w:szCs w:val="18"/>
                <w:u w:color="000000"/>
                <w:shd w:val="clear" w:color="auto" w:fill="FFFFFF"/>
              </w:rPr>
              <w:t>Gli alunni di questa fascia possiedono una discreta preparazione di base, discrete capacità di comprensione e rielaborazione dei contenuti e dimostrano di sapersi organizzare nel lavoro in modo generalmente autonomo.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98D07EE" w14:textId="77777777">
            <w:pPr>
              <w:pStyle w:val="Didefault"/>
              <w:spacing w:before="0" w:after="240" w:line="240" w:lineRule="auto"/>
            </w:pPr>
            <w:r>
              <w:rPr>
                <w:rFonts w:ascii="Arial" w:hAnsi="Arial"/>
                <w:sz w:val="18"/>
                <w:szCs w:val="18"/>
                <w:u w:color="000000"/>
                <w:shd w:val="clear" w:color="auto" w:fill="FFFFFF"/>
              </w:rPr>
              <w:t>Gli alunni di questa fascia possiedono una buona preparazione di base, buone capacità di comprensione e rielaborazione dei contenuti e dimostrano autonomia nel lavoro.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2275F214" w14:textId="77777777">
            <w:pPr>
              <w:pStyle w:val="Didefault"/>
              <w:spacing w:before="0" w:after="240" w:line="240" w:lineRule="auto"/>
            </w:pPr>
            <w:r>
              <w:rPr>
                <w:rFonts w:ascii="Arial" w:hAnsi="Arial"/>
                <w:sz w:val="18"/>
                <w:szCs w:val="18"/>
                <w:u w:color="000000"/>
                <w:shd w:val="clear" w:color="auto" w:fill="FFFFFF"/>
              </w:rPr>
              <w:t>Gli alunni di questa fascia possiedono una solida preparazione di base, ottime capacità di comprensione e rielaborazione dei contenuti e dimostrano un alto grado di autonomia nel lavoro.</w:t>
            </w:r>
          </w:p>
        </w:tc>
      </w:tr>
      <w:tr w:rsidRPr="00C12D22" w:rsidR="00AC4D56" w14:paraId="3D46AF87" w14:textId="77777777">
        <w:trPr>
          <w:trHeight w:val="604"/>
        </w:trPr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AC4D56" w14:paraId="7A0017F8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  <w:rPr>
                <w:rStyle w:val="Nessuno"/>
                <w:rFonts w:ascii="Arial" w:hAnsi="Arial" w:eastAsia="Arial" w:cs="Arial"/>
                <w:b/>
                <w:bCs/>
                <w:sz w:val="18"/>
                <w:szCs w:val="18"/>
                <w:u w:color="000000"/>
              </w:rPr>
            </w:pPr>
          </w:p>
          <w:p w:rsidR="00AC4D56" w:rsidRDefault="00520338" w14:paraId="70A48106" w14:textId="77777777">
            <w:pPr>
              <w:pStyle w:val="Didefault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i/>
                <w:iCs/>
                <w:sz w:val="18"/>
                <w:szCs w:val="18"/>
                <w:u w:color="000000"/>
              </w:rPr>
              <w:t>(inserire i nomi degli alunni)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77D" w:rsidR="00AC4D56" w:rsidRDefault="00AC4D56" w14:paraId="71F6ADCD" w14:textId="77777777">
            <w:pPr>
              <w:rPr>
                <w:lang w:val="it-IT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77D" w:rsidR="00AC4D56" w:rsidRDefault="00AC4D56" w14:paraId="1F767D99" w14:textId="77777777">
            <w:pPr>
              <w:rPr>
                <w:lang w:val="it-IT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77D" w:rsidR="00AC4D56" w:rsidRDefault="00AC4D56" w14:paraId="1FBD0E42" w14:textId="77777777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A077D" w:rsidR="00AC4D56" w:rsidRDefault="00AC4D56" w14:paraId="32D8ABE1" w14:textId="77777777">
            <w:pPr>
              <w:rPr>
                <w:lang w:val="it-IT"/>
              </w:rPr>
            </w:pPr>
          </w:p>
        </w:tc>
      </w:tr>
      <w:tr w:rsidR="00AC4D56" w14:paraId="3D44AA9C" w14:textId="77777777">
        <w:trPr>
          <w:trHeight w:val="204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5BC8B13F" w14:textId="77777777">
            <w:pPr>
              <w:pStyle w:val="Intestazione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outlineLvl w:val="9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EVENTUALI ANNOTAZIONI</w:t>
            </w:r>
          </w:p>
        </w:tc>
      </w:tr>
      <w:tr w:rsidR="00AC4D56" w14:paraId="77CA3C5B" w14:textId="77777777">
        <w:trPr>
          <w:trHeight w:val="204"/>
        </w:trPr>
        <w:tc>
          <w:tcPr>
            <w:tcW w:w="9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D56" w:rsidRDefault="00520338" w14:paraId="0E51EBA8" w14:textId="7777777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</w:pPr>
            <w:r>
              <w:rPr>
                <w:rStyle w:val="Nessuno"/>
                <w:rFonts w:ascii="Arial" w:hAnsi="Arial"/>
                <w:sz w:val="18"/>
                <w:szCs w:val="18"/>
                <w:u w:color="000000"/>
              </w:rPr>
              <w:t>….</w:t>
            </w:r>
          </w:p>
        </w:tc>
      </w:tr>
    </w:tbl>
    <w:p w:rsidR="00AC4D56" w:rsidRDefault="00AC4D56" w14:paraId="247A7555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Times New Roman" w:hAnsi="Times New Roman" w:eastAsia="Times New Roman" w:cs="Times New Roman"/>
          <w:sz w:val="20"/>
          <w:szCs w:val="20"/>
          <w:u w:color="000000"/>
        </w:rPr>
      </w:pPr>
    </w:p>
    <w:p w:rsidR="00AC4D56" w:rsidP="0089050D" w:rsidRDefault="00520338" w14:paraId="16DC2056" w14:textId="2E9F08A9">
      <w:pPr>
        <w:pStyle w:val="Didefault"/>
        <w:numPr>
          <w:ilvl w:val="0"/>
          <w:numId w:val="25"/>
        </w:numPr>
        <w:spacing w:before="0" w:after="240" w:line="240" w:lineRule="auto"/>
        <w:rPr>
          <w:rFonts w:ascii="Arial" w:hAnsi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FFFFFF"/>
        </w:rPr>
        <w:t xml:space="preserve">COMUNICAZIONE CON LE FAMIGLIE </w:t>
      </w:r>
    </w:p>
    <w:p w:rsidRPr="00AA0F51" w:rsidR="00AC4D56" w:rsidP="00AA0F51" w:rsidRDefault="00520338" w14:paraId="15D13E4A" w14:textId="77777777">
      <w:pPr>
        <w:pStyle w:val="Didefault"/>
        <w:numPr>
          <w:ilvl w:val="0"/>
          <w:numId w:val="17"/>
        </w:numPr>
        <w:spacing w:before="0" w:line="240" w:lineRule="auto"/>
        <w:rPr>
          <w:rStyle w:val="Nessuno"/>
          <w:sz w:val="20"/>
          <w:szCs w:val="20"/>
        </w:rPr>
      </w:pPr>
      <w:r w:rsidRPr="00AA0F51">
        <w:rPr>
          <w:rStyle w:val="Nessuno"/>
          <w:sz w:val="20"/>
          <w:szCs w:val="20"/>
        </w:rPr>
        <w:t>Colloqui collegiali pomeridiani</w:t>
      </w:r>
    </w:p>
    <w:p w:rsidRPr="00AA0F51" w:rsidR="00AC4D56" w:rsidP="00AA0F51" w:rsidRDefault="00520338" w14:paraId="174F5575" w14:textId="77777777">
      <w:pPr>
        <w:pStyle w:val="Didefault"/>
        <w:numPr>
          <w:ilvl w:val="0"/>
          <w:numId w:val="17"/>
        </w:numPr>
        <w:spacing w:before="0" w:line="240" w:lineRule="auto"/>
        <w:rPr>
          <w:rStyle w:val="Nessuno"/>
          <w:sz w:val="20"/>
          <w:szCs w:val="20"/>
        </w:rPr>
      </w:pPr>
      <w:r w:rsidRPr="00AA0F51">
        <w:rPr>
          <w:rStyle w:val="Nessuno"/>
          <w:sz w:val="20"/>
          <w:szCs w:val="20"/>
        </w:rPr>
        <w:t>Colloqui individuali</w:t>
      </w:r>
    </w:p>
    <w:p w:rsidRPr="00AA0F51" w:rsidR="00AC4D56" w:rsidP="00AA0F51" w:rsidRDefault="00520338" w14:paraId="598E224C" w14:textId="77777777">
      <w:pPr>
        <w:pStyle w:val="Didefault"/>
        <w:numPr>
          <w:ilvl w:val="0"/>
          <w:numId w:val="17"/>
        </w:numPr>
        <w:spacing w:before="0" w:line="240" w:lineRule="auto"/>
        <w:rPr>
          <w:rStyle w:val="Nessuno"/>
          <w:sz w:val="20"/>
          <w:szCs w:val="20"/>
        </w:rPr>
      </w:pPr>
      <w:r w:rsidRPr="00AA0F51">
        <w:rPr>
          <w:rStyle w:val="Nessuno"/>
          <w:sz w:val="20"/>
          <w:szCs w:val="20"/>
        </w:rPr>
        <w:t xml:space="preserve">Comunicazioni sul diario dello studente / registro elettronico </w:t>
      </w:r>
    </w:p>
    <w:p w:rsidRPr="00AA0F51" w:rsidR="00AC4D56" w:rsidRDefault="00520338" w14:paraId="252BABBC" w14:textId="77777777">
      <w:pPr>
        <w:pStyle w:val="Didefault"/>
        <w:numPr>
          <w:ilvl w:val="0"/>
          <w:numId w:val="17"/>
        </w:numPr>
        <w:spacing w:before="0" w:line="240" w:lineRule="auto"/>
        <w:rPr>
          <w:rStyle w:val="Nessuno"/>
          <w:sz w:val="20"/>
          <w:szCs w:val="20"/>
        </w:rPr>
      </w:pPr>
      <w:r w:rsidRPr="00AA0F51">
        <w:rPr>
          <w:rStyle w:val="Nessuno"/>
          <w:sz w:val="20"/>
          <w:szCs w:val="20"/>
        </w:rPr>
        <w:t>Altro ….</w:t>
      </w:r>
    </w:p>
    <w:p w:rsidR="00AC4D56" w:rsidRDefault="00AC4D56" w14:paraId="19B638FE" w14:textId="77777777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9"/>
        <w:rPr>
          <w:rFonts w:ascii="Arial" w:hAnsi="Arial" w:eastAsia="Arial" w:cs="Arial"/>
          <w:caps/>
          <w:sz w:val="24"/>
          <w:szCs w:val="24"/>
          <w:u w:color="000000"/>
        </w:rPr>
      </w:pPr>
    </w:p>
    <w:p w:rsidR="00AC4D56" w:rsidRDefault="00AC4D56" w14:paraId="7EB51E38" w14:textId="77777777">
      <w:pPr>
        <w:pStyle w:val="Intestazione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9"/>
        <w:rPr>
          <w:rFonts w:ascii="Arial" w:hAnsi="Arial" w:eastAsia="Arial" w:cs="Arial"/>
          <w:caps/>
          <w:sz w:val="24"/>
          <w:szCs w:val="24"/>
          <w:u w:color="000000"/>
        </w:rPr>
      </w:pPr>
    </w:p>
    <w:p w:rsidR="00AC4D56" w:rsidRDefault="00520338" w14:paraId="05554228" w14:textId="31A1C25F">
      <w:pPr>
        <w:pStyle w:val="Didefault"/>
        <w:spacing w:before="0" w:after="240" w:line="240" w:lineRule="auto"/>
      </w:pPr>
      <w:r w:rsidRPr="00AA0F51">
        <w:rPr>
          <w:rStyle w:val="Nessuno"/>
          <w:sz w:val="20"/>
          <w:szCs w:val="20"/>
        </w:rPr>
        <w:t xml:space="preserve">Olgiate Molgora, …….                                                                       La docente </w:t>
      </w:r>
      <w:r w:rsidRPr="00AA0F51">
        <w:rPr>
          <w:rStyle w:val="Nessuno"/>
          <w:sz w:val="20"/>
          <w:szCs w:val="20"/>
        </w:rPr>
        <w:br/>
      </w:r>
      <w:r w:rsidRPr="00AA0F51">
        <w:rPr>
          <w:rStyle w:val="Nessuno"/>
          <w:sz w:val="20"/>
          <w:szCs w:val="20"/>
        </w:rPr>
        <w:t xml:space="preserve">                                                                                                  P</w:t>
      </w:r>
      <w:r w:rsidRPr="00AA0F51" w:rsidR="0089050D">
        <w:rPr>
          <w:rStyle w:val="Nessuno"/>
          <w:sz w:val="20"/>
          <w:szCs w:val="20"/>
        </w:rPr>
        <w:t xml:space="preserve">rof. / Prof.ssa </w:t>
      </w:r>
      <w:r w:rsidRPr="00AA0F51">
        <w:rPr>
          <w:rStyle w:val="Nessuno"/>
          <w:sz w:val="20"/>
          <w:szCs w:val="20"/>
        </w:rPr>
        <w:t>_________</w:t>
      </w:r>
      <w:r w:rsidR="00AA0F51">
        <w:rPr>
          <w:rStyle w:val="Nessuno"/>
          <w:sz w:val="20"/>
          <w:szCs w:val="20"/>
        </w:rPr>
        <w:t>______________</w:t>
      </w:r>
    </w:p>
    <w:sectPr w:rsidR="00AC4D56" w:rsidSect="00325746">
      <w:headerReference w:type="default" r:id="rId8"/>
      <w:pgSz w:w="11906" w:h="16838" w:orient="portrait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072" w:rsidRDefault="00FD6072" w14:paraId="55F15CF7" w14:textId="77777777">
      <w:r>
        <w:separator/>
      </w:r>
    </w:p>
  </w:endnote>
  <w:endnote w:type="continuationSeparator" w:id="0">
    <w:p w:rsidR="00FD6072" w:rsidRDefault="00FD6072" w14:paraId="312AE6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072" w:rsidRDefault="00FD6072" w14:paraId="3581AFCD" w14:textId="77777777">
      <w:r>
        <w:separator/>
      </w:r>
    </w:p>
  </w:footnote>
  <w:footnote w:type="continuationSeparator" w:id="0">
    <w:p w:rsidR="00FD6072" w:rsidRDefault="00FD6072" w14:paraId="3F908E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746" w:rsidRDefault="00325746" w14:paraId="7CEE8294" w14:textId="71591E11">
    <w:pPr>
      <w:pStyle w:val="Intestazione"/>
    </w:pPr>
  </w:p>
  <w:p w:rsidRPr="00325746" w:rsidR="00AC4D56" w:rsidRDefault="00AC4D56" w14:paraId="4F2C5BF8" w14:textId="77777777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66"/>
    <w:multiLevelType w:val="hybridMultilevel"/>
    <w:tmpl w:val="B986F59E"/>
    <w:lvl w:ilvl="0" w:tplc="4B3A57AC">
      <w:start w:val="1"/>
      <w:numFmt w:val="bullet"/>
      <w:lvlText w:val="q"/>
      <w:lvlJc w:val="left"/>
      <w:pPr>
        <w:ind w:left="567" w:hanging="567"/>
      </w:pPr>
      <w:rPr>
        <w:rFonts w:hint="default" w:ascii="Wingdings" w:hAnsi="Wingding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ED1F6">
      <w:start w:val="1"/>
      <w:numFmt w:val="decimal"/>
      <w:lvlText w:val="%2."/>
      <w:lvlJc w:val="left"/>
      <w:pPr>
        <w:ind w:left="9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4F84">
      <w:start w:val="1"/>
      <w:numFmt w:val="decimal"/>
      <w:lvlText w:val="%3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B468">
      <w:start w:val="1"/>
      <w:numFmt w:val="decimal"/>
      <w:lvlText w:val="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841EA">
      <w:start w:val="1"/>
      <w:numFmt w:val="decimal"/>
      <w:lvlText w:val="%5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6DBAA">
      <w:start w:val="1"/>
      <w:numFmt w:val="decimal"/>
      <w:lvlText w:val="%6."/>
      <w:lvlJc w:val="left"/>
      <w:pPr>
        <w:ind w:left="23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6980">
      <w:start w:val="1"/>
      <w:numFmt w:val="decimal"/>
      <w:lvlText w:val="%7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E569A">
      <w:start w:val="1"/>
      <w:numFmt w:val="decimal"/>
      <w:lvlText w:val="%8."/>
      <w:lvlJc w:val="left"/>
      <w:pPr>
        <w:ind w:left="30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A086">
      <w:start w:val="1"/>
      <w:numFmt w:val="decimal"/>
      <w:lvlText w:val="%9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B06500"/>
    <w:multiLevelType w:val="hybridMultilevel"/>
    <w:tmpl w:val="0A2A52A4"/>
    <w:styleLink w:val="Stileimportato13"/>
    <w:lvl w:ilvl="0" w:tplc="BB622AB4">
      <w:start w:val="1"/>
      <w:numFmt w:val="bullet"/>
      <w:lvlText w:val="❑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8" w:hanging="93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67670">
      <w:start w:val="1"/>
      <w:numFmt w:val="bullet"/>
      <w:lvlText w:val="o"/>
      <w:lvlJc w:val="left"/>
      <w:pPr>
        <w:tabs>
          <w:tab w:val="left" w:pos="708"/>
          <w:tab w:val="num" w:pos="15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09" w:hanging="1033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264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23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13" w:hanging="1017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00E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9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17" w:hanging="100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2950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4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21" w:hanging="985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2B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4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25" w:hanging="96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614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29" w:hanging="953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EFB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53"/>
          <w:tab w:val="left" w:pos="6372"/>
          <w:tab w:val="left" w:pos="7080"/>
          <w:tab w:val="left" w:pos="7788"/>
          <w:tab w:val="left" w:pos="8496"/>
          <w:tab w:val="left" w:pos="9204"/>
        </w:tabs>
        <w:ind w:left="6333" w:hanging="937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C3D4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57"/>
          <w:tab w:val="left" w:pos="7080"/>
          <w:tab w:val="left" w:pos="7788"/>
          <w:tab w:val="left" w:pos="8496"/>
          <w:tab w:val="left" w:pos="9204"/>
        </w:tabs>
        <w:ind w:left="7037" w:hanging="92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0E596A"/>
    <w:multiLevelType w:val="hybridMultilevel"/>
    <w:tmpl w:val="0E5E7FF0"/>
    <w:lvl w:ilvl="0" w:tplc="953C871E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E4A4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18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829F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433A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4113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39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EEC2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46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83D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0D1C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61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8BE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68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B6670B"/>
    <w:multiLevelType w:val="hybridMultilevel"/>
    <w:tmpl w:val="40BA9E12"/>
    <w:numStyleLink w:val="Numerato"/>
  </w:abstractNum>
  <w:abstractNum w:abstractNumId="4" w15:restartNumberingAfterBreak="0">
    <w:nsid w:val="104A0F6B"/>
    <w:multiLevelType w:val="hybridMultilevel"/>
    <w:tmpl w:val="C1882DE0"/>
    <w:lvl w:ilvl="0" w:tplc="BF16303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 Unicode MS" w:cs="Arial Unicode MS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1436"/>
    <w:multiLevelType w:val="hybridMultilevel"/>
    <w:tmpl w:val="04CEB92C"/>
    <w:lvl w:ilvl="0" w:tplc="50C890D6">
      <w:start w:val="1"/>
      <w:numFmt w:val="bullet"/>
      <w:lvlText w:val="❑"/>
      <w:lvlJc w:val="left"/>
      <w:pPr>
        <w:tabs>
          <w:tab w:val="left" w:pos="796"/>
          <w:tab w:val="left" w:pos="1416"/>
        </w:tabs>
        <w:ind w:left="436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2B21E">
      <w:start w:val="1"/>
      <w:numFmt w:val="bullet"/>
      <w:lvlText w:val="o"/>
      <w:lvlJc w:val="left"/>
      <w:pPr>
        <w:tabs>
          <w:tab w:val="left" w:pos="796"/>
        </w:tabs>
        <w:ind w:left="1416" w:hanging="2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EED04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2124" w:hanging="2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D28188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2832" w:hanging="2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FADF54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3540" w:hanging="22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81126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4248" w:hanging="2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248AA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4956" w:hanging="2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2E0C4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5664" w:hanging="18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661EC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6372" w:hanging="1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B364AB"/>
    <w:multiLevelType w:val="hybridMultilevel"/>
    <w:tmpl w:val="3DA8E344"/>
    <w:lvl w:ilvl="0" w:tplc="C9600D44">
      <w:start w:val="1"/>
      <w:numFmt w:val="bullet"/>
      <w:lvlText w:val="o"/>
      <w:lvlJc w:val="left"/>
      <w:pPr>
        <w:ind w:left="7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highligh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702"/>
    <w:multiLevelType w:val="hybridMultilevel"/>
    <w:tmpl w:val="D5688A5A"/>
    <w:lvl w:ilvl="0" w:tplc="4B3A57AC">
      <w:start w:val="1"/>
      <w:numFmt w:val="bullet"/>
      <w:lvlText w:val="q"/>
      <w:lvlJc w:val="left"/>
      <w:pPr>
        <w:ind w:left="567" w:hanging="567"/>
      </w:pPr>
      <w:rPr>
        <w:rFonts w:hint="default" w:ascii="Wingdings" w:hAnsi="Wingding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ED1F6">
      <w:start w:val="1"/>
      <w:numFmt w:val="decimal"/>
      <w:lvlText w:val="%2."/>
      <w:lvlJc w:val="left"/>
      <w:pPr>
        <w:ind w:left="9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4F84">
      <w:start w:val="1"/>
      <w:numFmt w:val="decimal"/>
      <w:lvlText w:val="%3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B468">
      <w:start w:val="1"/>
      <w:numFmt w:val="decimal"/>
      <w:lvlText w:val="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841EA">
      <w:start w:val="1"/>
      <w:numFmt w:val="decimal"/>
      <w:lvlText w:val="%5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6DBAA">
      <w:start w:val="1"/>
      <w:numFmt w:val="decimal"/>
      <w:lvlText w:val="%6."/>
      <w:lvlJc w:val="left"/>
      <w:pPr>
        <w:ind w:left="23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6980">
      <w:start w:val="1"/>
      <w:numFmt w:val="decimal"/>
      <w:lvlText w:val="%7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E569A">
      <w:start w:val="1"/>
      <w:numFmt w:val="decimal"/>
      <w:lvlText w:val="%8."/>
      <w:lvlJc w:val="left"/>
      <w:pPr>
        <w:ind w:left="30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A086">
      <w:start w:val="1"/>
      <w:numFmt w:val="decimal"/>
      <w:lvlText w:val="%9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925782"/>
    <w:multiLevelType w:val="hybridMultilevel"/>
    <w:tmpl w:val="C3ECC972"/>
    <w:lvl w:ilvl="0" w:tplc="C9600D44">
      <w:start w:val="1"/>
      <w:numFmt w:val="bullet"/>
      <w:lvlText w:val="o"/>
      <w:lvlJc w:val="left"/>
      <w:pPr>
        <w:ind w:left="7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477FC5"/>
    <w:multiLevelType w:val="hybridMultilevel"/>
    <w:tmpl w:val="E70C6CD4"/>
    <w:lvl w:ilvl="0" w:tplc="8EACF1DA">
      <w:start w:val="1"/>
      <w:numFmt w:val="bullet"/>
      <w:lvlText w:val="❑"/>
      <w:lvlJc w:val="left"/>
      <w:pPr>
        <w:tabs>
          <w:tab w:val="left" w:pos="796"/>
          <w:tab w:val="left" w:pos="1416"/>
        </w:tabs>
        <w:ind w:left="436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0DC56">
      <w:start w:val="1"/>
      <w:numFmt w:val="bullet"/>
      <w:lvlText w:val="o"/>
      <w:lvlJc w:val="left"/>
      <w:pPr>
        <w:tabs>
          <w:tab w:val="left" w:pos="796"/>
        </w:tabs>
        <w:ind w:left="1416" w:hanging="2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64DBE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2124" w:hanging="2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8ED82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2832" w:hanging="2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62EEC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3540" w:hanging="22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29BC6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4248" w:hanging="2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09C16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4956" w:hanging="2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98D6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5664" w:hanging="18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981C18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6372" w:hanging="1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843F5F"/>
    <w:multiLevelType w:val="hybridMultilevel"/>
    <w:tmpl w:val="0A2A52A4"/>
    <w:numStyleLink w:val="Stileimportato13"/>
  </w:abstractNum>
  <w:abstractNum w:abstractNumId="11" w15:restartNumberingAfterBreak="0">
    <w:nsid w:val="3F073FCF"/>
    <w:multiLevelType w:val="hybridMultilevel"/>
    <w:tmpl w:val="40BA9E12"/>
    <w:styleLink w:val="Numerato"/>
    <w:lvl w:ilvl="0" w:tplc="A62C8CDE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4FFF6">
      <w:start w:val="1"/>
      <w:numFmt w:val="decimal"/>
      <w:lvlText w:val="%2."/>
      <w:lvlJc w:val="left"/>
      <w:pPr>
        <w:ind w:left="9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83280">
      <w:start w:val="1"/>
      <w:numFmt w:val="decimal"/>
      <w:lvlText w:val="%3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2A90E">
      <w:start w:val="1"/>
      <w:numFmt w:val="decimal"/>
      <w:lvlText w:val="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E58C6">
      <w:start w:val="1"/>
      <w:numFmt w:val="decimal"/>
      <w:lvlText w:val="%5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AC10A">
      <w:start w:val="1"/>
      <w:numFmt w:val="decimal"/>
      <w:lvlText w:val="%6."/>
      <w:lvlJc w:val="left"/>
      <w:pPr>
        <w:ind w:left="23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BC7322">
      <w:start w:val="1"/>
      <w:numFmt w:val="decimal"/>
      <w:lvlText w:val="%7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A41FA">
      <w:start w:val="1"/>
      <w:numFmt w:val="decimal"/>
      <w:lvlText w:val="%8."/>
      <w:lvlJc w:val="left"/>
      <w:pPr>
        <w:ind w:left="30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86202">
      <w:start w:val="1"/>
      <w:numFmt w:val="decimal"/>
      <w:lvlText w:val="%9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9964C0"/>
    <w:multiLevelType w:val="hybridMultilevel"/>
    <w:tmpl w:val="AD3EA67C"/>
    <w:lvl w:ilvl="0" w:tplc="6348424E">
      <w:start w:val="1"/>
      <w:numFmt w:val="bullet"/>
      <w:lvlText w:val="❑"/>
      <w:lvlJc w:val="left"/>
      <w:pPr>
        <w:tabs>
          <w:tab w:val="left" w:pos="720"/>
          <w:tab w:val="left" w:pos="1416"/>
          <w:tab w:val="left" w:pos="2124"/>
          <w:tab w:val="left" w:pos="2832"/>
        </w:tabs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ACCF8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24"/>
          <w:tab w:val="left" w:pos="2832"/>
        </w:tabs>
        <w:ind w:left="144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4F984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832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6982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0F672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36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E7518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6CEA5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8DF1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7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4732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B95BE9"/>
    <w:multiLevelType w:val="hybridMultilevel"/>
    <w:tmpl w:val="ACE45354"/>
    <w:lvl w:ilvl="0" w:tplc="4B3A57AC">
      <w:start w:val="1"/>
      <w:numFmt w:val="bullet"/>
      <w:lvlText w:val="q"/>
      <w:lvlJc w:val="left"/>
      <w:pPr>
        <w:ind w:left="567" w:hanging="567"/>
      </w:pPr>
      <w:rPr>
        <w:rFonts w:hint="default" w:ascii="Wingdings" w:hAnsi="Wingding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ED1F6">
      <w:start w:val="1"/>
      <w:numFmt w:val="decimal"/>
      <w:lvlText w:val="%2."/>
      <w:lvlJc w:val="left"/>
      <w:pPr>
        <w:ind w:left="9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4F84">
      <w:start w:val="1"/>
      <w:numFmt w:val="decimal"/>
      <w:lvlText w:val="%3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B468">
      <w:start w:val="1"/>
      <w:numFmt w:val="decimal"/>
      <w:lvlText w:val="%4."/>
      <w:lvlJc w:val="left"/>
      <w:pPr>
        <w:ind w:left="16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841EA">
      <w:start w:val="1"/>
      <w:numFmt w:val="decimal"/>
      <w:lvlText w:val="%5."/>
      <w:lvlJc w:val="left"/>
      <w:pPr>
        <w:ind w:left="20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6DBAA">
      <w:start w:val="1"/>
      <w:numFmt w:val="decimal"/>
      <w:lvlText w:val="%6."/>
      <w:lvlJc w:val="left"/>
      <w:pPr>
        <w:ind w:left="23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06980">
      <w:start w:val="1"/>
      <w:numFmt w:val="decimal"/>
      <w:lvlText w:val="%7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E569A">
      <w:start w:val="1"/>
      <w:numFmt w:val="decimal"/>
      <w:lvlText w:val="%8."/>
      <w:lvlJc w:val="left"/>
      <w:pPr>
        <w:ind w:left="30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0A086">
      <w:start w:val="1"/>
      <w:numFmt w:val="decimal"/>
      <w:lvlText w:val="%9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A94AA6"/>
    <w:multiLevelType w:val="hybridMultilevel"/>
    <w:tmpl w:val="0AF84F96"/>
    <w:lvl w:ilvl="0" w:tplc="7E36649C">
      <w:start w:val="1"/>
      <w:numFmt w:val="bullet"/>
      <w:lvlText w:val="❑"/>
      <w:lvlJc w:val="left"/>
      <w:pPr>
        <w:tabs>
          <w:tab w:val="left" w:pos="796"/>
          <w:tab w:val="left" w:pos="1416"/>
        </w:tabs>
        <w:ind w:left="436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0A26580">
      <w:start w:val="1"/>
      <w:numFmt w:val="bullet"/>
      <w:lvlText w:val="o"/>
      <w:lvlJc w:val="left"/>
      <w:pPr>
        <w:tabs>
          <w:tab w:val="left" w:pos="796"/>
        </w:tabs>
        <w:ind w:left="1416" w:hanging="2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8268C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2124" w:hanging="2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4E718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2832" w:hanging="2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CAC3A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3540" w:hanging="22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80592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4248" w:hanging="2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2E2C2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4956" w:hanging="2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E69A4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5664" w:hanging="18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8E826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6372" w:hanging="1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E7516"/>
    <w:multiLevelType w:val="hybridMultilevel"/>
    <w:tmpl w:val="34CCC9B8"/>
    <w:lvl w:ilvl="0" w:tplc="55A64244">
      <w:start w:val="1"/>
      <w:numFmt w:val="bullet"/>
      <w:lvlText w:val="❑"/>
      <w:lvlJc w:val="left"/>
      <w:pPr>
        <w:tabs>
          <w:tab w:val="left" w:pos="720"/>
          <w:tab w:val="left" w:pos="1416"/>
          <w:tab w:val="left" w:pos="2124"/>
          <w:tab w:val="left" w:pos="2832"/>
        </w:tabs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5259F2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24"/>
          <w:tab w:val="left" w:pos="2832"/>
        </w:tabs>
        <w:ind w:left="144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ADBB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832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23D2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54432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36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E51D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6EB26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CED6D0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7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61868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0E6C73"/>
    <w:multiLevelType w:val="hybridMultilevel"/>
    <w:tmpl w:val="8DF0954A"/>
    <w:lvl w:ilvl="0" w:tplc="B86C7E94">
      <w:start w:val="1"/>
      <w:numFmt w:val="bullet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0B4C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18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2549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2957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D8081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39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657A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46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A095F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4AC1A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612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6D50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68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6B5758"/>
    <w:multiLevelType w:val="hybridMultilevel"/>
    <w:tmpl w:val="108E5884"/>
    <w:lvl w:ilvl="0" w:tplc="571EAC0A">
      <w:start w:val="1"/>
      <w:numFmt w:val="bullet"/>
      <w:lvlText w:val="❑"/>
      <w:lvlJc w:val="left"/>
      <w:pPr>
        <w:tabs>
          <w:tab w:val="left" w:pos="796"/>
          <w:tab w:val="left" w:pos="1416"/>
        </w:tabs>
        <w:ind w:left="436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0228E">
      <w:start w:val="1"/>
      <w:numFmt w:val="bullet"/>
      <w:lvlText w:val="o"/>
      <w:lvlJc w:val="left"/>
      <w:pPr>
        <w:tabs>
          <w:tab w:val="left" w:pos="796"/>
        </w:tabs>
        <w:ind w:left="1416" w:hanging="2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2DCE0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2124" w:hanging="24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622E0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2832" w:hanging="2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A4C44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3540" w:hanging="22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068A6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4248" w:hanging="212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04756">
      <w:start w:val="1"/>
      <w:numFmt w:val="bullet"/>
      <w:lvlText w:val="•"/>
      <w:lvlJc w:val="left"/>
      <w:pPr>
        <w:tabs>
          <w:tab w:val="left" w:pos="796"/>
          <w:tab w:val="left" w:pos="1416"/>
        </w:tabs>
        <w:ind w:left="4956" w:hanging="2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6A2DE">
      <w:start w:val="1"/>
      <w:numFmt w:val="bullet"/>
      <w:lvlText w:val="o"/>
      <w:lvlJc w:val="left"/>
      <w:pPr>
        <w:tabs>
          <w:tab w:val="left" w:pos="796"/>
          <w:tab w:val="left" w:pos="1416"/>
        </w:tabs>
        <w:ind w:left="5664" w:hanging="18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A29C6">
      <w:start w:val="1"/>
      <w:numFmt w:val="bullet"/>
      <w:lvlText w:val="▪"/>
      <w:lvlJc w:val="left"/>
      <w:pPr>
        <w:tabs>
          <w:tab w:val="left" w:pos="796"/>
          <w:tab w:val="left" w:pos="1416"/>
        </w:tabs>
        <w:ind w:left="6372" w:hanging="17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D659EC"/>
    <w:multiLevelType w:val="hybridMultilevel"/>
    <w:tmpl w:val="0BDC32C4"/>
    <w:styleLink w:val="Stileimportato12"/>
    <w:lvl w:ilvl="0" w:tplc="E5E2B94C">
      <w:start w:val="1"/>
      <w:numFmt w:val="bullet"/>
      <w:lvlText w:val="❑"/>
      <w:lvlJc w:val="left"/>
      <w:pPr>
        <w:tabs>
          <w:tab w:val="num" w:pos="612"/>
          <w:tab w:val="center" w:pos="2772"/>
          <w:tab w:val="right" w:pos="9612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20842">
      <w:start w:val="1"/>
      <w:numFmt w:val="bullet"/>
      <w:lvlText w:val="o"/>
      <w:lvlJc w:val="left"/>
      <w:pPr>
        <w:tabs>
          <w:tab w:val="num" w:pos="2256"/>
          <w:tab w:val="center" w:pos="2772"/>
          <w:tab w:val="right" w:pos="9612"/>
        </w:tabs>
        <w:ind w:left="2364" w:hanging="236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64208">
      <w:start w:val="1"/>
      <w:numFmt w:val="bullet"/>
      <w:lvlText w:val="▪"/>
      <w:lvlJc w:val="left"/>
      <w:pPr>
        <w:tabs>
          <w:tab w:val="left" w:pos="612"/>
          <w:tab w:val="num" w:pos="2484"/>
          <w:tab w:val="center" w:pos="2772"/>
          <w:tab w:val="right" w:pos="9612"/>
        </w:tabs>
        <w:ind w:left="2592" w:hanging="140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9C30D0">
      <w:start w:val="1"/>
      <w:numFmt w:val="bullet"/>
      <w:lvlText w:val="•"/>
      <w:lvlJc w:val="left"/>
      <w:pPr>
        <w:tabs>
          <w:tab w:val="left" w:pos="612"/>
          <w:tab w:val="num" w:pos="2856"/>
          <w:tab w:val="right" w:pos="9612"/>
        </w:tabs>
        <w:ind w:left="2964" w:hanging="44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8CD30">
      <w:start w:val="1"/>
      <w:numFmt w:val="bullet"/>
      <w:lvlText w:val="o"/>
      <w:lvlJc w:val="left"/>
      <w:pPr>
        <w:tabs>
          <w:tab w:val="num" w:pos="8531"/>
          <w:tab w:val="right" w:pos="9612"/>
        </w:tabs>
        <w:ind w:left="8639" w:hanging="8639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618CA">
      <w:start w:val="1"/>
      <w:numFmt w:val="bullet"/>
      <w:lvlText w:val="▪"/>
      <w:lvlJc w:val="left"/>
      <w:pPr>
        <w:tabs>
          <w:tab w:val="num" w:pos="7571"/>
          <w:tab w:val="right" w:pos="9612"/>
        </w:tabs>
        <w:ind w:left="7679" w:hanging="767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00188">
      <w:start w:val="1"/>
      <w:numFmt w:val="bullet"/>
      <w:lvlText w:val="•"/>
      <w:lvlJc w:val="left"/>
      <w:pPr>
        <w:tabs>
          <w:tab w:val="num" w:pos="6693"/>
          <w:tab w:val="right" w:pos="9612"/>
        </w:tabs>
        <w:ind w:left="6801" w:hanging="671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C1738">
      <w:start w:val="1"/>
      <w:numFmt w:val="bullet"/>
      <w:lvlText w:val="o"/>
      <w:lvlJc w:val="left"/>
      <w:pPr>
        <w:tabs>
          <w:tab w:val="left" w:pos="612"/>
          <w:tab w:val="num" w:pos="7173"/>
          <w:tab w:val="right" w:pos="9612"/>
        </w:tabs>
        <w:ind w:left="7281" w:hanging="5759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83E54">
      <w:start w:val="1"/>
      <w:numFmt w:val="bullet"/>
      <w:lvlText w:val="▪"/>
      <w:lvlJc w:val="left"/>
      <w:pPr>
        <w:tabs>
          <w:tab w:val="left" w:pos="612"/>
          <w:tab w:val="center" w:pos="2772"/>
          <w:tab w:val="num" w:pos="7653"/>
          <w:tab w:val="right" w:pos="9612"/>
        </w:tabs>
        <w:ind w:left="7761" w:hanging="479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2A07FE"/>
    <w:multiLevelType w:val="hybridMultilevel"/>
    <w:tmpl w:val="75CCA35A"/>
    <w:lvl w:ilvl="0" w:tplc="6866779E">
      <w:start w:val="5"/>
      <w:numFmt w:val="bullet"/>
      <w:lvlText w:val="-"/>
      <w:lvlJc w:val="left"/>
      <w:pPr>
        <w:ind w:left="1080" w:hanging="360"/>
      </w:pPr>
      <w:rPr>
        <w:rFonts w:hint="default" w:ascii="Arial" w:hAnsi="Arial" w:eastAsia="Arial Unicode MS" w:cs="Arial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AD07E1B"/>
    <w:multiLevelType w:val="hybridMultilevel"/>
    <w:tmpl w:val="AB7057D0"/>
    <w:lvl w:ilvl="0" w:tplc="0AC44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1FB6DB3"/>
    <w:multiLevelType w:val="hybridMultilevel"/>
    <w:tmpl w:val="4110773A"/>
    <w:lvl w:ilvl="0" w:tplc="4B3A57AC">
      <w:start w:val="1"/>
      <w:numFmt w:val="bullet"/>
      <w:lvlText w:val="q"/>
      <w:lvlJc w:val="left"/>
      <w:pPr>
        <w:ind w:left="1800" w:hanging="360"/>
      </w:pPr>
      <w:rPr>
        <w:rFonts w:hint="default"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72B274A2"/>
    <w:multiLevelType w:val="hybridMultilevel"/>
    <w:tmpl w:val="0BDC32C4"/>
    <w:numStyleLink w:val="Stileimportato12"/>
  </w:abstractNum>
  <w:abstractNum w:abstractNumId="23" w15:restartNumberingAfterBreak="0">
    <w:nsid w:val="742D33C3"/>
    <w:multiLevelType w:val="hybridMultilevel"/>
    <w:tmpl w:val="F152610A"/>
    <w:lvl w:ilvl="0" w:tplc="441C7AD4">
      <w:numFmt w:val="bullet"/>
      <w:lvlText w:val="-"/>
      <w:lvlJc w:val="left"/>
      <w:pPr>
        <w:ind w:left="720" w:hanging="360"/>
      </w:pPr>
      <w:rPr>
        <w:rFonts w:hint="default" w:ascii="Arial" w:hAnsi="Arial" w:eastAsia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6E188F"/>
    <w:multiLevelType w:val="hybridMultilevel"/>
    <w:tmpl w:val="CB94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58CB"/>
    <w:multiLevelType w:val="hybridMultilevel"/>
    <w:tmpl w:val="6FBE2B8E"/>
    <w:lvl w:ilvl="0" w:tplc="3C643D72">
      <w:start w:val="1"/>
      <w:numFmt w:val="bullet"/>
      <w:lvlText w:val="❑"/>
      <w:lvlJc w:val="left"/>
      <w:pPr>
        <w:tabs>
          <w:tab w:val="num" w:pos="348"/>
          <w:tab w:val="left" w:pos="708"/>
          <w:tab w:val="left" w:pos="1416"/>
        </w:tabs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00D4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6923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</w:tabs>
        <w:ind w:left="2136" w:hanging="336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A016C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832"/>
        </w:tabs>
        <w:ind w:left="2844" w:hanging="32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A4680">
      <w:start w:val="1"/>
      <w:numFmt w:val="bullet"/>
      <w:lvlText w:val="o"/>
      <w:lvlJc w:val="left"/>
      <w:pPr>
        <w:tabs>
          <w:tab w:val="left" w:pos="708"/>
          <w:tab w:val="left" w:pos="1416"/>
          <w:tab w:val="num" w:pos="3540"/>
        </w:tabs>
        <w:ind w:left="3552" w:hanging="312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CC7C0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4248"/>
        </w:tabs>
        <w:ind w:left="4260" w:hanging="30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87B0A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4956"/>
        </w:tabs>
        <w:ind w:left="4968" w:hanging="28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AB3DA">
      <w:start w:val="1"/>
      <w:numFmt w:val="bullet"/>
      <w:lvlText w:val="o"/>
      <w:lvlJc w:val="left"/>
      <w:pPr>
        <w:tabs>
          <w:tab w:val="left" w:pos="708"/>
          <w:tab w:val="left" w:pos="1416"/>
          <w:tab w:val="num" w:pos="5664"/>
        </w:tabs>
        <w:ind w:left="5676" w:hanging="276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6F04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6372"/>
        </w:tabs>
        <w:ind w:left="6384" w:hanging="26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87D2742"/>
    <w:multiLevelType w:val="hybridMultilevel"/>
    <w:tmpl w:val="AB42A6BE"/>
    <w:lvl w:ilvl="0" w:tplc="4B3A57AC">
      <w:start w:val="1"/>
      <w:numFmt w:val="bullet"/>
      <w:lvlText w:val="q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320870"/>
    <w:multiLevelType w:val="hybridMultilevel"/>
    <w:tmpl w:val="DB1C56CA"/>
    <w:lvl w:ilvl="0" w:tplc="E19485F4">
      <w:start w:val="1"/>
      <w:numFmt w:val="bullet"/>
      <w:lvlText w:val="❑"/>
      <w:lvlJc w:val="left"/>
      <w:pPr>
        <w:tabs>
          <w:tab w:val="left" w:pos="720"/>
          <w:tab w:val="left" w:pos="1416"/>
          <w:tab w:val="left" w:pos="2124"/>
          <w:tab w:val="left" w:pos="2832"/>
        </w:tabs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22096">
      <w:start w:val="1"/>
      <w:numFmt w:val="bullet"/>
      <w:lvlText w:val="o"/>
      <w:lvlJc w:val="left"/>
      <w:pPr>
        <w:tabs>
          <w:tab w:val="left" w:pos="360"/>
          <w:tab w:val="left" w:pos="720"/>
          <w:tab w:val="left" w:pos="2124"/>
          <w:tab w:val="left" w:pos="2832"/>
        </w:tabs>
        <w:ind w:left="144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892F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832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65AD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AFE3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360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4D2B6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6A00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A1E9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5760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12CB7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9388692">
    <w:abstractNumId w:val="11"/>
  </w:num>
  <w:num w:numId="2" w16cid:durableId="817497112">
    <w:abstractNumId w:val="3"/>
  </w:num>
  <w:num w:numId="3" w16cid:durableId="477453376">
    <w:abstractNumId w:val="25"/>
  </w:num>
  <w:num w:numId="4" w16cid:durableId="1252741362">
    <w:abstractNumId w:val="14"/>
  </w:num>
  <w:num w:numId="5" w16cid:durableId="217283694">
    <w:abstractNumId w:val="5"/>
  </w:num>
  <w:num w:numId="6" w16cid:durableId="1531601795">
    <w:abstractNumId w:val="9"/>
  </w:num>
  <w:num w:numId="7" w16cid:durableId="429544972">
    <w:abstractNumId w:val="17"/>
  </w:num>
  <w:num w:numId="8" w16cid:durableId="167915571">
    <w:abstractNumId w:val="3"/>
    <w:lvlOverride w:ilvl="0">
      <w:lvl w:ilvl="0" w:tplc="BD808ED4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02276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868AB6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F66146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484C98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0ADF02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CC0A46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A20410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F4E402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723335549">
    <w:abstractNumId w:val="16"/>
  </w:num>
  <w:num w:numId="10" w16cid:durableId="1816754020">
    <w:abstractNumId w:val="2"/>
  </w:num>
  <w:num w:numId="11" w16cid:durableId="561716550">
    <w:abstractNumId w:val="15"/>
  </w:num>
  <w:num w:numId="12" w16cid:durableId="511649501">
    <w:abstractNumId w:val="27"/>
  </w:num>
  <w:num w:numId="13" w16cid:durableId="1964339060">
    <w:abstractNumId w:val="12"/>
  </w:num>
  <w:num w:numId="14" w16cid:durableId="835533404">
    <w:abstractNumId w:val="18"/>
  </w:num>
  <w:num w:numId="15" w16cid:durableId="1650750110">
    <w:abstractNumId w:val="22"/>
  </w:num>
  <w:num w:numId="16" w16cid:durableId="1517883798">
    <w:abstractNumId w:val="1"/>
  </w:num>
  <w:num w:numId="17" w16cid:durableId="886726182">
    <w:abstractNumId w:val="10"/>
  </w:num>
  <w:num w:numId="18" w16cid:durableId="989553021">
    <w:abstractNumId w:val="20"/>
  </w:num>
  <w:num w:numId="19" w16cid:durableId="2085910928">
    <w:abstractNumId w:val="24"/>
  </w:num>
  <w:num w:numId="20" w16cid:durableId="583494034">
    <w:abstractNumId w:val="26"/>
  </w:num>
  <w:num w:numId="21" w16cid:durableId="252904740">
    <w:abstractNumId w:val="0"/>
  </w:num>
  <w:num w:numId="22" w16cid:durableId="1341276706">
    <w:abstractNumId w:val="13"/>
  </w:num>
  <w:num w:numId="23" w16cid:durableId="1714235118">
    <w:abstractNumId w:val="7"/>
  </w:num>
  <w:num w:numId="24" w16cid:durableId="1037581666">
    <w:abstractNumId w:val="6"/>
  </w:num>
  <w:num w:numId="25" w16cid:durableId="1600679918">
    <w:abstractNumId w:val="4"/>
  </w:num>
  <w:num w:numId="26" w16cid:durableId="1332299331">
    <w:abstractNumId w:val="19"/>
  </w:num>
  <w:num w:numId="27" w16cid:durableId="3094083">
    <w:abstractNumId w:val="21"/>
  </w:num>
  <w:num w:numId="28" w16cid:durableId="590310114">
    <w:abstractNumId w:val="8"/>
  </w:num>
  <w:num w:numId="29" w16cid:durableId="1864661359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2"/>
  <w:displayBackgroundShape/>
  <w:trackRevisions w:val="false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56"/>
    <w:rsid w:val="000222C2"/>
    <w:rsid w:val="0002413C"/>
    <w:rsid w:val="000E5B65"/>
    <w:rsid w:val="00145AEB"/>
    <w:rsid w:val="001B7DD4"/>
    <w:rsid w:val="001C3A5C"/>
    <w:rsid w:val="00297593"/>
    <w:rsid w:val="00325746"/>
    <w:rsid w:val="003C4F61"/>
    <w:rsid w:val="00455E66"/>
    <w:rsid w:val="00520338"/>
    <w:rsid w:val="006D5DEE"/>
    <w:rsid w:val="00854BCC"/>
    <w:rsid w:val="0089050D"/>
    <w:rsid w:val="008A077D"/>
    <w:rsid w:val="00934794"/>
    <w:rsid w:val="009F0C10"/>
    <w:rsid w:val="00A503E0"/>
    <w:rsid w:val="00A97DF4"/>
    <w:rsid w:val="00AA0F51"/>
    <w:rsid w:val="00AC4D56"/>
    <w:rsid w:val="00BE089C"/>
    <w:rsid w:val="00C12D22"/>
    <w:rsid w:val="00DB5A07"/>
    <w:rsid w:val="00E073FA"/>
    <w:rsid w:val="00EA20F7"/>
    <w:rsid w:val="00EE2167"/>
    <w:rsid w:val="00FD6072"/>
    <w:rsid w:val="5806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99811E"/>
  <w15:docId w15:val="{B8B7B620-79B2-704B-B22B-FF26487F02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6D5DEE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/>
      <w:b/>
      <w:bCs/>
      <w:kern w:val="32"/>
      <w:sz w:val="32"/>
      <w:szCs w:val="32"/>
      <w:bdr w:val="none" w:color="auto" w:sz="0" w:space="0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essuno" w:customStyle="1">
    <w:name w:val="Nessuno"/>
  </w:style>
  <w:style w:type="character" w:styleId="Hyperlink0" w:customStyle="1">
    <w:name w:val="Hyperlink.0"/>
    <w:basedOn w:val="Nessuno"/>
    <w:rPr>
      <w:rFonts w:ascii="Times New Roman" w:hAnsi="Times New Roman" w:eastAsia="Times New Roman" w:cs="Times New Roman"/>
      <w:sz w:val="18"/>
      <w:szCs w:val="18"/>
      <w:u w:val="single" w:color="0000FF"/>
      <w:lang w:val="it-IT"/>
    </w:rPr>
  </w:style>
  <w:style w:type="paragraph" w:styleId="Didefault" w:customStyle="1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styleId="Numerato" w:customStyle="1">
    <w:name w:val="Numerato"/>
    <w:pPr>
      <w:numPr>
        <w:numId w:val="1"/>
      </w:numPr>
    </w:p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styleId="Stileimportato12" w:customStyle="1">
    <w:name w:val="Stile importato 12"/>
    <w:pPr>
      <w:numPr>
        <w:numId w:val="14"/>
      </w:numPr>
    </w:pPr>
  </w:style>
  <w:style w:type="numbering" w:styleId="Stileimportato13" w:customStyle="1">
    <w:name w:val="Stile importato 13"/>
    <w:pPr>
      <w:numPr>
        <w:numId w:val="16"/>
      </w:numPr>
    </w:pPr>
  </w:style>
  <w:style w:type="character" w:styleId="Titolo1Carattere" w:customStyle="1">
    <w:name w:val="Titolo 1 Carattere"/>
    <w:basedOn w:val="Carpredefinitoparagrafo"/>
    <w:link w:val="Titolo1"/>
    <w:rsid w:val="006D5DEE"/>
    <w:rPr>
      <w:rFonts w:ascii="Arial" w:hAnsi="Arial" w:eastAsia="Times New Roman"/>
      <w:b/>
      <w:bCs/>
      <w:kern w:val="32"/>
      <w:sz w:val="32"/>
      <w:szCs w:val="32"/>
      <w:bdr w:val="none" w:color="auto" w:sz="0" w:space="0"/>
      <w:lang w:val="x-none" w:eastAsia="x-none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54BCC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styleId="Enfasicorsivo">
    <w:name w:val="Emphasis"/>
    <w:qFormat/>
    <w:rsid w:val="00854BCC"/>
    <w:rPr>
      <w:i/>
      <w:iCs/>
    </w:rPr>
  </w:style>
  <w:style w:type="paragraph" w:styleId="Elencoacolori-Colore11" w:customStyle="1">
    <w:name w:val="Elenco a colori - Colore 11"/>
    <w:basedOn w:val="Normale"/>
    <w:uiPriority w:val="34"/>
    <w:qFormat/>
    <w:rsid w:val="00854BC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 w:val="20"/>
      <w:szCs w:val="20"/>
      <w:bdr w:val="none" w:color="auto" w:sz="0" w:space="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574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257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2211C3D3016440B97F6BB85E2FBCFC" ma:contentTypeVersion="7" ma:contentTypeDescription="Creare un nuovo documento." ma:contentTypeScope="" ma:versionID="3a207c8d46ed90a22128fbc03af74942">
  <xsd:schema xmlns:xsd="http://www.w3.org/2001/XMLSchema" xmlns:xs="http://www.w3.org/2001/XMLSchema" xmlns:p="http://schemas.microsoft.com/office/2006/metadata/properties" xmlns:ns2="361469f3-0347-4814-b04e-432783790e74" xmlns:ns3="faa25dc2-69c1-4de2-941d-9e4fc3b0a7e9" targetNamespace="http://schemas.microsoft.com/office/2006/metadata/properties" ma:root="true" ma:fieldsID="88af45839a0be636abb81110b8a4a456" ns2:_="" ns3:_="">
    <xsd:import namespace="361469f3-0347-4814-b04e-432783790e74"/>
    <xsd:import namespace="faa25dc2-69c1-4de2-941d-9e4fc3b0a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469f3-0347-4814-b04e-432783790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5dc2-69c1-4de2-941d-9e4fc3b0a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309BF-7C7E-4738-BCF9-CB307681E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AC829-E8AD-41C3-B4DA-6B126D13E334}"/>
</file>

<file path=customXml/itemProps3.xml><?xml version="1.0" encoding="utf-8"?>
<ds:datastoreItem xmlns:ds="http://schemas.openxmlformats.org/officeDocument/2006/customXml" ds:itemID="{12802C9D-A51C-487A-86A9-50991C58CAB2}"/>
</file>

<file path=customXml/itemProps4.xml><?xml version="1.0" encoding="utf-8"?>
<ds:datastoreItem xmlns:ds="http://schemas.openxmlformats.org/officeDocument/2006/customXml" ds:itemID="{60E9AAA4-183B-458A-A26D-DB868DCF4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Emanuela Casati</cp:lastModifiedBy>
  <cp:revision>9</cp:revision>
  <dcterms:created xsi:type="dcterms:W3CDTF">2023-06-14T08:38:00Z</dcterms:created>
  <dcterms:modified xsi:type="dcterms:W3CDTF">2023-08-18T15:02:43Z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0x0101001C2211C3D3016440B97F6BB85E2FBCFC</vt:lpwstr>
  </property>
</Properties>
</file>